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5A" w:rsidRDefault="00231D5A" w:rsidP="0032725C">
      <w:pPr>
        <w:pStyle w:val="a3"/>
        <w:ind w:left="-1134"/>
        <w:jc w:val="center"/>
        <w:rPr>
          <w:sz w:val="28"/>
          <w:szCs w:val="28"/>
        </w:rPr>
      </w:pPr>
    </w:p>
    <w:p w:rsidR="00F975F6" w:rsidRPr="00CA0EE2" w:rsidRDefault="00F975F6" w:rsidP="0032725C">
      <w:pPr>
        <w:pStyle w:val="a3"/>
        <w:jc w:val="center"/>
        <w:rPr>
          <w:sz w:val="24"/>
          <w:szCs w:val="24"/>
        </w:rPr>
      </w:pPr>
      <w:r w:rsidRPr="00CA0EE2">
        <w:rPr>
          <w:sz w:val="24"/>
          <w:szCs w:val="24"/>
        </w:rPr>
        <w:t>Описательный отчет</w:t>
      </w:r>
    </w:p>
    <w:p w:rsidR="00F975F6" w:rsidRPr="00CA0EE2" w:rsidRDefault="00F975F6" w:rsidP="0032725C">
      <w:pPr>
        <w:pStyle w:val="a3"/>
        <w:jc w:val="center"/>
        <w:rPr>
          <w:sz w:val="24"/>
          <w:szCs w:val="24"/>
        </w:rPr>
      </w:pPr>
      <w:r w:rsidRPr="00CA0EE2">
        <w:rPr>
          <w:sz w:val="24"/>
          <w:szCs w:val="24"/>
        </w:rPr>
        <w:t xml:space="preserve">МБОУ </w:t>
      </w:r>
      <w:proofErr w:type="gramStart"/>
      <w:r w:rsidRPr="00CA0EE2">
        <w:rPr>
          <w:sz w:val="24"/>
          <w:szCs w:val="24"/>
        </w:rPr>
        <w:t>ДО</w:t>
      </w:r>
      <w:proofErr w:type="gramEnd"/>
      <w:r w:rsidRPr="00CA0EE2">
        <w:rPr>
          <w:sz w:val="24"/>
          <w:szCs w:val="24"/>
        </w:rPr>
        <w:t xml:space="preserve">  «Детско-юношеская спортивная школа  п.</w:t>
      </w:r>
      <w:r w:rsidR="00B85ABA" w:rsidRPr="00CA0EE2">
        <w:rPr>
          <w:sz w:val="24"/>
          <w:szCs w:val="24"/>
        </w:rPr>
        <w:t xml:space="preserve"> </w:t>
      </w:r>
      <w:r w:rsidRPr="00CA0EE2">
        <w:rPr>
          <w:sz w:val="24"/>
          <w:szCs w:val="24"/>
        </w:rPr>
        <w:t>Плотниково»</w:t>
      </w:r>
    </w:p>
    <w:p w:rsidR="00F975F6" w:rsidRPr="00CA0EE2" w:rsidRDefault="00F975F6" w:rsidP="0032725C">
      <w:pPr>
        <w:pStyle w:val="a3"/>
        <w:jc w:val="center"/>
        <w:rPr>
          <w:sz w:val="24"/>
          <w:szCs w:val="24"/>
        </w:rPr>
      </w:pPr>
      <w:r w:rsidRPr="00CA0EE2">
        <w:rPr>
          <w:sz w:val="24"/>
          <w:szCs w:val="24"/>
        </w:rPr>
        <w:t>Промышл</w:t>
      </w:r>
      <w:r w:rsidR="00AB4F65" w:rsidRPr="00CA0EE2">
        <w:rPr>
          <w:sz w:val="24"/>
          <w:szCs w:val="24"/>
        </w:rPr>
        <w:t>енновского муниципального округа</w:t>
      </w:r>
      <w:r w:rsidR="00043A4A">
        <w:rPr>
          <w:sz w:val="24"/>
          <w:szCs w:val="24"/>
        </w:rPr>
        <w:t xml:space="preserve"> за 202</w:t>
      </w:r>
      <w:r w:rsidR="00B21DB2">
        <w:rPr>
          <w:sz w:val="24"/>
          <w:szCs w:val="24"/>
        </w:rPr>
        <w:t>3-2024</w:t>
      </w:r>
      <w:r w:rsidRPr="00CA0EE2">
        <w:rPr>
          <w:sz w:val="24"/>
          <w:szCs w:val="24"/>
        </w:rPr>
        <w:t xml:space="preserve"> год</w:t>
      </w:r>
    </w:p>
    <w:p w:rsidR="00271AD1" w:rsidRDefault="00271AD1" w:rsidP="00271AD1">
      <w:pPr>
        <w:jc w:val="both"/>
      </w:pPr>
    </w:p>
    <w:p w:rsidR="00271AD1" w:rsidRDefault="00F975F6" w:rsidP="00271AD1">
      <w:pPr>
        <w:ind w:firstLine="567"/>
        <w:jc w:val="both"/>
      </w:pPr>
      <w:r w:rsidRPr="00AF0442">
        <w:t>Директор школы – Гракова Наталья Александровна. Образование высшее – ФГОУВПО «Кемеровский государственный университет культуры и искусств», 2011 год, специальность – менеджмент организации, квалификация – Менеджер.</w:t>
      </w:r>
      <w:r w:rsidRPr="00AF0442">
        <w:rPr>
          <w:color w:val="FF0000"/>
        </w:rPr>
        <w:t xml:space="preserve"> </w:t>
      </w:r>
      <w:r w:rsidRPr="00AF0442">
        <w:t xml:space="preserve">Профессиональная переподготовка – ИДПО Кемеровский государственный университет культуры и искусств по программе «Менеджмент туризма» </w:t>
      </w:r>
      <w:r w:rsidR="00A2636B" w:rsidRPr="00AF0442">
        <w:t>- 2011 год. Общий стаж ра</w:t>
      </w:r>
      <w:r w:rsidR="004248E4">
        <w:t>боты 1</w:t>
      </w:r>
      <w:r w:rsidR="00B21DB2">
        <w:t>2</w:t>
      </w:r>
      <w:r w:rsidR="004248E4">
        <w:t xml:space="preserve"> лет, в данном учреждении </w:t>
      </w:r>
      <w:r w:rsidR="00B21DB2">
        <w:t>7</w:t>
      </w:r>
      <w:r w:rsidR="00271AD1">
        <w:t xml:space="preserve"> лет.</w:t>
      </w:r>
    </w:p>
    <w:p w:rsidR="00F975F6" w:rsidRPr="00AF0442" w:rsidRDefault="00F975F6" w:rsidP="00271AD1">
      <w:pPr>
        <w:ind w:firstLine="567"/>
        <w:jc w:val="both"/>
      </w:pPr>
      <w:r w:rsidRPr="00AF0442">
        <w:t>Принадлежность – муниципальное бюджетное учреждение, функционирует с 2002 года.</w:t>
      </w:r>
    </w:p>
    <w:p w:rsidR="00F975F6" w:rsidRPr="00AF0442" w:rsidRDefault="00F975F6" w:rsidP="00271AD1">
      <w:pPr>
        <w:jc w:val="both"/>
      </w:pPr>
      <w:r w:rsidRPr="00AF0442">
        <w:t>Количество отделений по видам спорта – 15 (волейбол, баскетбол, настольный теннис, футбол, хоккей с шайбой, легкая атлетика, вольная борьба, бильярд, туризм, лыжные гонки, горные лыжи, конный сп</w:t>
      </w:r>
      <w:r w:rsidR="00863AD7">
        <w:t>орт, шахматы, пулевая стрельба</w:t>
      </w:r>
      <w:r w:rsidR="00D02574">
        <w:t xml:space="preserve">, </w:t>
      </w:r>
      <w:r w:rsidR="00011104">
        <w:t xml:space="preserve">тайский </w:t>
      </w:r>
      <w:r w:rsidR="00D02574">
        <w:t>бокс</w:t>
      </w:r>
      <w:r w:rsidR="00863AD7">
        <w:t xml:space="preserve"> </w:t>
      </w:r>
      <w:r w:rsidRPr="00AF0442">
        <w:t xml:space="preserve">-  группы спортивно-оздоровительной и </w:t>
      </w:r>
      <w:r w:rsidR="00B21DB2" w:rsidRPr="00AF0442">
        <w:t>предпрофессиональной подготовки</w:t>
      </w:r>
      <w:r w:rsidRPr="00AF0442">
        <w:t xml:space="preserve">). </w:t>
      </w:r>
    </w:p>
    <w:p w:rsidR="00F975F6" w:rsidRDefault="00F975F6" w:rsidP="0032725C">
      <w:pPr>
        <w:ind w:left="720"/>
        <w:jc w:val="both"/>
        <w:rPr>
          <w:sz w:val="28"/>
          <w:szCs w:val="28"/>
        </w:rPr>
      </w:pPr>
    </w:p>
    <w:p w:rsidR="00F975F6" w:rsidRPr="003117CD" w:rsidRDefault="00F975F6" w:rsidP="00F975F6">
      <w:pPr>
        <w:rPr>
          <w:b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3117CD">
        <w:rPr>
          <w:b/>
        </w:rPr>
        <w:t>Численность занимающихся по видам спо</w:t>
      </w:r>
      <w:r w:rsidR="00043A4A">
        <w:rPr>
          <w:b/>
        </w:rPr>
        <w:t>рта 202</w:t>
      </w:r>
      <w:r w:rsidR="00B21DB2">
        <w:rPr>
          <w:b/>
        </w:rPr>
        <w:t>3/2024</w:t>
      </w:r>
      <w:r w:rsidRPr="003117CD">
        <w:rPr>
          <w:b/>
        </w:rPr>
        <w:t xml:space="preserve"> гг.:</w:t>
      </w:r>
    </w:p>
    <w:tbl>
      <w:tblPr>
        <w:tblpPr w:leftFromText="180" w:rightFromText="180" w:vertAnchor="text" w:horzAnchor="margin" w:tblpXSpec="center" w:tblpY="2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1171"/>
        <w:gridCol w:w="1064"/>
        <w:gridCol w:w="1134"/>
        <w:gridCol w:w="1438"/>
        <w:gridCol w:w="22"/>
        <w:gridCol w:w="1679"/>
        <w:gridCol w:w="22"/>
        <w:gridCol w:w="1233"/>
      </w:tblGrid>
      <w:tr w:rsidR="00271AD1" w:rsidRPr="00CA0EE2" w:rsidTr="00134B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D1" w:rsidRPr="00CA0EE2" w:rsidRDefault="00271AD1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D1" w:rsidRPr="00CA0EE2" w:rsidRDefault="00271AD1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Вид спорта</w:t>
            </w:r>
          </w:p>
        </w:tc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D1" w:rsidRPr="00CA0EE2" w:rsidRDefault="00271AD1" w:rsidP="00C142BC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Численность занимающихся на этапах подготовки</w:t>
            </w:r>
          </w:p>
        </w:tc>
      </w:tr>
      <w:tr w:rsidR="00C142BC" w:rsidRPr="00CA0EE2" w:rsidTr="00134BC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Спорт – оздоровит.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С.О (ПФДО)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Доп.места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Начальной 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 xml:space="preserve">Учебно – тренировочной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всего</w:t>
            </w: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баскетбол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волейбол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л/атлетика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футбол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A75C69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267909" w:rsidP="00C142BC">
            <w:pPr>
              <w:jc w:val="center"/>
              <w:rPr>
                <w:sz w:val="20"/>
                <w:szCs w:val="20"/>
              </w:rPr>
            </w:pPr>
            <w:r w:rsidRPr="009D3AD5">
              <w:rPr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A75C69" w:rsidRDefault="00A75C69" w:rsidP="00C142BC">
            <w:pPr>
              <w:jc w:val="center"/>
              <w:rPr>
                <w:sz w:val="20"/>
                <w:szCs w:val="20"/>
              </w:rPr>
            </w:pPr>
            <w:r w:rsidRPr="00A75C69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267909" w:rsidRDefault="00C142BC" w:rsidP="00C142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хоккей с шайбой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A75C69" w:rsidRDefault="008D1522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A75C69" w:rsidRDefault="008D1522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B21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9F653F" w:rsidP="00C1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142BC" w:rsidRPr="00CA0EE2">
              <w:rPr>
                <w:sz w:val="20"/>
                <w:szCs w:val="20"/>
              </w:rPr>
              <w:t xml:space="preserve">/борьба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267909" w:rsidP="00C142BC">
            <w:pPr>
              <w:jc w:val="center"/>
              <w:rPr>
                <w:sz w:val="20"/>
                <w:szCs w:val="20"/>
              </w:rPr>
            </w:pPr>
            <w:r w:rsidRPr="009D3AD5">
              <w:rPr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A75C69" w:rsidRDefault="008D1522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8D1522" w:rsidP="00C142BC">
            <w:pPr>
              <w:jc w:val="center"/>
              <w:rPr>
                <w:sz w:val="20"/>
                <w:szCs w:val="20"/>
              </w:rPr>
            </w:pPr>
            <w:r w:rsidRPr="008D1522">
              <w:rPr>
                <w:sz w:val="20"/>
                <w:szCs w:val="20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267909" w:rsidRDefault="00C142BC" w:rsidP="00C142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теннис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8452E0" w:rsidP="00C142BC">
            <w:pPr>
              <w:jc w:val="center"/>
              <w:rPr>
                <w:sz w:val="20"/>
                <w:szCs w:val="20"/>
              </w:rPr>
            </w:pPr>
            <w:r w:rsidRPr="009D3AD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A75C69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B21DB2">
            <w:pPr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туризм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8452E0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267909" w:rsidP="00C142BC">
            <w:pPr>
              <w:jc w:val="center"/>
              <w:rPr>
                <w:sz w:val="20"/>
                <w:szCs w:val="20"/>
              </w:rPr>
            </w:pPr>
            <w:r w:rsidRPr="009D3AD5">
              <w:rPr>
                <w:sz w:val="20"/>
                <w:szCs w:val="20"/>
              </w:rPr>
              <w:t>120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452E0" w:rsidRDefault="008452E0" w:rsidP="00C142BC">
            <w:pPr>
              <w:jc w:val="center"/>
              <w:rPr>
                <w:sz w:val="20"/>
                <w:szCs w:val="20"/>
              </w:rPr>
            </w:pPr>
            <w:r w:rsidRPr="008452E0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267909" w:rsidRDefault="00C142BC" w:rsidP="00C142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267909" w:rsidP="00C142BC">
            <w:pPr>
              <w:jc w:val="center"/>
              <w:rPr>
                <w:sz w:val="20"/>
                <w:szCs w:val="20"/>
              </w:rPr>
            </w:pPr>
            <w:r w:rsidRPr="009D3AD5">
              <w:rPr>
                <w:sz w:val="20"/>
                <w:szCs w:val="20"/>
              </w:rPr>
              <w:t>240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E40C06" w:rsidP="00C142BC">
            <w:pPr>
              <w:jc w:val="center"/>
              <w:rPr>
                <w:sz w:val="20"/>
                <w:szCs w:val="20"/>
              </w:rPr>
            </w:pPr>
            <w:r w:rsidRPr="00E40C0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267909" w:rsidRDefault="00C142BC" w:rsidP="00C142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горные лыжи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конный спорт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8D1522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шахматы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пулевая стрельба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E40C06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9F653F" w:rsidP="00C1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142BC">
              <w:rPr>
                <w:sz w:val="20"/>
                <w:szCs w:val="20"/>
              </w:rPr>
              <w:t>/</w:t>
            </w:r>
            <w:r w:rsidR="00C142BC" w:rsidRPr="00CA0EE2">
              <w:rPr>
                <w:sz w:val="20"/>
                <w:szCs w:val="20"/>
              </w:rPr>
              <w:t>бокс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E40C06" w:rsidRDefault="00934E68" w:rsidP="00C1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8D152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jc w:val="center"/>
              <w:rPr>
                <w:sz w:val="20"/>
                <w:szCs w:val="20"/>
              </w:rPr>
            </w:pPr>
          </w:p>
        </w:tc>
      </w:tr>
      <w:tr w:rsidR="00C142BC" w:rsidRPr="00CA0EE2" w:rsidTr="00134BC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C142BC">
            <w:pPr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C142BC" w:rsidP="00B21DB2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ab/>
            </w:r>
            <w:r w:rsidR="00FB4980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CA0EE2" w:rsidRDefault="00FD065F" w:rsidP="00C142BC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  <w:r w:rsidR="00814200">
              <w:rPr>
                <w:b/>
                <w:sz w:val="20"/>
                <w:szCs w:val="20"/>
              </w:rPr>
              <w:t xml:space="preserve"> с 01.01.2024г 831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9D3AD5" w:rsidRDefault="00267909" w:rsidP="00C142BC">
            <w:pPr>
              <w:jc w:val="center"/>
              <w:rPr>
                <w:b/>
                <w:sz w:val="20"/>
                <w:szCs w:val="20"/>
              </w:rPr>
            </w:pPr>
            <w:r w:rsidRPr="009D3AD5">
              <w:rPr>
                <w:b/>
                <w:sz w:val="20"/>
                <w:szCs w:val="20"/>
              </w:rPr>
              <w:t>840</w:t>
            </w:r>
          </w:p>
          <w:p w:rsidR="00C142BC" w:rsidRPr="009D3AD5" w:rsidRDefault="00C142BC" w:rsidP="00C142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FB4980" w:rsidRDefault="00FB4980" w:rsidP="00B21DB2">
            <w:pPr>
              <w:jc w:val="center"/>
              <w:rPr>
                <w:b/>
                <w:sz w:val="20"/>
                <w:szCs w:val="20"/>
              </w:rPr>
            </w:pPr>
            <w:r w:rsidRPr="00FB4980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BC" w:rsidRPr="00FB4980" w:rsidRDefault="00530139" w:rsidP="00C14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BC" w:rsidRPr="00FB4980" w:rsidRDefault="00530139" w:rsidP="00C14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1695</w:t>
            </w:r>
          </w:p>
        </w:tc>
      </w:tr>
    </w:tbl>
    <w:p w:rsidR="00F975F6" w:rsidRDefault="00F975F6" w:rsidP="00F975F6">
      <w:pPr>
        <w:rPr>
          <w:sz w:val="28"/>
          <w:szCs w:val="28"/>
        </w:rPr>
      </w:pPr>
    </w:p>
    <w:p w:rsidR="00AD7C58" w:rsidRPr="00CA0EE2" w:rsidRDefault="00F975F6" w:rsidP="008E78ED">
      <w:pPr>
        <w:ind w:firstLine="567"/>
        <w:jc w:val="both"/>
      </w:pPr>
      <w:r w:rsidRPr="00CA0EE2">
        <w:t xml:space="preserve">Если и произошло численное изменение, то за счет перехода от групп начальной подготовки к </w:t>
      </w:r>
      <w:proofErr w:type="gramStart"/>
      <w:r w:rsidRPr="00CA0EE2">
        <w:t>учебно-</w:t>
      </w:r>
      <w:r w:rsidR="008E78ED" w:rsidRPr="00CA0EE2">
        <w:t xml:space="preserve"> </w:t>
      </w:r>
      <w:r w:rsidRPr="00CA0EE2">
        <w:t>тренировочным</w:t>
      </w:r>
      <w:proofErr w:type="gramEnd"/>
      <w:r w:rsidRPr="00CA0EE2">
        <w:t xml:space="preserve">. </w:t>
      </w:r>
    </w:p>
    <w:tbl>
      <w:tblPr>
        <w:tblpPr w:leftFromText="180" w:rightFromText="180" w:vertAnchor="text" w:horzAnchor="margin" w:tblpXSpec="center" w:tblpY="274"/>
        <w:tblW w:w="1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72"/>
        <w:gridCol w:w="709"/>
        <w:gridCol w:w="850"/>
        <w:gridCol w:w="709"/>
        <w:gridCol w:w="851"/>
        <w:gridCol w:w="708"/>
        <w:gridCol w:w="709"/>
        <w:gridCol w:w="709"/>
        <w:gridCol w:w="4462"/>
      </w:tblGrid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9A" w:rsidRPr="00CA0EE2" w:rsidRDefault="0036509A" w:rsidP="0036509A">
            <w:pPr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Вид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Было до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 xml:space="preserve">2020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2021</w:t>
            </w:r>
          </w:p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всего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9D3A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7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Л/атлетика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b/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Хоккей с шайбой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3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Лыжные гонки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Стрельба из пневматической винтовки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 w:rsidRPr="00CA0EE2">
              <w:rPr>
                <w:sz w:val="20"/>
                <w:szCs w:val="20"/>
              </w:rPr>
              <w:t>Конный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2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6509A" w:rsidRPr="00CA0EE2" w:rsidTr="0036509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Бильярдный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509A" w:rsidRPr="00CA0EE2" w:rsidTr="0036509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 w:rsidRPr="00CA0EE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Default="0036509A" w:rsidP="00365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9A" w:rsidRPr="00CA0EE2" w:rsidRDefault="0036509A" w:rsidP="00365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</w:tbl>
    <w:p w:rsidR="00F975F6" w:rsidRPr="003117CD" w:rsidRDefault="00F975F6" w:rsidP="008E78ED">
      <w:pPr>
        <w:ind w:firstLine="567"/>
        <w:jc w:val="both"/>
        <w:rPr>
          <w:b/>
        </w:rPr>
      </w:pPr>
      <w:r w:rsidRPr="003117CD">
        <w:rPr>
          <w:b/>
        </w:rPr>
        <w:t xml:space="preserve">Спортсмены – разрядники </w:t>
      </w:r>
    </w:p>
    <w:p w:rsidR="003117CD" w:rsidRDefault="003117CD" w:rsidP="00A97827">
      <w:pPr>
        <w:pStyle w:val="ac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0C7" w:rsidRPr="003117CD" w:rsidRDefault="007860C7" w:rsidP="007860C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7CD">
        <w:rPr>
          <w:rFonts w:ascii="Times New Roman" w:hAnsi="Times New Roman" w:cs="Times New Roman"/>
          <w:b/>
          <w:sz w:val="24"/>
          <w:szCs w:val="24"/>
          <w:u w:val="single"/>
        </w:rPr>
        <w:t>Спортивно - массовые мероприятия</w:t>
      </w:r>
    </w:p>
    <w:p w:rsidR="007860C7" w:rsidRDefault="007860C7" w:rsidP="007860C7">
      <w:pPr>
        <w:pStyle w:val="ac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МБОУ ДО «ДЮСШ п. Плотниково»</w:t>
      </w:r>
    </w:p>
    <w:p w:rsidR="007860C7" w:rsidRDefault="00043A4A" w:rsidP="007860C7">
      <w:pPr>
        <w:pStyle w:val="ac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01.09.202</w:t>
      </w:r>
      <w:r w:rsidR="00B175A7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172A6D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31.0</w:t>
      </w:r>
      <w:r w:rsidR="00B175A7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B175A7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7860C7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</w:p>
    <w:p w:rsidR="007860C7" w:rsidRDefault="007860C7" w:rsidP="007860C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1984"/>
        <w:gridCol w:w="1701"/>
        <w:gridCol w:w="1978"/>
      </w:tblGrid>
      <w:tr w:rsidR="007860C7" w:rsidRPr="00CA0EE2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860C7" w:rsidRPr="00CA0EE2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(тренер команды</w:t>
            </w:r>
            <w:r w:rsidR="00DD2DE9">
              <w:rPr>
                <w:rFonts w:ascii="Times New Roman" w:hAnsi="Times New Roman" w:cs="Times New Roman"/>
                <w:b/>
                <w:sz w:val="20"/>
                <w:szCs w:val="20"/>
              </w:rPr>
              <w:t>, вид</w:t>
            </w: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</w:rPr>
              <w:t>Занятые места.</w:t>
            </w:r>
          </w:p>
        </w:tc>
      </w:tr>
      <w:tr w:rsidR="007860C7" w:rsidRPr="00CA0EE2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CA0EE2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97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Первенство «ДЮСШ</w:t>
            </w:r>
          </w:p>
          <w:p w:rsidR="007860C7" w:rsidRPr="00CA0EE2" w:rsidRDefault="007860C7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0E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п.</w:t>
            </w:r>
            <w:r w:rsidR="008465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A0E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Плотниково»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E86C4A" w:rsidRDefault="007860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E86C4A" w:rsidRDefault="007860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E86C4A" w:rsidRDefault="007860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E86C4A" w:rsidRDefault="007860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84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A3076A" w:rsidRDefault="00C4684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556690" w:rsidRDefault="00DC7BF2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Традиционный легкоатлетический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забег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посвященный Дню знаний, году педагога и наставника в России и году детей в Кузбассе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DC7BF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DC7BF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DC7BF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240 детей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2 классов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2 "Б"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2 "В"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2 "А" класс.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3 классов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3 "А"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3 "В"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3 "Б" класс.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4 классов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4 "А"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4 "В"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4 "Б" класс.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5 классов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5 "Б" класс;</w:t>
            </w:r>
          </w:p>
          <w:p w:rsidR="00597D3C" w:rsidRPr="00597D3C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5 "А" класс;</w:t>
            </w:r>
          </w:p>
          <w:p w:rsidR="00556690" w:rsidRPr="00E86C4A" w:rsidRDefault="00597D3C" w:rsidP="00597D3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7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5 "В" класс.</w:t>
            </w:r>
          </w:p>
        </w:tc>
      </w:tr>
      <w:tr w:rsidR="0000739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Pr="00A3076A" w:rsidRDefault="0000739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Pr="00556690" w:rsidRDefault="00840406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посвященная Дню воспитателя, году педагога наставника в Росси и году детей в Кузбассе, среди воспитанников детского сада Теремок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Default="00840406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Default="0084040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Default="0084040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 детей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91" w:rsidRDefault="00840406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Быстрые кеды №1 (Курицына В.Б.);</w:t>
            </w:r>
          </w:p>
          <w:p w:rsidR="00840406" w:rsidRDefault="00840406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Быстрые кеды №2 (Курицына В.Б.);</w:t>
            </w:r>
          </w:p>
          <w:p w:rsidR="00840406" w:rsidRDefault="00840406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Факел (Сизганова Л.П.).</w:t>
            </w:r>
          </w:p>
        </w:tc>
      </w:tr>
      <w:tr w:rsidR="001C275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B175A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7E48EE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посвященная Дню воспитателя, году педагога наставника в Росси и году детей в Кузбассе, среди воспитанников детского сада Теремок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7E48EE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3163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3163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детей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58" w:rsidRDefault="0031631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Комета (Курицына В.Б);</w:t>
            </w:r>
          </w:p>
          <w:p w:rsidR="0031631A" w:rsidRDefault="0031631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Факел (Сизганова Л.П.);</w:t>
            </w:r>
          </w:p>
          <w:p w:rsidR="0031631A" w:rsidRDefault="0031631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 Искра (Сизганова Л.П.).</w:t>
            </w:r>
          </w:p>
        </w:tc>
      </w:tr>
      <w:tr w:rsidR="006A0D5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6A0D5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B33BF2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Традиционная спортивная эстафета «Сила поколений» посвященная дню уважения старшего поколения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B33BF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B33BF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B33BF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детей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B" w:rsidRDefault="00B33BF2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место командв «Стрела» </w:t>
            </w:r>
          </w:p>
          <w:p w:rsidR="00B33BF2" w:rsidRDefault="00B33BF2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место команда «Ураган» </w:t>
            </w:r>
          </w:p>
          <w:p w:rsidR="00B33BF2" w:rsidRDefault="00B33BF2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Сказка, тренер- преподаватель Прудникова Т.В.</w:t>
            </w:r>
          </w:p>
        </w:tc>
      </w:tr>
      <w:tr w:rsidR="0009550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09550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1558B1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среди девушек на первенство МБОУ ДО ДЮСШп.Плотниково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1558B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99" w:rsidRDefault="001558B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1558B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99" w:rsidRDefault="001558B1" w:rsidP="00C933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1место команда МБОУ СОШ №56 (тренер Новаковский В.И)</w:t>
            </w:r>
          </w:p>
          <w:p w:rsidR="001558B1" w:rsidRDefault="001558B1" w:rsidP="00C933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2место команда МБОУ ДЮСШ п.Плотниково (тренер Прудникова Т.В.)</w:t>
            </w:r>
          </w:p>
          <w:p w:rsidR="001558B1" w:rsidRDefault="001558B1" w:rsidP="00C933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3место команда МБОУ Титовская ООШ (тренер Лукин Игорь Владимирович)</w:t>
            </w:r>
          </w:p>
        </w:tc>
      </w:tr>
      <w:tr w:rsidR="0009550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4344D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1565C3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мини-футболу на первенство МБОУ ДО ДЮСШ п.Плотниково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1565C3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E" w:rsidRDefault="001565C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Д.Колычево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07" w:rsidRDefault="001565C3" w:rsidP="00B175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07" w:rsidRPr="00EA5C80" w:rsidRDefault="001565C3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1место команда Заря д.Колычево</w:t>
            </w:r>
          </w:p>
          <w:p w:rsidR="001565C3" w:rsidRPr="00EA5C80" w:rsidRDefault="001565C3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2место Колос Пгт.Промышленная</w:t>
            </w:r>
          </w:p>
          <w:p w:rsidR="001565C3" w:rsidRPr="00EA5C80" w:rsidRDefault="001565C3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3место Титан </w:t>
            </w:r>
            <w:r w:rsidR="00EA5E7B"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2015 </w:t>
            </w: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п.Плотниково</w:t>
            </w:r>
          </w:p>
          <w:p w:rsidR="00EA5E7B" w:rsidRPr="00EA5C80" w:rsidRDefault="00EA5E7B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4место Титан 2016</w:t>
            </w:r>
          </w:p>
          <w:p w:rsidR="00EA5E7B" w:rsidRPr="00EA5C80" w:rsidRDefault="00EA5E7B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5место Камысла пгт.Промышленная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Лучшие Игроки турнира: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Игрок - Сорокин Захар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Нападающий – Шумейко Алексей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Вратарь – Шаболин Михаил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Бомбардир – Кохановский захар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Лучший гол – Хвастунов Александр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волю к победе – Веселов Степан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C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Защитник – Стрельников Данил</w:t>
            </w:r>
          </w:p>
          <w:p w:rsidR="00EA5C80" w:rsidRPr="00EA5C80" w:rsidRDefault="00EA5C80" w:rsidP="004A770C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9550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FA196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AE16E7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пулевой стрельбе на первенство МБОУ ДО ДЮСШ п.Плотниково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1" w:rsidRDefault="00AE16E7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7" w:rsidRDefault="00AE16E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7" w:rsidRDefault="00AE16E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23человека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E6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Младшая группа: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1м Сорокина Вероника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Шерин Вячеслав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2м Шерин Владислав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3м Волобуев Михаил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Средняя группа: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1м Ковалева Елизавета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Рубцов Алексей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2м Копейкин Степан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3м Сорокин Иван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Старшая группа: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1м Мошковцев Егор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Супруненко Елизавета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2м Шихов Ренат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Сычева Екатерина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3м Ивлев Никита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56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Фадеева Людмила</w:t>
            </w:r>
          </w:p>
          <w:p w:rsidR="00AE16E7" w:rsidRPr="0092565D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E16E7" w:rsidRDefault="00AE16E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8E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507AC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3C5FDC" w:rsidP="00507AC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Баскетболу на первенство МБОУ ДО ДЮСШ п.Плотниково</w:t>
            </w:r>
            <w:r w:rsidR="002E5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среди юношей и девушек 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3C5FDC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3C5FDC" w:rsidP="00507AC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д.Протопопово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3C5FDC" w:rsidP="00507AC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Среди юношей: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1м Протопоповская ООШ (Кирсанова Н.Д)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2м Лебедевская ООШ (Демчук А.Ю)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3м Тарасовская СОШ (Моргунов В.Е)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Среди девушек: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1м Протопоповская ООШ (Кирсанова Н.Д)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2м Вагановская СОШ (Павелин М.А.)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3м Лебедевская ОО</w:t>
            </w:r>
            <w:proofErr w:type="gramStart"/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Ш(</w:t>
            </w:r>
            <w:proofErr w:type="gramEnd"/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Демчук А.Ю)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Лучшии игроки: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Фрейзе Алена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Губанова Алена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Колесникова Екатерина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Подьяблонская Яна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Кузнецова Кристина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Букатина Анастасия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Понкратов Никита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Гаазе Александр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Глухих Н</w:t>
            </w: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иколай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Стрижаков Захар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Штумпф Владислав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7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Феклистов Алексей</w:t>
            </w:r>
          </w:p>
          <w:p w:rsidR="002E571F" w:rsidRP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571F" w:rsidRDefault="002E571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38E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E61FB0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771E39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Шахматам на первенство МБОУ ДО ДЮСШ п.Плотниково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7" w:rsidRDefault="00771E39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0" w:rsidRDefault="00771E3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0" w:rsidRDefault="009D574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Нова</w:t>
            </w:r>
            <w:r w:rsidR="00771E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ковский В.И. 12ч.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5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группа: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Соков Александр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Колосов Артур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Дарчук Максим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группа: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Ковалев Виктор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Брандт Альберт</w:t>
            </w:r>
          </w:p>
          <w:p w:rsidR="00771E39" w:rsidRDefault="00771E3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Сухоруков Альберт</w:t>
            </w:r>
          </w:p>
        </w:tc>
      </w:tr>
      <w:tr w:rsidR="00FA196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7" w:rsidRPr="00DC7BF2" w:rsidRDefault="002B7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7" w:rsidRPr="002B71A2" w:rsidRDefault="00DC0787" w:rsidP="002B71A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на первенство МБОУ ДО ДЮСШ п.Плотниково среди юношей и девушек 2010-2011г.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7" w:rsidRDefault="00DC0787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2" w:rsidRDefault="00DC078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14" w:rsidRDefault="00DC078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Прудникова Т.В.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55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девушек: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Ваганово (Павелин М.А)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ПромСШ (Воробьева Л.Н)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ДЮСШ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лотниково ( Прудникова Т.В.)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Лучшие игроки: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Кириченко Яна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Головей Дарья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Букатина Анастасия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юношей: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Пром СШ (Воробьева Л.Н)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Титовская ООШ (Лукин И.В)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Лучшие игроки: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Киреев Дмитрий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Шалагир Дмитрий</w:t>
            </w:r>
          </w:p>
          <w:p w:rsidR="00DC0787" w:rsidRDefault="00DC0787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07255" w:rsidRDefault="00F07255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71E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2F660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2F6601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Бильярду на первенство МБОУ ДО ДЮСШ п.Плотниково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2F660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2F660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2F660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Павлов М.С.</w:t>
            </w:r>
            <w:r w:rsidR="000C1D6F" w:rsidRPr="009D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EB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Юношей: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Федоров Антон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Шавлаков Данил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Мугдасимов Степан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Ременюк Захар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Девушек: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Баженова Дарья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крапивина Анастасия</w:t>
            </w:r>
          </w:p>
          <w:p w:rsidR="000C1D6F" w:rsidRDefault="000C1D6F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Мезенцева Анастасия</w:t>
            </w:r>
          </w:p>
        </w:tc>
      </w:tr>
      <w:tr w:rsidR="006963A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Баскетболу на первенство МБОУ ДО ДЮСШ п.Плотниково среди юношей и девушек 2006г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Павелин М.А </w:t>
            </w:r>
          </w:p>
          <w:p w:rsidR="006963A8" w:rsidRDefault="006963A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(4к -80ч).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Юношей: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СОШ№2 (Ткаченко А.А)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Вагановская СОШ (Павелин М.А)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Тарасовская СОШ (Моргунов В.Е.)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Девушек: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 Вагановская СОШ (Павелин М.А.)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СОШ №2 (Ткаченко А.А.)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3м Тарасовская СОШ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Моргунов Е.В.)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Лучшии Игроки: Бочарова Арина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Павелин Артур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Моргунова Карина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Глухих Артем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Кузнецова Кристина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Ашурков Антон</w:t>
            </w: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63A8" w:rsidRDefault="006963A8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 баскетболу, среди юношей и девушек 2006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B133E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Юноши: </w:t>
            </w:r>
          </w:p>
          <w:p w:rsidR="00B133EA" w:rsidRDefault="00B133E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 СОШ №2 (Ткаченко АА)</w:t>
            </w:r>
          </w:p>
          <w:p w:rsidR="00B133EA" w:rsidRDefault="00B133E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Вагановская СОШ (Павелин МА)</w:t>
            </w:r>
          </w:p>
          <w:p w:rsidR="00B133EA" w:rsidRDefault="00B133E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Девушки:</w:t>
            </w:r>
          </w:p>
          <w:p w:rsidR="00C86B8E" w:rsidRDefault="00C86B8E" w:rsidP="00C86B8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 СОШ №2 (Ткаченко АА)</w:t>
            </w:r>
          </w:p>
          <w:p w:rsidR="00C86B8E" w:rsidRDefault="00C86B8E" w:rsidP="00C86B8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2м Вагановская СОШ (Павелин МА)</w:t>
            </w:r>
          </w:p>
          <w:p w:rsidR="00C86B8E" w:rsidRDefault="00BF22F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Лучшие игроки турнира:</w:t>
            </w:r>
          </w:p>
          <w:p w:rsidR="00BF22F9" w:rsidRDefault="00BF22F9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Артур Павелин, Петр Кобелев, Денис Мундриевский, Арина Бочарова, Анна Пестрикова, Кристина Кузнецова.</w:t>
            </w:r>
          </w:p>
          <w:p w:rsidR="00B133EA" w:rsidRDefault="00B133E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 w:rsidP="00D278C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 мини- футболу, среди детей 2011-2012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Колычево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D278CC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 Камысла (Лазарев СГ)</w:t>
            </w:r>
          </w:p>
          <w:p w:rsidR="00D278CC" w:rsidRDefault="00D278CC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 Фаворит (Шураков АВ)</w:t>
            </w:r>
          </w:p>
          <w:p w:rsidR="00D278CC" w:rsidRDefault="00D278CC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3м Заря (Боровков АГ)</w:t>
            </w:r>
          </w:p>
          <w:p w:rsidR="00D278CC" w:rsidRDefault="00D278CC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номинации лучшие: Никита Дудников, Захар Рыжков, Алексей Чернов, Савелий Бесперстов, Никита Кудрявцев, Дарья Балухтина, Иван Казначеев.</w:t>
            </w: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C1139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C11391" w:rsidP="00C1139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 пулевой стрельбе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F028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F028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F028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 юноши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Шерин Владислав (тренер-преподаватель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место Шерин Вячеслав </w:t>
            </w:r>
            <w:proofErr w:type="gramStart"/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тренер-преподаватель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Казанцев Назар (тренер-преподаватель Игорь Юрьевич Мясоедов</w:t>
            </w:r>
            <w:proofErr w:type="gramStart"/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девушки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Ковалева Елизавета (тренер- 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юноши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  Сорокин Иван (тренер-преподаватель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Копейкин Степан (тренер-преподаватель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Савокин Тимофей (тренер-преподаватель Игорь Юрьевич Мясоедов).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 группа юноши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Шихов Ренат (тренер-преподаватель Игорь Юрьевич Мясоедов);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Вишняков Кирилл (тренер-преподаватель Александр Алексеевич Ткаченко);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место Шихов Рустам (тренер- преподаватель Игорь Юрьевич Мясоедов). 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группа девушки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Сычёва Екатерина (тренер- преподаватель Игорь Юрьевич Мясоедов);</w:t>
            </w:r>
          </w:p>
          <w:p w:rsidR="00693B4F" w:rsidRPr="00693B4F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Супруненко Елизавета (тренер- преподаватель Игорь Юрьевич Мясоедов);</w:t>
            </w:r>
          </w:p>
          <w:p w:rsidR="00B133EA" w:rsidRDefault="00693B4F" w:rsidP="00693B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3B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Фадеева Людмила (тренер-преподаватель Александр Алексеевич Ткаченко).</w:t>
            </w: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E10B2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E10B28" w:rsidP="00E10B2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Открытый турнир на первенство МБОУ ДО «ДЮСШ п. Плотниково»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E10B28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E10B2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E10B2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старшей группе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Шабалдин Прохор (тренер- преподаватель Виктор Иванович Новаковский);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Колосов Артур (тренер- преподаватель Виктор Иванович Новаковский);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разделили Глазунов Захар (тренер- преподаватель Виктор Иванович Новаковский) и Позднышев Егор (тренер- преподаватель Даниил Сергеевич Расулов).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Младшей группе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Ковалев Виктор (тренер - преподаватель Виктор Иванович Новаковский);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Брандт Альберт (тренер-преподаватель Виктор Иванович Новаковский);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Оробченко Роман и Осипов Семен (тренер- преподаватель Виктор Иванович Новаковский).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группе девушек</w:t>
            </w:r>
          </w:p>
          <w:p w:rsidR="00D3556D" w:rsidRPr="00D3556D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место Брандт Ульяна </w:t>
            </w:r>
            <w:proofErr w:type="gramStart"/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- преподаватель Виктор Иванович Новаковский);</w:t>
            </w:r>
          </w:p>
          <w:p w:rsidR="00B133EA" w:rsidRDefault="00D3556D" w:rsidP="00D3556D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Дорошина Алиса (тренер- преподаватель Виктор Иванович Новаковский).</w:t>
            </w: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E624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E6241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6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мини- футболу, среди детей 2015-2016</w:t>
            </w:r>
            <w:r w:rsidRPr="008E6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E624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E624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8E624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команда"Титан 2015 " п. Плотниково тренер-преподаватель Андрей Владимирович Шураков;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"Камысла" пгт. Промышленная тренер- преподаватель Сергей Георгиевич Лазарев;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команда" Титан 2016" п. Плотниково тренер-преподаватель Андрей Владимирович Шураков.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номинациях "лучшими" стали: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игрок - Захар Важев;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нападающий- Дмитрий Умнов;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Вратарь - Иван Комаров;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бомбардир -  Алексей Лаупхан;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лучший гол  награжден Данил Хайрулин;</w:t>
            </w:r>
          </w:p>
          <w:p w:rsidR="00EA321E" w:rsidRPr="00EA321E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волю к победе - Денис Захаров;</w:t>
            </w:r>
          </w:p>
          <w:p w:rsidR="00B133EA" w:rsidRDefault="00EA321E" w:rsidP="00EA321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3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защитник - Матвей Лаупхан.</w:t>
            </w:r>
          </w:p>
        </w:tc>
      </w:tr>
      <w:tr w:rsidR="00B133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681FD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212A4F" w:rsidP="00212A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Плотниково» по волейболу</w:t>
            </w:r>
            <w:r w:rsidRPr="00212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среди </w:t>
            </w:r>
            <w:r w:rsidR="00F83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юношей и девушек 20011-2012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212A4F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212A4F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A" w:rsidRDefault="00AD484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Юноши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МБОУ "Вагановская СОШ" тренер- преподаватель Михаил Александрович Павелин;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МБУ ДО "ПромСШ" тренер Людмила Николаевна Воробьева;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 МБОУ "Титовская ООШ" тренер- преподаватель Игорь Владимирович Лукин;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Девушки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МБОУ "Вагановская СОШ" тренер- преподаватель Михаил Александрович Павелин;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МБОУ ДО "ДЮСШ п. Плотниково" тренер- преподаватель Татьяна Владимировна Прудникова;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 МБУ ДО "ПромСШ" тренер Людмила Николаевна Воробьева.</w:t>
            </w:r>
          </w:p>
          <w:p w:rsidR="001B311A" w:rsidRPr="001B311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33EA" w:rsidRDefault="001B311A" w:rsidP="001B311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номинации "Лучший игрок" турнира признаны: Шипилина Дарья, Поликанова Полина,  Максимкина Виктория, Анцупов Илья, Кузнецов Александр, Ударцев Дмитрий.</w:t>
            </w:r>
          </w:p>
        </w:tc>
      </w:tr>
      <w:tr w:rsidR="00681FD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DC5F9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DC5F91" w:rsidP="00DC5F9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бильярду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DC5F9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DC5F9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1место Захар Ременюк;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Антон Фёдоров;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Данил Шавлаков.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Дарья Баженова;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Анастасия Крапивина;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Анастасия Мезенцева.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</w:t>
            </w:r>
          </w:p>
          <w:p w:rsidR="001C52A7" w:rsidRPr="001C52A7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Андрей Асмолкин;</w:t>
            </w:r>
          </w:p>
          <w:p w:rsidR="00681FD5" w:rsidRDefault="001C52A7" w:rsidP="001C52A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Ева Даньшина.</w:t>
            </w:r>
          </w:p>
        </w:tc>
      </w:tr>
      <w:tr w:rsidR="00681FD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F8334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F83342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на первенство МБОУ ДО «ДЮСШ п. Плотниково» по волейболу,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реди юношей и девушек 2006</w:t>
            </w:r>
            <w:r w:rsidRPr="00F83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F8334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F833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F833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МБУ ДО "ПромСШ-2", тренер Людмила Николаевна Воробьева;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МБУ ДО "ПромСШ-1" тренер Людмила Николаевна Воробьева;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 МБОУ "Вагановская СОШ" тренер- преподаватель Михаил Александрович Павелин.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МБУ ДО "ПромСШ-1" тренер Людмила Николаевна Воробьева;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МБУ ДО "ПромСШ-2" тренер Людмила Николаевна Воробьева;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команда МБОУ "Вагановская СОШ" тренер-преподаватель Михаил Александрович Павелин.</w:t>
            </w:r>
          </w:p>
          <w:p w:rsidR="009E399C" w:rsidRPr="009E399C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1FD5" w:rsidRDefault="009E399C" w:rsidP="009E399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номинации "Лучший игрок" признаны: Анастасия Букатина, Алина Сорокина, Рената Наметова, Степан Сергеев, Артур Павелин, Захар Заведягин.</w:t>
            </w:r>
          </w:p>
        </w:tc>
      </w:tr>
      <w:tr w:rsidR="00681FD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E8324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E8324A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ДЮСШ п. Плотниково, по хоккею с шайбой, среди юношей 2011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E8324A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E8324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Pr="009D3AD5" w:rsidRDefault="00E8324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Павлов М.С.</w:t>
            </w:r>
          </w:p>
          <w:p w:rsidR="00E8324A" w:rsidRPr="009D3AD5" w:rsidRDefault="00E8324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8324A" w:rsidRDefault="00E8324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Свиридов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D5" w:rsidRDefault="00E8324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команда п. Плотниково;</w:t>
            </w:r>
          </w:p>
          <w:p w:rsidR="00E8324A" w:rsidRDefault="00E8324A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команда Краснинск.</w:t>
            </w:r>
          </w:p>
        </w:tc>
      </w:tr>
      <w:tr w:rsidR="00E832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145567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145567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ДЮСШ п. Плотниково по мини- футболу при поддержки муниципального окружного местного отделения партии Едина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145567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14556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Шураков А.В.</w:t>
            </w:r>
          </w:p>
          <w:p w:rsidR="00145567" w:rsidRDefault="0014556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 С.Г.</w:t>
            </w:r>
          </w:p>
          <w:p w:rsidR="00145567" w:rsidRDefault="00145567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Геворкян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"Титан 2015"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"Колос 1"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"Колос 2"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место "Камысла 1"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место "Титан 2016"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место "Камысла 2"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номинациях лучшими стали: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Лучшим игроком призн Захар Важев"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вратарь Иван Комаров;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волю к победе награжден Владислав Габов;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бомбардир Степан Романов;</w:t>
            </w:r>
          </w:p>
          <w:p w:rsidR="007B72D6" w:rsidRPr="007B72D6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защитник Иван Бесперстов;</w:t>
            </w:r>
          </w:p>
          <w:p w:rsidR="00E8324A" w:rsidRDefault="007B72D6" w:rsidP="007B72D6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7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Лучший нападающий Данил Токарь.</w:t>
            </w:r>
          </w:p>
        </w:tc>
      </w:tr>
      <w:tr w:rsidR="00E832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0261E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0261E1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МБОУ ДО «ДЮСШ п. Плотниково»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0261E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0261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0261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Трофимова Софья;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Осипов Семён;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Брандт Альберт.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(до 7 класса)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Хахалин Арсени;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Дорогин Егор;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Ковалев Витор.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группа (с 8-11 классов)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Глазунов Захар;</w:t>
            </w:r>
          </w:p>
          <w:p w:rsidR="00A62842" w:rsidRPr="00A62842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Заднепровский Александр;</w:t>
            </w:r>
          </w:p>
          <w:p w:rsidR="00E8324A" w:rsidRDefault="00A62842" w:rsidP="00A6284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Шабалдин Прохор.</w:t>
            </w:r>
          </w:p>
        </w:tc>
      </w:tr>
      <w:tr w:rsidR="00E832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556C78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556C78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56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ткрытый турнир по настольному теннису на первенство ДЮСШ п Плотниково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556C78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556C7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4A" w:rsidRDefault="00556C78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человек.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реди девушек:</w:t>
            </w:r>
          </w:p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Бодрова Татьяна (тренер- преподаватель Прудников А.В.);</w:t>
            </w:r>
          </w:p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Стежановна Галина (тренер Попов С.С.); 3 место Говорова Татьяна (тренер Попов С.С.).</w:t>
            </w:r>
          </w:p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юношей:</w:t>
            </w:r>
          </w:p>
          <w:p w:rsidR="00434D12" w:rsidRPr="00434D12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Железнов Дани</w:t>
            </w:r>
            <w:proofErr w:type="gramStart"/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Попов С.С.);  2 место Павелин Артур (тренер- преподаватель Ткаченко А.А.);</w:t>
            </w:r>
          </w:p>
          <w:p w:rsidR="00E8324A" w:rsidRDefault="00434D12" w:rsidP="00434D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Контаев Станислав (тренер Попов С.С.).</w:t>
            </w:r>
          </w:p>
        </w:tc>
      </w:tr>
      <w:tr w:rsidR="00556C7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5F1F8A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9217E1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ежмунипальные соревнования на первенство ДЮСШ п.Плотниково по спортивному "лабиринту»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9217E1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 ребенка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девушек: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Девочки 4-9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Модинская Виктори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Слугина Елен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Герценбергер Арин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Девочки 10-11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Шкирник Валери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Крупская Мари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Духанина Любов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Девочки 12-13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Гракова Кир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Семибратова Софи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Вологина Н.А.);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Вак Анастаси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Вологина Н.А.).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Девушки 14-15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Полякова Екатерин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Фролова О.В.);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Григорова Ирин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Фролова О.В.);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Молодушкина Дарь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Фролова О.В.).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Девушки 16-18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Казанцева Екатерин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Фролова О.В.).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Среди юношей средующие результаты: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Мальчики 4-9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Овсянников Ефи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Ременюк Мака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Чаринцев Ива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Мальчкики 10-11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Устимов Матвей (тренер Петрухин В.И.);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Горбунов Михаи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Скляренко Паве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Мальчики 12-13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Ременюк Заха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Хахалин Арсени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Родик Михаи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Юноши 14-15 лет: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Игнатенко Матве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Скорюпин Владисла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Фролова О.В.);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Зверев Артё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Старовойтов М.Е.).</w:t>
            </w:r>
          </w:p>
          <w:p w:rsidR="009217E1" w:rsidRPr="009217E1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Юноши 16-18 лет:</w:t>
            </w:r>
          </w:p>
          <w:p w:rsidR="00556C78" w:rsidRDefault="009217E1" w:rsidP="009217E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Вологин Михаи</w:t>
            </w:r>
            <w:proofErr w:type="gramStart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л(</w:t>
            </w:r>
            <w:proofErr w:type="gramEnd"/>
            <w:r w:rsidRPr="00921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тренер Петрухин В.И.).</w:t>
            </w:r>
          </w:p>
        </w:tc>
      </w:tr>
      <w:tr w:rsidR="00556C7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D6338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4C34EB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ервенство МБОУ ДО "ДЮСШ п. Плотниково" по пулевой стрельбе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4C34EB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 девочки: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Сорокина Вероника (тренер- преподаватель Ткаченко А.А.).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Младшая группа мальчики: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Шерин Влад (тренер-преподаватель Ткаченко А.А);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Шерин Слава (тренер- преподаватель Ткаченко А.А);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Казанцев Назар (тренер-преподаватель Мясоедов И.Ю.).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девушки: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Ковалева Лиза (тренер-преподаватель Ткаченко А.А);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Циттель Ирина (тренер-преподаватель Ткаченко А.А.);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Семибратова София (тренер-преподаватель Ткаченко А.А.).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группа юноши: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  Копейкин Степан (тренер-преподаватель Ткаченко А.А.);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Рубцов Алексей (тренер-преподаватель Ткаченко А.А.);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Сорокин Иван (тренер-преподаватель Ткаченко А.А.).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 группа девушки: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Сычёва Катя (тренер- преподаватель Мясоедов И.Ю.);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Фадеева Людмила (тренер-преподаватель Ткаченко А.А.);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Сусаркина Кира (тренер- преподаватель Ткаченко А.А.).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группа юноши: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место Ивлев Никита (тренер-преподаватель Ткаченко А.А.);</w:t>
            </w:r>
          </w:p>
          <w:p w:rsidR="004C34EB" w:rsidRPr="004C34EB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 Вишняков Кирилл (тренер- преподаватель Ткаченко А.А.);</w:t>
            </w:r>
          </w:p>
          <w:p w:rsidR="00556C78" w:rsidRDefault="004C34EB" w:rsidP="004C34E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4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 Шихов Ренат (тренер-преподаватель Мясоедов И.Ю.).</w:t>
            </w:r>
          </w:p>
        </w:tc>
      </w:tr>
      <w:tr w:rsidR="00556C7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акция «Забег первых», в рамках Всероссийского проекта «Вызов первых» приуроченного к Всемирному дню бега.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Плотниково</w:t>
            </w:r>
          </w:p>
          <w:p w:rsidR="00B47462" w:rsidRDefault="00B4746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Пор- Искитим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05.06.2024г.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78" w:rsidRDefault="00B47462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л/а эстафета </w:t>
            </w:r>
          </w:p>
        </w:tc>
      </w:tr>
      <w:tr w:rsidR="00B4746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 w:rsidP="003E46FE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62" w:rsidRDefault="00B47462" w:rsidP="004A770C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684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A3076A" w:rsidRDefault="00C468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A3076A" w:rsidRDefault="00234FF3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684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A3076A" w:rsidRDefault="00C46845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A3076A" w:rsidRDefault="00C46845" w:rsidP="00893489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Районные соревнования</w:t>
            </w:r>
            <w:r w:rsidR="008934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(муниципальные)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C4684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84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A3076A" w:rsidRDefault="008076E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A3076A" w:rsidRDefault="001D187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Традиционный легкоатлетический Осенний кросс 2023 год обучающихся общеобразовательных учреждений Промышленновского муниципального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E86C4A" w:rsidRDefault="005839CE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86C4A" w:rsidRDefault="005839CE" w:rsidP="00B175A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45" w:rsidRPr="00E86C4A" w:rsidRDefault="009601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 учащихся, 13 школ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Девочки 2014-2015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Назаренко Варвара (МБОУ «Краснинская ООШ»)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Кригер Ульяна (МБОУ «Пьяновская ООШ»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Кручинская Маргарита (МБОУ «Калинкинская ООШ»)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Мальчики 2014-2015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Калыгин Максим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Долбня Вадим (МБОУ «Промышленновская СОШ №2»)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Аксенов Данил (МБОУ «Промышленновская СОШ №56»)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Девочки 2012-2013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Калыгина Мария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Гунякова Дарья (МБОУ «Окуневская СОШ»)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Карпова Нина (МБОУ «Промышленновская СОШ №56»)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Мальчики 2012-2013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 xml:space="preserve">I место </w:t>
            </w:r>
            <w:r w:rsidR="00B71B19">
              <w:rPr>
                <w:sz w:val="20"/>
                <w:szCs w:val="20"/>
                <w:lang w:eastAsia="en-US"/>
              </w:rPr>
              <w:t>–</w:t>
            </w:r>
            <w:r w:rsidRPr="00DA7ABB">
              <w:rPr>
                <w:sz w:val="20"/>
                <w:szCs w:val="20"/>
                <w:lang w:eastAsia="en-US"/>
              </w:rPr>
              <w:t xml:space="preserve"> Андриянов Макар (МБОУ «Промышленновская СОШ №56»)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Аленкин Владимир (МБОУ «Промышленновская СОШ №2»)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Головин Данил (МБОУ «Титовская ООШ»)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Девочки 2010-2011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Кашуба Кристина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Царькова Варвара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Гарбар Валерия (МБОУ «Промышленновская СОШ №2»)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Мальчики 2010-2011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Клюев Андрей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Кантюков Ренат (МБОУ «Промышленновская СОШ №56»)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Комаров Арсений (МБОУ «Промышленновская СОШ №56»)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Девушки 2008-2009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Волокжанина Мария (МБОУ «Промышленновская СОШ №2»)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 xml:space="preserve">II место </w:t>
            </w:r>
            <w:r w:rsidR="00B71B19">
              <w:rPr>
                <w:sz w:val="20"/>
                <w:szCs w:val="20"/>
                <w:lang w:eastAsia="en-US"/>
              </w:rPr>
              <w:t>–</w:t>
            </w:r>
            <w:r w:rsidRPr="00DA7ABB">
              <w:rPr>
                <w:sz w:val="20"/>
                <w:szCs w:val="20"/>
                <w:lang w:eastAsia="en-US"/>
              </w:rPr>
              <w:t xml:space="preserve"> Скороделова Татьяна (МБОУ «Краснинская ООШ»)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Яковлева Карина (МБОУ «Вагановская СОШ»)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Юноши 2008-2009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 xml:space="preserve">I место </w:t>
            </w:r>
            <w:r w:rsidR="00B71B19">
              <w:rPr>
                <w:sz w:val="20"/>
                <w:szCs w:val="20"/>
                <w:lang w:eastAsia="en-US"/>
              </w:rPr>
              <w:t>–</w:t>
            </w:r>
            <w:r w:rsidRPr="00DA7ABB">
              <w:rPr>
                <w:sz w:val="20"/>
                <w:szCs w:val="20"/>
                <w:lang w:eastAsia="en-US"/>
              </w:rPr>
              <w:t xml:space="preserve"> Ашурков Антон (МБОУ «Вагановская СОШ»)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 xml:space="preserve">II место </w:t>
            </w:r>
            <w:r w:rsidR="00B71B19">
              <w:rPr>
                <w:sz w:val="20"/>
                <w:szCs w:val="20"/>
                <w:lang w:eastAsia="en-US"/>
              </w:rPr>
              <w:t>–</w:t>
            </w:r>
            <w:r w:rsidRPr="00DA7ABB">
              <w:rPr>
                <w:sz w:val="20"/>
                <w:szCs w:val="20"/>
                <w:lang w:eastAsia="en-US"/>
              </w:rPr>
              <w:t xml:space="preserve"> Сандул Матвей (МБОУ «Заринская СОШ им. М.А. Аверина»)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Анферов Роман (МБОУ «Краснинская ООШ»)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Девушки 2006-2007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 – Мельчакова Диана (МБОУ «Заринская СОШ им. М.А. Аверина»)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Вершинина Диана (МБОУ «Окуневская СОШ»)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Чижевская Маргарита (МБОУ «Тарасовская СОШ»)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Юноши 2006-2007 гг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 место – Никонов Егор (МБОУ «Падунская СОШ им Д.И. Мостовщикова»)</w:t>
            </w:r>
          </w:p>
          <w:p w:rsidR="00DA7ABB" w:rsidRPr="00DA7ABB" w:rsidRDefault="00DA7ABB" w:rsidP="00DA7ABB">
            <w:pPr>
              <w:rPr>
                <w:sz w:val="20"/>
                <w:szCs w:val="20"/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 место – Рыжков Алексей (МБОУ «Промышленновская СОШ №56»)</w:t>
            </w:r>
          </w:p>
          <w:p w:rsidR="00145DCA" w:rsidRPr="00740EE9" w:rsidRDefault="00DA7ABB" w:rsidP="00DA7ABB">
            <w:pPr>
              <w:rPr>
                <w:lang w:eastAsia="en-US"/>
              </w:rPr>
            </w:pPr>
            <w:r w:rsidRPr="00DA7ABB">
              <w:rPr>
                <w:sz w:val="20"/>
                <w:szCs w:val="20"/>
                <w:lang w:eastAsia="en-US"/>
              </w:rPr>
              <w:t>III место – Капустинский Степан (МБОУ «Промышленновская СОШ №56»)</w:t>
            </w:r>
          </w:p>
        </w:tc>
      </w:tr>
      <w:tr w:rsidR="00473DF6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6" w:rsidRPr="00A3076A" w:rsidRDefault="00473DF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6" w:rsidRDefault="00FD561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Традиционный турнир по мини-футболу  посвященный «Закрытию летнего сезона 2023 года» посвященного году педагога и наставника в Росси и году детей в Кузбассе.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6" w:rsidRPr="00E86C4A" w:rsidRDefault="00E475F1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Плотниково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6" w:rsidRDefault="00E475F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6" w:rsidRDefault="002E05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  <w:p w:rsidR="002E050C" w:rsidRDefault="002E05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  <w:p w:rsidR="002E050C" w:rsidRDefault="002E05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Боровков А.Г.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1 место ДЮСШ Ленинск-Кузнецкий МО;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2 место Камысла пгт Промышленная;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3 место Фаворит п. Плотниково.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Лучшим игроком признана Осипова Вероника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Лучшим нападающим Терещенко Даниил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Лучшим защитником Цицер Илья</w:t>
            </w:r>
          </w:p>
          <w:p w:rsidR="0071504C" w:rsidRPr="0071504C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Лучшим вратарём Боярский Егор</w:t>
            </w:r>
          </w:p>
          <w:p w:rsidR="00473DF6" w:rsidRDefault="0071504C" w:rsidP="007150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504C">
              <w:rPr>
                <w:rFonts w:ascii="Times New Roman" w:hAnsi="Times New Roman" w:cs="Times New Roman"/>
                <w:sz w:val="20"/>
                <w:szCs w:val="20"/>
              </w:rPr>
              <w:t>За волю к победе Коростелев Александр</w:t>
            </w:r>
          </w:p>
        </w:tc>
      </w:tr>
      <w:tr w:rsidR="00B50D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B50D4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8663D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первенство Яйского муниципального округа по </w:t>
            </w:r>
            <w:r w:rsidR="00465E64">
              <w:rPr>
                <w:rFonts w:ascii="Times New Roman" w:hAnsi="Times New Roman" w:cs="Times New Roman"/>
                <w:sz w:val="20"/>
                <w:szCs w:val="20"/>
              </w:rPr>
              <w:t>Волейболу среди девушек.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8663D6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8663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18-20.10.2023г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8663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60ч (тренер Прудникова Т.В,)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4A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1место Тяжинская ДЮСШ</w:t>
            </w:r>
          </w:p>
          <w:p w:rsidR="00465E64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ДЮСШ№1 Анжеросудженск</w:t>
            </w:r>
          </w:p>
          <w:p w:rsidR="00465E64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 КЦФВ г.Кемерово</w:t>
            </w:r>
          </w:p>
          <w:p w:rsidR="00465E64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4место Юность ДЮСШ №2 г.Кемерово</w:t>
            </w:r>
          </w:p>
          <w:p w:rsidR="00465E64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5место Яйская ДЮСШ</w:t>
            </w:r>
          </w:p>
          <w:p w:rsidR="00465E64" w:rsidRDefault="00465E6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6место ДЮСШ п.Плотниково</w:t>
            </w:r>
          </w:p>
        </w:tc>
      </w:tr>
      <w:tr w:rsidR="00906A3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906A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FB058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прием главы Промышленновского м.о.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FB058D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FB05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FB058D" w:rsidP="00715A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главы Промышленновского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A1" w:rsidRDefault="00FB05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конн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секции Шкомыта Антон</w:t>
            </w:r>
          </w:p>
        </w:tc>
      </w:tr>
      <w:tr w:rsidR="00906A35" w:rsidRPr="00A3076A" w:rsidTr="002D49E4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6B10D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09221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лыжная гонка на призы деда Мороза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09221F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0922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0922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09221F" w:rsidP="00BF224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Коваленкова Ольга</w:t>
            </w:r>
          </w:p>
          <w:p w:rsidR="0009221F" w:rsidRDefault="0009221F" w:rsidP="00BF224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Астапенко Егор</w:t>
            </w:r>
          </w:p>
        </w:tc>
      </w:tr>
      <w:tr w:rsidR="00906A3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3B460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A7325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Промышленновского мо по хоккею с шайбой, среди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A73254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A7325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Pr="009D3AD5" w:rsidRDefault="00A7325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Свиридов С.А.</w:t>
            </w:r>
          </w:p>
          <w:p w:rsidR="00A73254" w:rsidRDefault="00A7325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35" w:rsidRDefault="00A7325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73254" w:rsidRDefault="00A7325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3B460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16497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706439" w:rsidP="0016497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Рождественский турнир по хоккею с шайбой, среди юношей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706439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Pr="003A3182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Павлов М.С</w:t>
            </w:r>
          </w:p>
          <w:p w:rsidR="00706439" w:rsidRPr="003A3182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7A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«Метеор»</w:t>
            </w:r>
          </w:p>
          <w:p w:rsidR="00706439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ДЮСШ Краснинское</w:t>
            </w:r>
          </w:p>
          <w:p w:rsidR="00684614" w:rsidRDefault="0068461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игрок- Свиридов Максим, Лучший защитник- Хаванский Илья</w:t>
            </w:r>
          </w:p>
          <w:p w:rsidR="00706439" w:rsidRDefault="00706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60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46130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AB616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хоккею с шайбой среди юношеских команд посвященный памяти Виктора Петровича Горбунова.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AB6162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Краснинское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0B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  <w:p w:rsidR="00AB6162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162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162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162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162" w:rsidRPr="003A318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«ДЮСШ Краснинск», лучший защитник Свиридов Егор;</w:t>
            </w:r>
          </w:p>
          <w:p w:rsidR="00AB6162" w:rsidRDefault="00AB616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«Метеор п. Плотниково», лучший снайпер Хованский Илья.</w:t>
            </w:r>
          </w:p>
        </w:tc>
      </w:tr>
      <w:tr w:rsidR="0046130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B" w:rsidRDefault="007413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B" w:rsidRDefault="00F06C85" w:rsidP="007413C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района по лыжным гонкам памяти Братьев Мурашкиных.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B" w:rsidRDefault="00F06C85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B" w:rsidRDefault="00F06C8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0B" w:rsidRDefault="00F06C8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5D5E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E5B">
              <w:rPr>
                <w:rFonts w:ascii="Times New Roman" w:hAnsi="Times New Roman" w:cs="Times New Roman"/>
                <w:sz w:val="20"/>
                <w:szCs w:val="20"/>
              </w:rPr>
              <w:t>Коваленко Ольга  2007г. Первое место -2км. Чернига Никита 2015г. Первое,  1км, Астапенко Егор 2008г. Второе- 3км, Первухина Наталья 2009г. третье, 2км , Петунин Максим 2009, третье , 3км.</w:t>
            </w:r>
          </w:p>
        </w:tc>
      </w:tr>
      <w:tr w:rsidR="007413C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DB330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5369B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главы Новокузнецкого муниципального округа по конкуру и выездке.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5369BF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21-24.03.2024г.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5369B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5369B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Курицына В.Б.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3F" w:rsidRPr="00EF513F" w:rsidRDefault="00EF513F" w:rsidP="00EF51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F513F">
              <w:rPr>
                <w:rFonts w:ascii="Times New Roman" w:hAnsi="Times New Roman" w:cs="Times New Roman"/>
                <w:sz w:val="20"/>
                <w:szCs w:val="20"/>
              </w:rPr>
              <w:t>2 место Сергеев Сергей (рабочая тропа , 9-11 лет</w:t>
            </w:r>
            <w:proofErr w:type="gramStart"/>
            <w:r w:rsidRPr="00EF513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F513F">
              <w:rPr>
                <w:rFonts w:ascii="Times New Roman" w:hAnsi="Times New Roman" w:cs="Times New Roman"/>
                <w:sz w:val="20"/>
                <w:szCs w:val="20"/>
              </w:rPr>
              <w:t xml:space="preserve"> рысь)</w:t>
            </w:r>
          </w:p>
          <w:p w:rsidR="00DB3305" w:rsidRDefault="00EF513F" w:rsidP="00EF51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F513F">
              <w:rPr>
                <w:rFonts w:ascii="Times New Roman" w:hAnsi="Times New Roman" w:cs="Times New Roman"/>
                <w:sz w:val="20"/>
                <w:szCs w:val="20"/>
              </w:rPr>
              <w:t>3 место Дырдина Ангелина</w:t>
            </w:r>
          </w:p>
          <w:p w:rsidR="00EF513F" w:rsidRPr="00EF513F" w:rsidRDefault="00EF513F" w:rsidP="00EF513F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13F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III юношеские разрады: Девялтовская София, Колодкина Виталина, Дырдина Ангелина.</w:t>
            </w:r>
          </w:p>
        </w:tc>
      </w:tr>
      <w:tr w:rsidR="005F51E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15749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1574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города Кемерово по футболу, среди детских и юношеских команд в зимнем сезоне 2023-2024 года в рамках проекта «С футболом за здоровьем!» </w:t>
            </w:r>
          </w:p>
          <w:p w:rsidR="00157490" w:rsidRPr="00157490" w:rsidRDefault="00157490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490">
              <w:rPr>
                <w:rFonts w:ascii="Times New Roman" w:hAnsi="Times New Roman" w:cs="Times New Roman"/>
                <w:b/>
                <w:sz w:val="20"/>
                <w:szCs w:val="20"/>
              </w:rPr>
              <w:t>Турнир длился с сентября 2023 года оп апрель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206AEB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206A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206A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206AE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«Камысла»</w:t>
            </w:r>
          </w:p>
        </w:tc>
      </w:tr>
      <w:tr w:rsidR="005F51E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A079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A079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мини-футболу посвященный памяти Владимира Еремина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A079E1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A079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C0F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C0F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«Титан», лучший защитник Мугинов Тимур.</w:t>
            </w:r>
          </w:p>
          <w:p w:rsidR="005C0F6A" w:rsidRDefault="005C0F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версии болельщиков памятным знаком проекта награжден Шкирник Михаил «Футбол доступен каждому!»</w:t>
            </w:r>
          </w:p>
        </w:tc>
      </w:tr>
      <w:tr w:rsidR="005F51E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3" w:rsidRDefault="005F51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95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D042C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Pr="00D042C0" w:rsidRDefault="00D042C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F1840" w:rsidRPr="00D042C0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 xml:space="preserve"> по легкой атлетике среди основных общеобразовательных учреждений Промышленновского муниципального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Pr="00D042C0" w:rsidRDefault="00D042C0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По итогам места распределились следующим образом: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В беге на 60 м юноши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Анферов Роман (МБОУ «Краснинская ООШ»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Долбня Константин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Полуянов Александр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60 м девочки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Широких Доминика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Образцова Милена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Синючкова Полина (МБОУ «Лебедевская ООШ)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 xml:space="preserve">В беге на дистанции 200 м лучшими стали 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Образцова Милена и Анферов Роман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Попова Дарья и Агеев Дмитрий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Зоболева Екатерина и Ковалев Владимир (МБОУ «Титовская ООШ»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 xml:space="preserve">В беге на 400 м среди юношей 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Полуянов Александр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Гаазе Александр (МБОУ «Лебедевская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Жердев Виталий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Среди девочек на дистанции 400 метров 1 место у Павлушиной Александры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Скороделова Татьяна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Синючкова Полина (МБОУ «Лебедевская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 xml:space="preserve">На дистанции 800 метров среди девушек 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Резвухина Наталья (МБОУ «Калинкинская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Золотарева Татьяна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Анферова Надежда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Среди мальчиков на дистанции 800 метров победителем стал Конкин Артем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у Карпова Ярослава (МБОУ «Калинкинская ООШ») и на 3 месте Кохановский Александр (МБОУ «Лебедевская ООШ»).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Дистанция 1500 метров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Свиридов Егор (МБОУ «Краснинская ООШ») и Кондрашова Юлия (МБОУ «Лебедевская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Петунин Максим (МБОУ «Калинкинская ООШ») и Скороделова Татьяна (МБОУ «Краснинская ООШ»)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Павлушина Мария (МБОУ «Калинкинская ООШ») и Быков Артем (МБОУ «Титовская ООШ)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В соревнованиях прыжки в длину с разбега  лучшими стали учащиеся МБОУ «Калинкинская ООШ» Полуянов Александр и Широких Доминика.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На 2 месте учащиеся МБОУ «Краснинская ООШ» Конкин Артем и  Свиридова Дарина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На 3 месте Синючкова Полина и Байыр-оол Чаян с МБОУ «Лебедевская ООШ»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Заключительным видом была легкоатлетическая смешанная эстафета 4 по 250 метров. 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1 место МБОУ «Калинкинская ООШ»</w:t>
            </w:r>
          </w:p>
          <w:p w:rsidR="00D042C0" w:rsidRPr="00D042C0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2 место МБОУ «Краснинская ООШ»</w:t>
            </w:r>
          </w:p>
          <w:p w:rsidR="00137952" w:rsidRDefault="00D042C0" w:rsidP="00D042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0">
              <w:rPr>
                <w:rFonts w:ascii="Times New Roman" w:hAnsi="Times New Roman" w:cs="Times New Roman"/>
                <w:sz w:val="20"/>
                <w:szCs w:val="20"/>
              </w:rPr>
              <w:t>3 место МБОУ «Лебедевская ООШ»</w:t>
            </w:r>
          </w:p>
        </w:tc>
      </w:tr>
      <w:tr w:rsidR="0013795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6F184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A17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745B">
              <w:rPr>
                <w:rFonts w:ascii="Times New Roman" w:hAnsi="Times New Roman" w:cs="Times New Roman"/>
                <w:sz w:val="20"/>
                <w:szCs w:val="20"/>
              </w:rPr>
              <w:t>оревнования по легкой атлетике среди средних общеобразовательных учреждений Промышленновского муниципального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A1745B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A17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52" w:rsidRDefault="00A17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В беге на 100 м юноши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Чернов Даниил МБОУ «Заринская СОШ им М.А. Аверина»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Боярский Егор МБОУ «Промышленновская СОШ №56»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Береснев Артем МБОУ «Промышленновская СОШ №56»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100 м девушки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Караваева Анна МБОУ «Промышленновская СОШ №56»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Волокжанина Мария МБОУ «Промышленновская СОШ №2»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Воробьева Анастасия МБОУ «Заринская СОШ им М.А. Аверина»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 xml:space="preserve">В беге на дистанции 200 м лучшими стали 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Головей Диана и Чернов Даниил МБОУ «Заринская СОШ им М.А. Аверина»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Караваева Анна (МБОУ «Промышленновская СОШ №56») и Наговицын Николай (МБОУ «Промышленновская СОШ №2»)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Букатина Анастасия (МБОУ «Вагановская СОШ») и Боярский Егор (МБОУ «Промышленновская СОШ №56»)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 xml:space="preserve">В беге на 400 м среди юношей 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Никонов Егор МБОУ «Падуская СОШ им Д.И. Мостовщикова»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Пушнов Андрей МБОУ «Промышленновская СОШ №56»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Сандул Матвей МБОУ «Заринская СОШ им М.А. Аверина»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Среди девочек на дистанции 400 метров 1 место у Свиридовой Анастасии (МБОУ «Падуская СОШ им Д.И. Мостовщикова»)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и 3 место обучающиеся МБОУ «Заринской СОШ им. М.А. Аверина Мельчакова Диана и Карпенко Анастасия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 xml:space="preserve">На дистанции 800 метров среди девушек 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Кашуба Кристина (МБОУ «Падуская СОШ им Д.И. Мостовщикова»)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Шмакова Наталья (МБОУ «Падуская СОШ им Д.И. Мостовщикова»)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Яковлева Полина (МБОУ «Вагановская СОШ»)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Среди мальчиков на дистанции 800 метров победителем стал Макейкин Артем (МБОУ «Промышленновская СОШ №2»)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у Колченко Сергея (МБОУ «Промышленновская СОШ №2») и на 3 месте Сандул Матвей (МБОУ «Заринская СОШ им. М.А. Аверина»).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Дистанция 1500 метров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Рыжков Алексей (МБОУ «Промышленновская СОШ №56») и Волокжанина Мария (МБОУ «Промышленновская СОШ №2»)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Бубенчиков Матвей (МБОУ «Падуская СОШ им Д.И. Мостовщикова») и Яковлева Арина (МБОУ «Вагановская СОШ»)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Наговицын Николай (МБОУ «Промышленновская СОШ №2») и Мельчакова Диана (МБОУ «Заринская СОШ им. М.А. Аверина»)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В соревнованиях прыжки в длину с разбега лучшими стали учащиеся МБОУ «Вагановскя СОШ» Букатина Анастасия и Ломакин Егор.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На 2 месте учащиеся МБОУ «Промышленновская СОШ №2» Студенихина Елизавета и Макейкин Артем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На 3 месте Морозова Софья (МБОУ «Промышленновская СОШ №56») и Заведягин Захар (МБОУ «Вагановская СОШ»)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Заключительным видом была легкоатлетическая смешанная эстафета 4 по 250 метров. 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1 место МБОУ «Падунская СОШ им. Д.И. Мостовщикова»</w:t>
            </w:r>
          </w:p>
          <w:p w:rsidR="00806F05" w:rsidRPr="00806F05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2 место МБОУ «Промышленновская СОШ №2»</w:t>
            </w:r>
          </w:p>
          <w:p w:rsidR="00137952" w:rsidRDefault="00806F05" w:rsidP="00806F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06F05">
              <w:rPr>
                <w:rFonts w:ascii="Times New Roman" w:hAnsi="Times New Roman" w:cs="Times New Roman"/>
                <w:sz w:val="20"/>
                <w:szCs w:val="20"/>
              </w:rPr>
              <w:t>3 место МБОУ «Заринская СОШ им. М.А. Аверина»</w:t>
            </w:r>
          </w:p>
        </w:tc>
      </w:tr>
      <w:tr w:rsidR="006F184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40" w:rsidRDefault="004914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40" w:rsidRDefault="004914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14D2">
              <w:rPr>
                <w:rFonts w:ascii="Times New Roman" w:hAnsi="Times New Roman" w:cs="Times New Roman"/>
                <w:sz w:val="20"/>
                <w:szCs w:val="20"/>
              </w:rPr>
              <w:t>униципальный турнир по мини-футболу среди детей 2011-2012 годов рождения, посвященный году семьи в России и году молодежи и студентов в Кузбассе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40" w:rsidRDefault="004914D2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40" w:rsidRDefault="004914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40" w:rsidRDefault="004914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человек.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1 место команда «Камысла» пгт. Промышленная тренер-преподаватель Лазарев Сергей Георгиевич;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2 место команда «Фаворит» п. Плотниково тренер-преподаватель Шураков Андрей Владимирович;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3 место команда «Колос</w:t>
            </w:r>
            <w:proofErr w:type="gramStart"/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»п</w:t>
            </w:r>
            <w:proofErr w:type="gramEnd"/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гт. Промышленная тренер Геворкян Армен Суренович.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В номинациях лучшими стали: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Лучший игрок турнира Бесперстов Савелий;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Лучший защитник турнира Вихрев Николай;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Лучший нападающий турнира Степанов Никита;</w:t>
            </w:r>
          </w:p>
          <w:p w:rsidR="005F1D96" w:rsidRPr="005F1D96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Лучший бомбардир турнира Капранов Руслан;</w:t>
            </w:r>
          </w:p>
          <w:p w:rsidR="006F1840" w:rsidRDefault="005F1D96" w:rsidP="005F1D9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1D96">
              <w:rPr>
                <w:rFonts w:ascii="Times New Roman" w:hAnsi="Times New Roman" w:cs="Times New Roman"/>
                <w:sz w:val="20"/>
                <w:szCs w:val="20"/>
              </w:rPr>
              <w:t>Лучший вратарь турнира  Рыжков Захар</w:t>
            </w:r>
            <w:proofErr w:type="gramStart"/>
            <w:r w:rsidRPr="005F1D9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914D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D2" w:rsidRDefault="004914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3C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Pr="00FB058D" w:rsidRDefault="005A0FD8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B058D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Pr="00EB6488" w:rsidRDefault="00836712" w:rsidP="00893489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Муниципальный этап </w:t>
            </w:r>
            <w:r w:rsidR="00893489" w:rsidRPr="00EB64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(КСШЛ</w:t>
            </w:r>
            <w:r w:rsidR="0076569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СБП</w:t>
            </w:r>
            <w:r w:rsidR="00893489" w:rsidRPr="00EB64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7413CE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7413C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E" w:rsidRDefault="007413CE" w:rsidP="0089348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12" w:rsidRDefault="00836712" w:rsidP="008367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FB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B0" w:rsidRDefault="0089348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B0" w:rsidRDefault="007656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спартакиады среди младших школьников Всероссийских спортивных игр «Смелость быть первым»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B0" w:rsidRDefault="00765690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B0" w:rsidRDefault="007656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B0" w:rsidRDefault="007656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75" w:rsidRPr="00C27A75" w:rsidRDefault="00C27A75" w:rsidP="00C27A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I место команда Падунская СОШ им. Д.И. Мостовщикова, в составе Комарова Варвара, Маркосян Арина, Чупин Олег. Чупин Кирилл.</w:t>
            </w:r>
          </w:p>
          <w:p w:rsidR="00C27A75" w:rsidRPr="00C27A75" w:rsidRDefault="00C27A75" w:rsidP="00C27A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II место у команды Промышленновской СОШ №56 – Ковалев Виктор, Дорошин Егор, Кожевникова Виктория, Слугина Елена.</w:t>
            </w:r>
          </w:p>
          <w:p w:rsidR="009F6FB0" w:rsidRDefault="00C27A75" w:rsidP="00C27A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III место – Промышленновская СОШ №2 – Зиновьев Дмитрий, Гарбар Сергей, Дорошина Алиса, Балакина Валерия.</w:t>
            </w:r>
          </w:p>
        </w:tc>
      </w:tr>
      <w:tr w:rsidR="00D8219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89348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D531D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по мини-футболу Кузбасской спортивной школьной лиги среди девушек.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C07072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D531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D531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95" w:rsidRPr="006E22EF" w:rsidRDefault="00536F95" w:rsidP="000B7CD4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sz w:val="20"/>
                <w:szCs w:val="20"/>
              </w:rPr>
              <w:t>Среди ООШ</w:t>
            </w:r>
          </w:p>
          <w:p w:rsidR="00536F95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1место команда МБОУ №Краснинская ООШ</w:t>
            </w:r>
          </w:p>
          <w:p w:rsidR="00536F95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команда МБОУ Титовская ООШ</w:t>
            </w:r>
          </w:p>
          <w:p w:rsidR="00536F95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 команда МбОУ Лебедевская ООШ</w:t>
            </w:r>
          </w:p>
          <w:p w:rsidR="00536F95" w:rsidRPr="006E22EF" w:rsidRDefault="00536F95" w:rsidP="000B7CD4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EF">
              <w:rPr>
                <w:rFonts w:ascii="Times New Roman" w:hAnsi="Times New Roman" w:cs="Times New Roman"/>
                <w:b/>
                <w:sz w:val="20"/>
                <w:szCs w:val="20"/>
              </w:rPr>
              <w:t>Среди СОШ</w:t>
            </w:r>
          </w:p>
          <w:p w:rsidR="00536F95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1место команда МБОУ Заринская СОШ им.М.А. Аверина</w:t>
            </w:r>
          </w:p>
          <w:p w:rsidR="00536F95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команда МБОУ СОШ№2</w:t>
            </w:r>
          </w:p>
          <w:p w:rsidR="006E22EF" w:rsidRDefault="00536F95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 команда МБОУ Падунская СОШ им.Д.И.</w:t>
            </w:r>
            <w:r w:rsidR="006E22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Мастовшикова</w:t>
            </w:r>
          </w:p>
          <w:p w:rsidR="000B7CD4" w:rsidRDefault="006E22EF" w:rsidP="000B7C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4место команда МБОУ СОШ №56</w:t>
            </w:r>
            <w:r w:rsidR="00536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219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893489" w:rsidP="00DA0FF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ED22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спартакиады младших школьников Всекузбасских спортивных игр «Смелость быть первыми» по Мини-футболу.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ED22A8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ED22A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4" w:rsidRDefault="00ED22A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7" w:rsidRDefault="00ED22A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1место МБОУ СОШ №56</w:t>
            </w:r>
          </w:p>
          <w:p w:rsidR="00ED22A8" w:rsidRDefault="00ED22A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МБОУ СОШ №2</w:t>
            </w:r>
          </w:p>
          <w:p w:rsidR="00ED22A8" w:rsidRDefault="00ED22A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 МБОУ Заринская СОШ им.М.А.Аверина</w:t>
            </w:r>
          </w:p>
        </w:tc>
      </w:tr>
      <w:tr w:rsidR="001F378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7" w:rsidRDefault="0089348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7" w:rsidRDefault="002A60C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Пром СШ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7" w:rsidRDefault="002A60CA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7" w:rsidRDefault="002A60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87" w:rsidRDefault="002A60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CA" w:rsidRDefault="002A60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ДЮСШ п.Плотниково</w:t>
            </w:r>
          </w:p>
          <w:p w:rsidR="00DF5C7D" w:rsidRDefault="002A60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Ваганово</w:t>
            </w:r>
          </w:p>
          <w:p w:rsidR="002A60CA" w:rsidRDefault="002A60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Пром СШ</w:t>
            </w:r>
          </w:p>
        </w:tc>
      </w:tr>
      <w:tr w:rsidR="00DF5C7D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D" w:rsidRDefault="0089348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D" w:rsidRPr="00632782" w:rsidRDefault="009737F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спартакиады КСШЛ по настольному теннису среди девушек и юношей общеобразовательных школ.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D" w:rsidRDefault="009737F9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D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7D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2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 ООШ: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Журвлевская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Титовская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Краснинская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Юноши ООШ: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Журавлевская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Титовская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Плотниковская ООШ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 СОШ: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СОШ№2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Заринская СОШ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Тарасовская СОШ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Юноши СОШ: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СОШ№56</w:t>
            </w:r>
          </w:p>
          <w:p w:rsidR="009737F9" w:rsidRDefault="009737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Тарасовская СОШ</w:t>
            </w:r>
          </w:p>
        </w:tc>
      </w:tr>
      <w:tr w:rsidR="007A445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соревнований  по настольному теннису Всекузбасских игр младших школьников «Смелость быть первыми»   среди общеобразовательных школ. (учащиеся 1-4кл)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06.12.2023г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64ч</w:t>
            </w:r>
            <w:r w:rsidR="0024147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B" w:rsidRDefault="007A4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СОШ №56</w:t>
            </w:r>
          </w:p>
          <w:p w:rsidR="007A445B" w:rsidRDefault="007A4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Падунская СОШ</w:t>
            </w:r>
          </w:p>
          <w:p w:rsidR="007A445B" w:rsidRDefault="007A44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Вагановская СОШ</w:t>
            </w:r>
          </w:p>
        </w:tc>
      </w:tr>
      <w:tr w:rsidR="0024147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Всероссийского чемпионата школьной баскетбольной лиги «КЭС- БАСКЕТ» сезона 2023-2024 года, среди юношей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2414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СОШ№2</w:t>
            </w:r>
          </w:p>
          <w:p w:rsidR="0024147B" w:rsidRDefault="002414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Падунская СОШ</w:t>
            </w:r>
          </w:p>
          <w:p w:rsidR="0024147B" w:rsidRDefault="002414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 Вагановская СОШ</w:t>
            </w:r>
          </w:p>
          <w:p w:rsidR="00A502CA" w:rsidRDefault="00A502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Ценные игроки: Павелин Артур, Заведягин Захар, Мартынов Константин.</w:t>
            </w:r>
          </w:p>
        </w:tc>
      </w:tr>
      <w:tr w:rsidR="0024147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CB143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CB1439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чемпионата школьной баскетбольной лиги «КЭС- БАСКЕТ» сезона 2023-2024 года, среди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CB1439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39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Протопоповская ООШ</w:t>
            </w:r>
          </w:p>
          <w:p w:rsidR="00CB1439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Лебедевская ООШ</w:t>
            </w:r>
          </w:p>
          <w:p w:rsidR="00CB1439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 Тарасовская СОШ</w:t>
            </w:r>
          </w:p>
          <w:p w:rsidR="0024147B" w:rsidRDefault="00CB14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Ценные игроки: Колесникова Екатерина </w:t>
            </w:r>
          </w:p>
        </w:tc>
      </w:tr>
      <w:tr w:rsidR="0024147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7813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78134E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региональных соревнований «КСШЛ» </w:t>
            </w:r>
            <w:r w:rsidR="00EC2FAC">
              <w:rPr>
                <w:rFonts w:ascii="Times New Roman" w:hAnsi="Times New Roman" w:cs="Times New Roman"/>
                <w:sz w:val="20"/>
                <w:szCs w:val="20"/>
              </w:rPr>
              <w:t>по стритболу, среди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EC2FAC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EC2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EC2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7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Юноши: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1м Журавлевская 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Протопоповская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3м Лебедевская 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Девушки: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1м Лебедевская 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 Протопоповская </w:t>
            </w:r>
          </w:p>
          <w:p w:rsidR="001E253B" w:rsidRDefault="001E253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Калинкинская</w:t>
            </w:r>
          </w:p>
        </w:tc>
      </w:tr>
      <w:tr w:rsidR="0078134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стритболу, среди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Юноши: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СОШ№2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 Вагановская 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Падунская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Девушки: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Вагановская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СОШ№2</w:t>
            </w:r>
          </w:p>
          <w:p w:rsidR="004E682E" w:rsidRDefault="004E6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Падунская</w:t>
            </w:r>
          </w:p>
        </w:tc>
      </w:tr>
      <w:tr w:rsidR="0078134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C06D1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C06D1F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«КСШЛ» по шашкам среди ООШ 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C06D1F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Default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Новаковский В.И.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Титово</w:t>
            </w:r>
          </w:p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Плотниково</w:t>
            </w:r>
          </w:p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</w:p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Тарасово</w:t>
            </w:r>
          </w:p>
          <w:p w:rsidR="00C06D1F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Заринская</w:t>
            </w:r>
          </w:p>
          <w:p w:rsidR="0078134E" w:rsidRDefault="00C06D1F" w:rsidP="00C06D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СОШ№2</w:t>
            </w:r>
          </w:p>
        </w:tc>
      </w:tr>
      <w:tr w:rsidR="00C06D1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«Кузбасской дошкольной лиги спорта»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7A1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д/с Сказка</w:t>
            </w:r>
          </w:p>
          <w:p w:rsidR="007A1FAC" w:rsidRDefault="007A1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Рябинка (Чемпионы)</w:t>
            </w:r>
          </w:p>
          <w:p w:rsidR="007A1FAC" w:rsidRDefault="007A1F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Рябинка</w:t>
            </w:r>
          </w:p>
        </w:tc>
      </w:tr>
      <w:tr w:rsidR="00C06D1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шахматам, среда ООШ 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F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Пьяновская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СОШ№2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СОШ№56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Заринская СОШ</w:t>
            </w:r>
          </w:p>
          <w:p w:rsidR="00CB1B13" w:rsidRDefault="00CB1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место Тарасовская </w:t>
            </w:r>
          </w:p>
        </w:tc>
      </w:tr>
      <w:tr w:rsidR="00CB1B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F33E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F33EF3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лыжным гонкам, среди оош 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BC6602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BC66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Калинкино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BC66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Среди ООШ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«Калинкинская ООШ»;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«Краснинская ООШ»;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«Титовская ООШ»;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4 место команда МБОУ "Пьяновская ООШ".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В личном зачете лучшими стали: Петунин Максим, Астапенко Егор, Широких Доминика, Павлушина Мария, Павлушина Александра (МБОУ «Калинкинская ООШ», Свиридов Егор (МБОУ «Краснинская ООШ»).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Среди СОШ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1 место команда  МБОУ «Промышленновская СОШ №2»;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«Промышленновская СОШ №56»;</w:t>
            </w:r>
          </w:p>
          <w:p w:rsidR="00156732" w:rsidRPr="00156732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«Вагановская СОШ».</w:t>
            </w:r>
          </w:p>
          <w:p w:rsidR="00CB1B13" w:rsidRDefault="00156732" w:rsidP="001567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56732">
              <w:rPr>
                <w:rFonts w:ascii="Times New Roman" w:hAnsi="Times New Roman" w:cs="Times New Roman"/>
                <w:sz w:val="20"/>
                <w:szCs w:val="20"/>
              </w:rPr>
              <w:t>В личном зачете лучшими стали: Волокжанина Мария, Гарбар Валерия, Игнатенко Матвей (МБОУ «Промышленновская СОШ №2»), Тищенко Павел (МБОУ «Тарасовская СОШ»), Хорова Яна, Минакин Андрей (МБОУ «Промышленновская СОШ №56»).</w:t>
            </w:r>
          </w:p>
        </w:tc>
      </w:tr>
      <w:tr w:rsidR="00CB1B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3C62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3C6269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Всероссийских соревнований игр младших школьников «Смелость быть первым»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3C6269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3C626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Калинкино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3C626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В личном зачете среди девочек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1 место Семенова Ксения (МБОУ «Вагановская СОШ»)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2 место Асташина Ксения (МБОУ «Краснинская ООШ»)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3 место Данилова Ангелина (МБОУ «Вагановская СОШ»)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Среди мальчиков: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1 место Аленкин Владимир (МБОУ «Промышленновская СОШ №2»)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2 место Гарбар Сергей (МБОУ «Промышленновская СОШ №2»)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3 место Хлестов Роман (МБОУ «Краснинская ООШ»)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По итогам результатов девочек и мальчиков места распределились следующим образом: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«Вагановская СОШ»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«Промышленновская СОШ №2»</w:t>
            </w:r>
          </w:p>
          <w:p w:rsidR="00B11A3D" w:rsidRPr="00B11A3D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13" w:rsidRDefault="00B11A3D" w:rsidP="00B11A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1A3D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«Краснинская ООШ»</w:t>
            </w:r>
          </w:p>
        </w:tc>
      </w:tr>
      <w:tr w:rsidR="00CB1B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F376A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527DCD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мини- футболу среди оош и сош.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84405D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84405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3" w:rsidRDefault="0041326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Среди основных школ победителями стали юноши МБОУ «Краснинской ООШ».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2 место команда– МБОУ «Плотниковская ООШ»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3 место команда – МБОУ «Титовская ООШ»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Среди юношей средних школ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«Промышленновская СОШ №56»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«Заринская СОШ им. М.А. Аверина»</w:t>
            </w:r>
          </w:p>
          <w:p w:rsidR="001F68D1" w:rsidRPr="001F68D1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B13" w:rsidRDefault="001F68D1" w:rsidP="001F68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68D1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«Промышленнвская СОШ №2»</w:t>
            </w:r>
          </w:p>
        </w:tc>
      </w:tr>
      <w:tr w:rsidR="003C626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3C322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3C322C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волейболу среди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3C322C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3C322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3C322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Среди основных образовательных школ места распределились следующим образом: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1 место команда МБОУ "Краснинская ООШ";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2 место команда МБОУ "Журавлёвская ООШ";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3 место команда МБОУ "Лебедевская ООШ".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Среди средних общеобразовательных школ места распределились следующим образом: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1 место команда МБОУ"Промышленновская СОШ √2";</w:t>
            </w:r>
          </w:p>
          <w:p w:rsidR="00672CF5" w:rsidRPr="00672CF5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2 место команда МБОУ"Падунская СОШ им. Д.И. Мостовщикова";</w:t>
            </w:r>
          </w:p>
          <w:p w:rsidR="003C6269" w:rsidRDefault="00672CF5" w:rsidP="00672CF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72CF5">
              <w:rPr>
                <w:rFonts w:ascii="Times New Roman" w:hAnsi="Times New Roman" w:cs="Times New Roman"/>
                <w:sz w:val="20"/>
                <w:szCs w:val="20"/>
              </w:rPr>
              <w:t>3 место команда МБОУ"Промышленная СОШ √56".</w:t>
            </w:r>
          </w:p>
        </w:tc>
      </w:tr>
      <w:tr w:rsidR="003C626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9847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984799" w:rsidP="007A44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799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региональных соревнований «КСШЛ» по волейболу среди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984799" w:rsidP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9847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69" w:rsidRDefault="009847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«Лебедевская ООШ»;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«Титовская ООШ»;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«Краснинская ООШ».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«Промышленновская СОШ №56»;</w:t>
            </w:r>
          </w:p>
          <w:p w:rsidR="00DC7A1E" w:rsidRPr="00DC7A1E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«Промышленновская СОШ № 2»;</w:t>
            </w:r>
          </w:p>
          <w:p w:rsidR="003C6269" w:rsidRDefault="00DC7A1E" w:rsidP="00DC7A1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1E"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«Вагановская СОШ».</w:t>
            </w:r>
          </w:p>
        </w:tc>
      </w:tr>
      <w:tr w:rsidR="008076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A3076A" w:rsidRDefault="008076E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A3076A" w:rsidRDefault="008076EA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ИТОГО: </w:t>
            </w:r>
            <w:r w:rsidR="003A3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FE4162" w:rsidRDefault="0088667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A3076A" w:rsidRDefault="008076EA" w:rsidP="002D49E4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ОБЛАСТНЫЕ </w:t>
            </w:r>
            <w:r w:rsidR="002241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и Региональные </w:t>
            </w:r>
            <w:r w:rsidRPr="0022416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СОРЕВНОВАНИЯ</w:t>
            </w:r>
            <w:r w:rsidR="002D49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 w:rsidP="0043540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F578E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8076EA" w:rsidP="00F578E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E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A3076A" w:rsidRDefault="008076E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A3076A" w:rsidRDefault="00EF4D0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Кузбасса по 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E86C4A" w:rsidRDefault="00EF4D00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 сентября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Pr="00E86C4A" w:rsidRDefault="00EF4D00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EA" w:rsidRPr="00E86C4A" w:rsidRDefault="00EF4D00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EA" w:rsidRDefault="00EF4D00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Колченко Сергей (в составе сборной команды «Кузбасс» г. кемерово);</w:t>
            </w:r>
          </w:p>
          <w:p w:rsidR="00EF4D00" w:rsidRPr="00E86C4A" w:rsidRDefault="00EF4D00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Кантюков Ренат (в составе сборной команды «СШОР» г. Кемерово).</w:t>
            </w:r>
          </w:p>
        </w:tc>
      </w:tr>
      <w:tr w:rsidR="000D183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1" w:rsidRPr="00A3076A" w:rsidRDefault="000D183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1" w:rsidRDefault="009E2C02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города Юрга по мини-футболу среди мальчиков 2014-2015 г.р. посмвященного 100- летию Минспорта.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1" w:rsidRDefault="009E2C02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02" w:rsidRDefault="009E2C02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 09.09.2023 год</w:t>
            </w:r>
          </w:p>
          <w:p w:rsidR="000D1831" w:rsidRDefault="009E2C02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C02">
              <w:rPr>
                <w:rFonts w:ascii="Times New Roman" w:hAnsi="Times New Roman" w:cs="Times New Roman"/>
                <w:sz w:val="20"/>
                <w:szCs w:val="20"/>
              </w:rPr>
              <w:t>С июля по сентябрь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1" w:rsidRDefault="009E2C02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1" w:rsidRDefault="00660782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«Титан 2014»</w:t>
            </w:r>
          </w:p>
          <w:p w:rsidR="00660782" w:rsidRDefault="00660782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вратарь Мезенцев Максим, лучший игрок Аксенов Данил</w:t>
            </w:r>
          </w:p>
        </w:tc>
      </w:tr>
      <w:tr w:rsidR="00AB125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AB125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8755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«Открытый ринг» по мунтай (тайский бокс)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8755E1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8755E1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сентября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AB1253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55E1">
              <w:rPr>
                <w:rFonts w:ascii="Times New Roman" w:hAnsi="Times New Roman" w:cs="Times New Roman"/>
                <w:sz w:val="20"/>
                <w:szCs w:val="20"/>
              </w:rPr>
              <w:t>Рахимов Р.Х.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Ярослав Ворошилин;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Тимур Аллабердиев;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Александр Ермолюк;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Семен Семенов;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Владимир Семенов;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Павел Гапеев;</w:t>
            </w:r>
          </w:p>
          <w:p w:rsidR="00A91710" w:rsidRDefault="00A91710" w:rsidP="00A9171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Нальгиев Камал.</w:t>
            </w:r>
          </w:p>
        </w:tc>
      </w:tr>
      <w:tr w:rsidR="00AB125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AB125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C70D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Летнее первенство по мини-футболу «С футболом за здоровьем!»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C70D56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C70D56" w:rsidP="002D49E4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10.09.2023г </w:t>
            </w:r>
          </w:p>
          <w:p w:rsidR="00C70D56" w:rsidRDefault="00C70D56" w:rsidP="002D49E4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(турнир длился с июня по сентябрь)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C70D56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53" w:rsidRDefault="00C70D56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«ДЮСШ п. Плотниково»</w:t>
            </w:r>
          </w:p>
        </w:tc>
      </w:tr>
      <w:tr w:rsidR="0054334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5433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B16DC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детско- юношеской футбольной лиги среди детей 2014-2015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B16DCF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B16DCF" w:rsidP="002D49E4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17.09.2023 год</w:t>
            </w:r>
          </w:p>
          <w:p w:rsidR="00B16DCF" w:rsidRDefault="00B16DCF" w:rsidP="002D49E4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(турнир длился Июль-сентябрь)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B16DCF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48" w:rsidRDefault="00741D9B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«Титан»</w:t>
            </w:r>
          </w:p>
          <w:p w:rsidR="00741D9B" w:rsidRDefault="00741D9B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 Мезенцев Максим</w:t>
            </w:r>
          </w:p>
        </w:tc>
      </w:tr>
      <w:tr w:rsidR="002A06A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2A06A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DE40A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Кузбасса по бильярдному спорту «Русская пирамида»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DE40AA" w:rsidP="002D49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Кемерово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DE40AA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DE40AA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A5" w:rsidRDefault="00DE40AA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Ременюк Захар, Крапивина Анастасия;</w:t>
            </w:r>
          </w:p>
          <w:p w:rsidR="00DE40AA" w:rsidRDefault="00DE40AA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Баженова Дарья, Мезенцева Анастасия.</w:t>
            </w:r>
          </w:p>
        </w:tc>
      </w:tr>
      <w:tr w:rsidR="000F48E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0F48E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1B613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ГБУДО «СШОР Кузбасса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зимнем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спорта» по кроссу.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1B613D" w:rsidP="006843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Зеленогорский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1B613D">
            <w:pPr>
              <w:pStyle w:val="ac"/>
              <w:tabs>
                <w:tab w:val="left" w:pos="3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1B613D" w:rsidP="0000025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E2" w:rsidRDefault="001B613D" w:rsidP="005C1B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Сенафонкин Роман</w:t>
            </w:r>
          </w:p>
        </w:tc>
      </w:tr>
      <w:tr w:rsidR="00EA753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A3076A" w:rsidRDefault="00EA75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782F27" w:rsidRDefault="007333B1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Кубок города Новосибирска по тайскому боксу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E86C4A" w:rsidRDefault="007333B1" w:rsidP="007978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  <w:r w:rsidR="00EA7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E86C4A" w:rsidRDefault="007333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E86C4A" w:rsidRDefault="007333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Р.Х.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7" w:rsidRPr="00E86C4A" w:rsidRDefault="007333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Ермалюк Александр, Семенов Семен.</w:t>
            </w:r>
          </w:p>
        </w:tc>
      </w:tr>
      <w:tr w:rsidR="008901F6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DC3F8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Pr="00782F27" w:rsidRDefault="007978B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традиционный 28 турнир по мини- футболу посвященный открытию «СШ по футболу» среди команд 2014-2015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7978B8" w:rsidP="007978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Междуреченск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7978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29.09-01.10.2023г.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7978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11" w:rsidRDefault="007978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«Титан 2014» Лучший игрок Тимур Мугинов</w:t>
            </w:r>
          </w:p>
        </w:tc>
      </w:tr>
      <w:tr w:rsidR="008901F6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2E79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Pr="00782F27" w:rsidRDefault="000B5355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Матчевая встреча по тайскому боксу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0B535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  <w:r w:rsidR="002E7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0B53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6" w:rsidRDefault="000B53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Р.Х.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1D" w:rsidRPr="00C34869" w:rsidRDefault="008E5C1D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ес:44 кг Нальгиев Карим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ес:31 кг Аллабердиев Тимур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ес:30 кг Семёнов Владимир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ес:32 кг Кожевников Ярослав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ес:34 кг Гапеев Павел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ес:36 кг Вяткин Тимур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10-11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ес:45 кг Семёнов Семён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6-7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ес:22 кг Ворошилин Ярослав</w:t>
            </w:r>
          </w:p>
          <w:p w:rsidR="008E5C1D" w:rsidRPr="00C34869" w:rsidRDefault="008E5C1D" w:rsidP="008E5C1D">
            <w:pPr>
              <w:pStyle w:val="ad"/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>В возрастных категориях 14-15 лет</w:t>
            </w:r>
            <w:proofErr w:type="gramStart"/>
            <w:r w:rsidRPr="00C34869">
              <w:rPr>
                <w:color w:val="2C2D2E"/>
                <w:sz w:val="20"/>
                <w:szCs w:val="20"/>
              </w:rPr>
              <w:t>,в</w:t>
            </w:r>
            <w:proofErr w:type="gramEnd"/>
            <w:r w:rsidRPr="00C34869">
              <w:rPr>
                <w:color w:val="2C2D2E"/>
                <w:sz w:val="20"/>
                <w:szCs w:val="20"/>
              </w:rPr>
              <w:t>ес:75 кг Багдасарян Мартин.</w:t>
            </w:r>
            <w:r w:rsidRPr="00C34869">
              <w:rPr>
                <w:color w:val="2C2D2E"/>
                <w:sz w:val="20"/>
                <w:szCs w:val="20"/>
              </w:rPr>
              <w:br/>
              <w:t>Ребята были награждены памятными грамотами и медалями.</w:t>
            </w:r>
          </w:p>
          <w:p w:rsidR="008901F6" w:rsidRPr="00C34869" w:rsidRDefault="008901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соревнования по вольной борьбе посвященные памяти И.Ф. Литвина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FD01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Pr="00C34869" w:rsidRDefault="00FD0113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20"/>
                <w:szCs w:val="20"/>
              </w:rPr>
            </w:pPr>
            <w:r w:rsidRPr="00C34869">
              <w:rPr>
                <w:color w:val="2C2D2E"/>
                <w:sz w:val="20"/>
                <w:szCs w:val="20"/>
              </w:rPr>
              <w:t xml:space="preserve">3 место Лучшев Эдуард в весовой категории 60кг. </w:t>
            </w:r>
          </w:p>
        </w:tc>
      </w:tr>
      <w:tr w:rsidR="000936A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Default="000936A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Default="00C36F0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соревнования по Волейболу «Летящий Мяч» среди девушек 2011-2012г.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Default="00C36F0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Default="00C36F0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26-28.10.20223г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Default="00C36F0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Прудникова Т.В.</w:t>
            </w:r>
          </w:p>
          <w:p w:rsidR="00C36F09" w:rsidRDefault="00C36F0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(10человек).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0" w:rsidRPr="00C34869" w:rsidRDefault="00C36F09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3</w:t>
            </w:r>
            <w:r w:rsidR="005B62F8">
              <w:rPr>
                <w:color w:val="2C2D2E"/>
                <w:sz w:val="20"/>
                <w:szCs w:val="20"/>
              </w:rPr>
              <w:t xml:space="preserve"> </w:t>
            </w:r>
            <w:r>
              <w:rPr>
                <w:color w:val="2C2D2E"/>
                <w:sz w:val="20"/>
                <w:szCs w:val="20"/>
              </w:rPr>
              <w:t>место МОУДО ДЮСШ п.Плотниково</w:t>
            </w:r>
          </w:p>
        </w:tc>
      </w:tr>
      <w:tr w:rsidR="00FD01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514FB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514FB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Городские соревнования по Тайскому Боксу.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514FB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514F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28-29.10.2023г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3" w:rsidRDefault="00514F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Р.Х.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1м (8-9л) Гапеев Павел</w:t>
            </w:r>
          </w:p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Семенов Владимир</w:t>
            </w:r>
          </w:p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2м (10-11л) Семенов Семен</w:t>
            </w:r>
          </w:p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1м (12-13л) Ермалюк Александр</w:t>
            </w:r>
          </w:p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2м (8-9л) Ворошилин Ярослав</w:t>
            </w:r>
          </w:p>
          <w:p w:rsidR="00514FB8" w:rsidRPr="00514FB8" w:rsidRDefault="00514FB8" w:rsidP="008E5C1D">
            <w:pPr>
              <w:pStyle w:val="ad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18"/>
                <w:szCs w:val="18"/>
              </w:rPr>
            </w:pPr>
            <w:r w:rsidRPr="00514FB8">
              <w:rPr>
                <w:color w:val="2C2D2E"/>
                <w:sz w:val="18"/>
                <w:szCs w:val="18"/>
              </w:rPr>
              <w:t>1м (10-11л) Панеклев Захар</w:t>
            </w:r>
          </w:p>
          <w:p w:rsidR="00514FB8" w:rsidRPr="008E5C1D" w:rsidRDefault="00514FB8" w:rsidP="008E5C1D">
            <w:pPr>
              <w:pStyle w:val="ad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</w:tr>
      <w:tr w:rsidR="0010642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Default="0010642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Default="004E54F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Кузбасса по Бильярдному спорту «Комбинированная пирамида»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Default="004E54F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Default="004E54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Default="004E54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Павлов М.С. (4ч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25" w:rsidRP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b/>
                <w:color w:val="2C2D2E"/>
                <w:sz w:val="18"/>
                <w:szCs w:val="18"/>
              </w:rPr>
            </w:pPr>
            <w:r w:rsidRPr="004E54FA">
              <w:rPr>
                <w:b/>
                <w:color w:val="2C2D2E"/>
                <w:sz w:val="18"/>
                <w:szCs w:val="18"/>
              </w:rPr>
              <w:t>Девушки до 19л:</w:t>
            </w:r>
          </w:p>
          <w:p w:rsid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2место Баженова Дарья</w:t>
            </w:r>
          </w:p>
          <w:p w:rsid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3место Крапивина Анастасия</w:t>
            </w:r>
          </w:p>
          <w:p w:rsid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3место Мезенцева Анастасия</w:t>
            </w:r>
          </w:p>
          <w:p w:rsidR="004E54FA" w:rsidRP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b/>
                <w:color w:val="2C2D2E"/>
                <w:sz w:val="18"/>
                <w:szCs w:val="18"/>
              </w:rPr>
            </w:pPr>
            <w:r w:rsidRPr="004E54FA">
              <w:rPr>
                <w:b/>
                <w:color w:val="2C2D2E"/>
                <w:sz w:val="18"/>
                <w:szCs w:val="18"/>
              </w:rPr>
              <w:t>Мальчики до13лет:</w:t>
            </w:r>
          </w:p>
          <w:p w:rsid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1место Мугдасимов Степан</w:t>
            </w:r>
          </w:p>
          <w:p w:rsidR="004E54FA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3место Ременюк захар</w:t>
            </w:r>
          </w:p>
          <w:p w:rsidR="004E54FA" w:rsidRPr="00514FB8" w:rsidRDefault="004E54F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</w:p>
        </w:tc>
      </w:tr>
      <w:tr w:rsidR="00740104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Default="00740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Default="0074010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по вольной борьбе среди юношей 2009-2010г. «Отбор на лигу борьбы Кузбасса»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Default="007401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Default="0074010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27-28.10.2023г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Default="0074010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4" w:rsidRPr="00740104" w:rsidRDefault="00740104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 w:rsidRPr="00740104">
              <w:rPr>
                <w:color w:val="2C2D2E"/>
                <w:sz w:val="18"/>
                <w:szCs w:val="18"/>
              </w:rPr>
              <w:t>3место Федоров Роман</w:t>
            </w:r>
          </w:p>
        </w:tc>
      </w:tr>
      <w:tr w:rsidR="00CD51F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Default="00CD51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Default="00CD51F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Турнир «Кубок Белово» по мини-футболу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Default="00CD51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Default="00CD51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27-29.10.2023г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Default="00CD51F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 21 команда.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2" w:rsidRPr="00740104" w:rsidRDefault="00CD51F2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4место ДЮСШ п.Плотниково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Награждение победителей и призеров летнего первенства по Футболу «С футболом за здоровье» 2006-2007г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Шураков А.В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2м ДЮСШ п.Плотниково</w:t>
            </w:r>
          </w:p>
          <w:p w:rsidR="00B71B19" w:rsidRDefault="00B71B19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Лучший игрок: Золоторев Тимур</w:t>
            </w:r>
          </w:p>
        </w:tc>
      </w:tr>
      <w:tr w:rsidR="00005BB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Волейболу среди девушек 2010-2012г.р. Посвященный «дню народного единства».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Г.Ленинск Кузнецк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Прудникова Т.В.</w:t>
            </w:r>
          </w:p>
          <w:p w:rsidR="00BE54F4" w:rsidRDefault="00BE54F4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(3к-30ч)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2" w:rsidRDefault="00005BB2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2м ДЮСШ п.Плотниково</w:t>
            </w:r>
          </w:p>
        </w:tc>
      </w:tr>
      <w:tr w:rsidR="0043472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0" w:rsidRDefault="00434720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Сыграли 2 игры:</w:t>
            </w:r>
          </w:p>
          <w:p w:rsidR="00434720" w:rsidRDefault="00434720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1ую</w:t>
            </w:r>
            <w:proofErr w:type="gramStart"/>
            <w:r>
              <w:rPr>
                <w:color w:val="2C2D2E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2C2D2E"/>
                <w:sz w:val="18"/>
                <w:szCs w:val="18"/>
              </w:rPr>
              <w:t>ыиграли 9:0</w:t>
            </w:r>
          </w:p>
          <w:p w:rsidR="00434720" w:rsidRDefault="00434720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2 ую</w:t>
            </w:r>
            <w:proofErr w:type="gramStart"/>
            <w:r>
              <w:rPr>
                <w:color w:val="2C2D2E"/>
                <w:sz w:val="18"/>
                <w:szCs w:val="18"/>
              </w:rPr>
              <w:t xml:space="preserve"> П</w:t>
            </w:r>
            <w:proofErr w:type="gramEnd"/>
            <w:r>
              <w:rPr>
                <w:color w:val="2C2D2E"/>
                <w:sz w:val="18"/>
                <w:szCs w:val="18"/>
              </w:rPr>
              <w:t>роиграли 8:4</w:t>
            </w:r>
          </w:p>
          <w:p w:rsidR="00434720" w:rsidRDefault="00434720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</w:p>
        </w:tc>
      </w:tr>
      <w:tr w:rsidR="007D02D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(</w:t>
            </w:r>
            <w:r w:rsidRPr="000922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Очередной тур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8" w:rsidRDefault="007D02D8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Одна игра 3:5 проиграли</w:t>
            </w:r>
          </w:p>
        </w:tc>
      </w:tr>
      <w:tr w:rsidR="007F26B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(</w:t>
            </w:r>
            <w:r w:rsidRPr="000922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A" w:rsidRDefault="007F26B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Первая 3:3 ничья</w:t>
            </w:r>
          </w:p>
          <w:p w:rsidR="007F26BA" w:rsidRDefault="007F26B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Вторая 5:4 выиграли</w:t>
            </w:r>
          </w:p>
          <w:p w:rsidR="007F26BA" w:rsidRDefault="007F26B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Третья 7:0 проиграли</w:t>
            </w:r>
          </w:p>
        </w:tc>
      </w:tr>
      <w:tr w:rsidR="00071FC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Первенство г.Кемерово по мини-футболу - Зимний сезон (проект с футболом за здоровье). </w:t>
            </w:r>
          </w:p>
          <w:p w:rsidR="00071FCA" w:rsidRDefault="00071FC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CA" w:rsidRDefault="00071FC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Проиграли 3:7</w:t>
            </w:r>
          </w:p>
        </w:tc>
      </w:tr>
      <w:tr w:rsidR="003C0F3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Открытое первенство по Волейболу </w:t>
            </w:r>
            <w:r w:rsidR="001A6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посвящённое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«Дню народного единства» среди девушек 2008-2009г.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Павелин М.А </w:t>
            </w:r>
          </w:p>
          <w:p w:rsidR="003C0F3A" w:rsidRDefault="003C0F3A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(6к -60ч).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3A" w:rsidRDefault="003C0F3A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2 место ДЮСШ п.Плотниково (Вагановская СОШ)</w:t>
            </w:r>
          </w:p>
        </w:tc>
      </w:tr>
      <w:tr w:rsidR="00CA53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соревнования «Чемпионат и первенство СШОР Кузбасса по Легкой Атлетике» им.В.А Савенкова.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 w:rsidP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9" w:rsidRDefault="00CA5319" w:rsidP="008E5C1D">
            <w:pPr>
              <w:pStyle w:val="ad"/>
              <w:shd w:val="clear" w:color="auto" w:fill="FFFFFF"/>
              <w:spacing w:before="0" w:beforeAutospacing="0"/>
              <w:rPr>
                <w:color w:val="2C2D2E"/>
                <w:sz w:val="18"/>
                <w:szCs w:val="18"/>
              </w:rPr>
            </w:pPr>
            <w:r>
              <w:rPr>
                <w:color w:val="2C2D2E"/>
                <w:sz w:val="18"/>
                <w:szCs w:val="18"/>
              </w:rPr>
              <w:t>1место Никонов Егор в беге на 1000м.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3703D8" w:rsidRDefault="003703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3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3703D8" w:rsidRDefault="003703D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федерации по мини-футболу города Кемерово среди юношей до 12лет. 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3703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3703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3703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3703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Ничья 3:3</w:t>
            </w:r>
          </w:p>
        </w:tc>
      </w:tr>
      <w:tr w:rsidR="00BD402B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Pr="003703D8" w:rsidRDefault="00BD402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Default="00BD402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Сибирского Федерального округа по Бильярдному спорту «Комбинированная пирамида»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Default="00BD402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до 13л:</w:t>
            </w:r>
          </w:p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Крапивина Анастасия</w:t>
            </w:r>
          </w:p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13-16л:</w:t>
            </w:r>
          </w:p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Мезенцева Анастасия</w:t>
            </w:r>
          </w:p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16-19л:</w:t>
            </w:r>
          </w:p>
          <w:p w:rsidR="00BD402B" w:rsidRDefault="00BD402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Баженова Дарья</w:t>
            </w:r>
          </w:p>
        </w:tc>
      </w:tr>
      <w:tr w:rsidR="00EE4F7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Твой Стадион «Кубок города Белово по мини-футболу» среди детей 2008-2016г. сезон 2023-2024г.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17-19.</w:t>
            </w:r>
            <w:r w:rsidR="00F70ED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 18 команд 180ч.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7" w:rsidRDefault="00EE4F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Команда Фаворит ДЮСШ п.Плотниково</w:t>
            </w:r>
          </w:p>
          <w:p w:rsidR="00EE4F77" w:rsidRDefault="00EE4F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игрок: Чернов Алексей</w:t>
            </w:r>
          </w:p>
        </w:tc>
      </w:tr>
      <w:tr w:rsidR="00F70ED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F70ED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F70ED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«Кубок Эскалибура» по Тайскому боксу</w:t>
            </w:r>
            <w:r w:rsidR="00B5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F70ED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Г.Новосибирск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F70ED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F70ED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Р.Д. 13ч.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D7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Семенов Владимир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Гапеев Павел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Вяткин Тимур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Аллабердиев Тимур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8-9л: 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Ворошилин Ярослав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10-11л: 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Паниклев Захар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Коростелев Владимир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Николаев Тимофей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Хабазин Андрей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Яковкина Снежанна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Лазаренко Родион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Нальгиев Камал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6-7л:</w:t>
            </w:r>
          </w:p>
          <w:p w:rsidR="00B52765" w:rsidRDefault="00B5276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Павленко Илья</w:t>
            </w:r>
          </w:p>
        </w:tc>
      </w:tr>
      <w:tr w:rsidR="001D4A5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Федерации по мини-Футболу</w:t>
            </w:r>
            <w:r w:rsidR="00311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г.Кемерово (Очередной тур)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  <w:p w:rsidR="001D4A53" w:rsidRDefault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53" w:rsidRDefault="001D4A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Выиграли 2:1.</w:t>
            </w:r>
          </w:p>
        </w:tc>
      </w:tr>
      <w:tr w:rsidR="00C907B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Областные соревнования по Тайскому боксу. Отборочный тур на Всероссийские соревнования.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16-19.11.2023г.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 Р.Д.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14-15л:</w:t>
            </w:r>
          </w:p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Карпов Ярослав</w:t>
            </w:r>
          </w:p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10-11л:</w:t>
            </w:r>
          </w:p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Семенов Семен</w:t>
            </w:r>
          </w:p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Обеспечили выход на Всероссийские соревнования.</w:t>
            </w:r>
          </w:p>
          <w:p w:rsidR="00C907B8" w:rsidRDefault="00C907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7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среди детей 2012-2014г. 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 Лазарев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75" w:rsidRDefault="00E136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выиграл 4:3</w:t>
            </w:r>
          </w:p>
          <w:p w:rsidR="00E13675" w:rsidRDefault="00E136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Фаворит выиграл 7:2</w:t>
            </w:r>
          </w:p>
          <w:p w:rsidR="00E13675" w:rsidRDefault="00E136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F8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4F6F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4F6F81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турнир по Волейболу среди юношей и девушек до 18л.</w:t>
            </w:r>
            <w:r w:rsidR="008F6F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Памяти учителя Ф.К. Дятлова Александра Ивановича.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4F6F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С.Журавлево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4F6F8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4F6F8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1" w:rsidRDefault="000614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группа-юноши: </w:t>
            </w:r>
          </w:p>
          <w:p w:rsidR="00061427" w:rsidRDefault="000614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Ваганово</w:t>
            </w:r>
          </w:p>
          <w:p w:rsidR="00061427" w:rsidRDefault="000614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юноши:</w:t>
            </w:r>
          </w:p>
          <w:p w:rsidR="00061427" w:rsidRDefault="0006142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Ваганово</w:t>
            </w:r>
          </w:p>
          <w:p w:rsidR="008F6F8F" w:rsidRDefault="008F6F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девушек:</w:t>
            </w:r>
          </w:p>
          <w:p w:rsidR="008F6F8F" w:rsidRDefault="008F6F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Титовская ООШ (Тренер Лукин И.В.)</w:t>
            </w:r>
          </w:p>
          <w:p w:rsidR="008F6F8F" w:rsidRDefault="008F6F8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 Холкина Софья.</w:t>
            </w:r>
          </w:p>
        </w:tc>
      </w:tr>
      <w:tr w:rsidR="0008727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на «Кубок осени» среди девушек и юношей 2007-2009г.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Г.Ленинск Кузнецк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 10ч.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E" w:rsidRDefault="000872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девушек:</w:t>
            </w:r>
          </w:p>
          <w:p w:rsidR="0008727E" w:rsidRDefault="000872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Ваганово</w:t>
            </w:r>
          </w:p>
        </w:tc>
      </w:tr>
      <w:tr w:rsidR="009B50B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Всероссийские соревнования по спортивной борьбе (дисциплина Вольная борьба). На призы Мастеров спорта международного класса братьев Кирилловых.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 200ч.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2" w:rsidRDefault="009B50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Лучшев Эдуард</w:t>
            </w:r>
          </w:p>
          <w:p w:rsidR="009B50B2" w:rsidRDefault="009B50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Лазаренко Родион</w:t>
            </w:r>
          </w:p>
          <w:p w:rsidR="009B50B2" w:rsidRDefault="009B50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C97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0F1C9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4418F4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среди детей 2015-2016г. 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4418F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4418F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4418F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7" w:rsidRDefault="004418F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выиграл 7:2</w:t>
            </w:r>
          </w:p>
        </w:tc>
      </w:tr>
      <w:tr w:rsidR="00925C5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на «Кубок осени» среди девушек и юношей 2007-2009г.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Г.Ленинск Кузнецк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 10ч.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Default="00925C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юношей:</w:t>
            </w:r>
          </w:p>
          <w:p w:rsidR="00925C5C" w:rsidRDefault="00925C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Ваганово</w:t>
            </w:r>
          </w:p>
        </w:tc>
      </w:tr>
      <w:tr w:rsidR="0051654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г.Кемерово по мини-футболу среди детей 2012-2014г. (Очередной тур)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4E" w:rsidRDefault="005165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выиграл 4:2.</w:t>
            </w:r>
          </w:p>
          <w:p w:rsidR="0051654E" w:rsidRDefault="005165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Фаворит 1 игру сыграл 3:3.</w:t>
            </w:r>
          </w:p>
          <w:p w:rsidR="0051654E" w:rsidRDefault="005165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игру 3:2 проиграл</w:t>
            </w:r>
          </w:p>
        </w:tc>
      </w:tr>
      <w:tr w:rsidR="00E72F0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по Волейболу памяти Дрейлинг А.И. среди юношей 2010-2011г.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0F" w:rsidRDefault="00E72F0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 из 5 команд.</w:t>
            </w:r>
          </w:p>
        </w:tc>
      </w:tr>
      <w:tr w:rsidR="0037738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Кузбасса по лыжным гонкам, среди юношей 2006-2007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Березовский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773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Сенафонкин Роман</w:t>
            </w:r>
          </w:p>
        </w:tc>
      </w:tr>
      <w:tr w:rsidR="0037738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E6482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B36EEA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Массовый спуск с горы С</w:t>
            </w:r>
            <w:r w:rsidR="00E64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лизун Открытие сезона 2023-2024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E6482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Горнолыжный «ЭКО- комплекс Танай»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Анна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Хухрова Юлия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Митина Лилия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Шипилина Дарья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Кристина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Сафронова Анна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Юлия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Мундриевский Денис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Сифириди Владислав</w:t>
            </w:r>
          </w:p>
          <w:p w:rsidR="00E6482E" w:rsidRDefault="00E648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Спещиков Владимир</w:t>
            </w:r>
          </w:p>
        </w:tc>
      </w:tr>
      <w:tr w:rsidR="0037738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традиционные региональные соревнования по лыжным гонкам, среди юношей 2006-2077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88" w:rsidRDefault="00340A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Сенафонкин Роман</w:t>
            </w:r>
          </w:p>
        </w:tc>
      </w:tr>
      <w:tr w:rsidR="00340AD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952EA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A918E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и первенство Кузбасса по л/а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A918E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A918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A918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 С.В.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A918E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Никонов Егор</w:t>
            </w:r>
          </w:p>
        </w:tc>
      </w:tr>
      <w:tr w:rsidR="00340AD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Квалификационный зачет в рамках комплектирования сборной команды Кузбасса по спортивной борьбе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E378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Лучшев Эдуард (60 кг)</w:t>
            </w:r>
          </w:p>
        </w:tc>
      </w:tr>
      <w:tr w:rsidR="00340AD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D14D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D14D66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мини- футболу посвященный памяти Владимира Еремина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D14D6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D14D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D14D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C" w:rsidRDefault="00C50B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«Фаворит», лучшим защитником признан Цицер Илья;</w:t>
            </w:r>
          </w:p>
          <w:p w:rsidR="00C50B7E" w:rsidRDefault="00C50B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место команда «Титан 2015»</w:t>
            </w:r>
          </w:p>
        </w:tc>
      </w:tr>
      <w:tr w:rsidR="00E3780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Традиционный региональный турнир по вольной борьбе, посвященный памяти воина- интернационалиста Михаила Ваганова.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Осинники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9514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Лучшев Эдуард (весовая категория 62 кг.);</w:t>
            </w:r>
          </w:p>
          <w:p w:rsidR="00951443" w:rsidRDefault="009514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51B68">
              <w:rPr>
                <w:rFonts w:ascii="Times New Roman" w:hAnsi="Times New Roman" w:cs="Times New Roman"/>
                <w:sz w:val="20"/>
                <w:szCs w:val="20"/>
              </w:rPr>
              <w:t>место Лазаренко Родион (весовая категория 68 к</w:t>
            </w:r>
            <w:r w:rsidR="00CA5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51B6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E3780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CA526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23206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турнир </w:t>
            </w:r>
            <w:r w:rsidR="00A954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«Кубок города Белово» по мини- 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7961A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7961A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7961A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00" w:rsidRDefault="007961A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 команда «Титан»</w:t>
            </w:r>
          </w:p>
          <w:p w:rsidR="00867757" w:rsidRDefault="0086775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 Мугинов Тимур, Лучший защитник Аксенов Данил.</w:t>
            </w:r>
          </w:p>
        </w:tc>
      </w:tr>
      <w:tr w:rsidR="0095144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C75F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C75FD8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Кузбасса по бильярдному спорту Свободная пирамида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C75FD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C75F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Pr="00232025" w:rsidRDefault="00C75FD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3182"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B930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Дарья Баженова;</w:t>
            </w:r>
          </w:p>
          <w:p w:rsidR="00B93088" w:rsidRDefault="00B930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Анастасия Крапивина;</w:t>
            </w:r>
          </w:p>
          <w:p w:rsidR="00B93088" w:rsidRDefault="00B930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Анастасия Мезенцева; </w:t>
            </w:r>
          </w:p>
          <w:p w:rsidR="00B93088" w:rsidRDefault="00B930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Антон Федоров.</w:t>
            </w:r>
          </w:p>
        </w:tc>
      </w:tr>
      <w:tr w:rsidR="0095144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 w:rsidP="00E757C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конн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спортивный фестиваль посвященный дню рождения КСК «Амазонки»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Курицына В.Б.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3" w:rsidRDefault="00E757C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Сергей Сергеев (дисциплина: Конкур 40 дети)</w:t>
            </w:r>
          </w:p>
        </w:tc>
      </w:tr>
      <w:tr w:rsidR="00C75FD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241D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241D71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по волейболу посвященный Международному женскому дню, среди девушек 2007 г.р. и младше.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53EC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53EC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Полысаево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53EC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1F7C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ДЮСШ</w:t>
            </w:r>
          </w:p>
        </w:tc>
      </w:tr>
      <w:tr w:rsidR="00C75FD8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1029D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1029DA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Первенство города Кемерово по мини- футболу среди детей 2012 г.р. в сезоне 2023-2024 года. </w:t>
            </w:r>
            <w:r w:rsidRPr="00102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Турнир длился с сентября 2023 года по апрель 2024 года.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674A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674A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674A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D8" w:rsidRDefault="008674A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5C3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команда Фаворит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длительном турнире 6 месяцев). </w:t>
            </w:r>
          </w:p>
        </w:tc>
      </w:tr>
      <w:tr w:rsidR="00241D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соревнования по легкой атлетике «Кубок ректора НГТУ»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1916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Никонов Егор</w:t>
            </w:r>
          </w:p>
        </w:tc>
      </w:tr>
      <w:tr w:rsidR="00241D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Турнир МБУДО СШ по волейболу, посвященный Международному женскому дню среди девушек 2011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 Кузнецкий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Прудникова Т.В.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75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ДЮСШ</w:t>
            </w:r>
          </w:p>
        </w:tc>
      </w:tr>
      <w:tr w:rsidR="00241D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B33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егиональные соревнования по спортивной борьбе (дисциплина: вольная борьба) среди юношей до 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Анжеро- Судженск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Брайко Р.П.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B33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Федоров Роман 57 кг.</w:t>
            </w:r>
          </w:p>
        </w:tc>
      </w:tr>
      <w:tr w:rsidR="00241D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  открытый турнир по футзалу среди детей 2013-2014 г.р. приуроченный памяти Владимира Ерёмина, в рамках проекта Футбол доступен каждому!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33A4B">
              <w:rPr>
                <w:rFonts w:ascii="Times New Roman" w:hAnsi="Times New Roman" w:cs="Times New Roman"/>
                <w:sz w:val="20"/>
                <w:szCs w:val="20"/>
              </w:rPr>
              <w:t>Г. Калтан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71" w:rsidRDefault="00B33A4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Команда Титан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бронзовом кубке)</w:t>
            </w:r>
          </w:p>
        </w:tc>
      </w:tr>
      <w:tr w:rsidR="00B75FE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Турнир по волейболу Кубок Весны!  Среди девушек 2010-2012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A429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Молния (с. Ваганово)</w:t>
            </w:r>
          </w:p>
        </w:tc>
      </w:tr>
      <w:tr w:rsidR="00B75FE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7C19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7C193D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Кузбасса по бильярдно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 спорту "Динамичная пирамида"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7C193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3D" w:rsidRPr="007C193D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Так среди юниоров до 19 лет</w:t>
            </w:r>
          </w:p>
          <w:p w:rsidR="007C193D" w:rsidRPr="007C193D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3 место Фёдоров Антон;</w:t>
            </w:r>
          </w:p>
          <w:p w:rsidR="007C193D" w:rsidRPr="007C193D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среди юниорок до 19 лет</w:t>
            </w:r>
          </w:p>
          <w:p w:rsidR="007C193D" w:rsidRPr="007C193D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2 место Баженова Дарья;</w:t>
            </w:r>
          </w:p>
          <w:p w:rsidR="007C193D" w:rsidRPr="007C193D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3 место Крапивина Настя;</w:t>
            </w:r>
          </w:p>
          <w:p w:rsidR="00B75FEF" w:rsidRDefault="007C193D" w:rsidP="007C193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C193D">
              <w:rPr>
                <w:rFonts w:ascii="Times New Roman" w:hAnsi="Times New Roman" w:cs="Times New Roman"/>
                <w:sz w:val="20"/>
                <w:szCs w:val="20"/>
              </w:rPr>
              <w:t>3 место Мезенцева Настя.</w:t>
            </w:r>
          </w:p>
        </w:tc>
      </w:tr>
      <w:tr w:rsidR="00B75FE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Кубок Федерации Мини- Футбола, среди детей 2014 г.р. (турнир продлился с ноября 2023г по апрель 2024г.)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 г.-13.04.2024г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EF" w:rsidRDefault="00186B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«Титан 2014», лучший игрок Шкирник Михаил.</w:t>
            </w:r>
          </w:p>
        </w:tc>
      </w:tr>
      <w:tr w:rsidR="00186B8D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7F5D8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7F5D85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7F5D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ежмуниципальные соревнования в парке г. Прокопьевска по спортивному ориентированию – «Ключ от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7F5D8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7F5D8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7F5D8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Старовойтов М.Е.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50C5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УЧАСТИЕ: </w:t>
            </w:r>
            <w:r w:rsidR="007F5D85" w:rsidRPr="007F5D85">
              <w:rPr>
                <w:rFonts w:ascii="Times New Roman" w:hAnsi="Times New Roman" w:cs="Times New Roman"/>
                <w:sz w:val="20"/>
                <w:szCs w:val="20"/>
              </w:rPr>
              <w:t>Ременюк Захар, Моисеенко Егор, Зверев Артём, Скляренко Павел, Гракова Кира, Степанова Алина.</w:t>
            </w:r>
          </w:p>
        </w:tc>
      </w:tr>
      <w:tr w:rsidR="00186B8D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75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оревнования в г. Кемерово "I этап Кубка парков по спортивному ориентированию (кроссовые дисциплины)"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5F93">
              <w:rPr>
                <w:rFonts w:ascii="Times New Roman" w:hAnsi="Times New Roman" w:cs="Times New Roman"/>
                <w:sz w:val="20"/>
                <w:szCs w:val="20"/>
              </w:rPr>
              <w:t>Старовойтов М.Е.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8D" w:rsidRDefault="00575F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УЧАСТИЕ:</w:t>
            </w:r>
          </w:p>
          <w:p w:rsidR="00575F93" w:rsidRDefault="00575F9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5F93">
              <w:rPr>
                <w:rFonts w:ascii="Times New Roman" w:hAnsi="Times New Roman" w:cs="Times New Roman"/>
                <w:sz w:val="20"/>
                <w:szCs w:val="20"/>
              </w:rPr>
              <w:t>Хадиулин Руслан, Оконечников Тимофей, Ременюк Захар, Моисеенко Егор, Зверев Артём, Скляренко Павел, Гракова Кира, Степанова Алина, Овсянников Ефим, Хаджиев Тимур, Родик Михаил, Хахалин Арсений, Крупская Мария, Духанина Любовь, Ременюк Макар</w:t>
            </w:r>
          </w:p>
        </w:tc>
      </w:tr>
      <w:tr w:rsidR="007F5D8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435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43599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Федерации Мини- Футбола города Кемерово, среди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885A3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2023г.-15.04.2024г.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885A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885A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3348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«Фаворит» -1 место;</w:t>
            </w:r>
          </w:p>
          <w:p w:rsidR="00334874" w:rsidRDefault="003348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«Титан 2014»-2 место;</w:t>
            </w:r>
          </w:p>
          <w:p w:rsidR="00334874" w:rsidRDefault="003348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«Титан 2015»-1 место.</w:t>
            </w:r>
          </w:p>
        </w:tc>
      </w:tr>
      <w:tr w:rsidR="007F5D8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B18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B1835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турнир</w:t>
            </w:r>
            <w:r w:rsidRPr="001B1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лёгкой атлетике памяти чемпиона Европы Анатолия Ивановича Верлана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B183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B183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1B183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85" w:rsidRDefault="00B676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6768D">
              <w:rPr>
                <w:rFonts w:ascii="Times New Roman" w:hAnsi="Times New Roman" w:cs="Times New Roman"/>
                <w:sz w:val="20"/>
                <w:szCs w:val="20"/>
              </w:rPr>
              <w:t>2 место занял Матвей Учайкин в беге на 200 м в возрастной группе дети до 11 лет и Егор Боярский в беге на 200 м в возрастной группе дети до 13 лет.</w:t>
            </w:r>
          </w:p>
        </w:tc>
      </w:tr>
      <w:tr w:rsidR="00153E5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636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63698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МБУДО СШ по волейболу, посвященное Дню Победы в Великой Отечественной войне, среди девочек 2011 г.р. и младше.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636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6369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 Кузнецкий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6369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Прудникова Т.В.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9B000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«ДЮСШ»</w:t>
            </w:r>
          </w:p>
        </w:tc>
      </w:tr>
      <w:tr w:rsidR="001B183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среди юношей, посвященный 79-й годовщине Победы в Великой Отечественной войне 1941-1945 г.г.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1390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команда «Молния» </w:t>
            </w:r>
          </w:p>
        </w:tc>
      </w:tr>
      <w:tr w:rsidR="001B183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0F41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9C58DD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C5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егиональные соревнования по спортивной борьбе, посвященные 79-ю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24699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24699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35" w:rsidRDefault="0024699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5" w:rsidRPr="00246995" w:rsidRDefault="00246995" w:rsidP="0024699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  <w:r w:rsidRPr="00246995">
              <w:rPr>
                <w:rFonts w:ascii="Times New Roman" w:hAnsi="Times New Roman" w:cs="Times New Roman"/>
                <w:sz w:val="20"/>
                <w:szCs w:val="20"/>
              </w:rPr>
              <w:t>Ратке Альбина (весовая категория 57кг.);</w:t>
            </w:r>
          </w:p>
          <w:p w:rsidR="00246995" w:rsidRPr="00246995" w:rsidRDefault="00246995" w:rsidP="0024699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  <w:r w:rsidRPr="00246995">
              <w:rPr>
                <w:rFonts w:ascii="Times New Roman" w:hAnsi="Times New Roman" w:cs="Times New Roman"/>
                <w:sz w:val="20"/>
                <w:szCs w:val="20"/>
              </w:rPr>
              <w:t>Купцова Таня (весовая категория 53кг.);</w:t>
            </w:r>
          </w:p>
          <w:p w:rsidR="001B1835" w:rsidRDefault="00246995" w:rsidP="0024699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  <w:r w:rsidRPr="00246995">
              <w:rPr>
                <w:rFonts w:ascii="Times New Roman" w:hAnsi="Times New Roman" w:cs="Times New Roman"/>
                <w:sz w:val="20"/>
                <w:szCs w:val="20"/>
              </w:rPr>
              <w:t>Лазаренко Родион (весовая категория 71кг.).</w:t>
            </w:r>
          </w:p>
        </w:tc>
      </w:tr>
      <w:tr w:rsidR="00153E5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Открытый турнир по волейболу в рамках Фестиваля спорта «Расписание на Победу!» посвященного Победе в Великой Отечественной войне 1941-1945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Кисилевск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5A" w:rsidRDefault="00E41E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«Молния»</w:t>
            </w:r>
          </w:p>
        </w:tc>
      </w:tr>
      <w:tr w:rsidR="000F41C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7761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FC472E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FC47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егиональные соревнования по лёгкой атлетике, отборный тур для участия в соревнованиях по Сибирскому федеральному округу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FC472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FC4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Новокузнецк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FC4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С.В.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FC472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Никонов Егор</w:t>
            </w:r>
          </w:p>
        </w:tc>
      </w:tr>
      <w:tr w:rsidR="000F41C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10002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E9068D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6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Чемпионат Кузбасса и Региональные соревнования по спортивному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E906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23-26.05.2024г.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E906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CC" w:rsidRDefault="00944D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4DD5">
              <w:rPr>
                <w:rFonts w:ascii="Times New Roman" w:hAnsi="Times New Roman" w:cs="Times New Roman"/>
                <w:sz w:val="20"/>
                <w:szCs w:val="20"/>
              </w:rPr>
              <w:t>Ременюк Захар, Зверев Артём, Гракова Кира, Родик Михаил, Крупская Мария, Ременюк Макар, Овсянников Ефим, Степанова Алина, Шкирник Валерия под руководством тренера-преподавателя Старовойтова Михаил Евгеньевича.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D5" w:rsidRPr="00944DD5" w:rsidRDefault="00944DD5" w:rsidP="00944D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44DD5">
              <w:rPr>
                <w:rFonts w:ascii="Times New Roman" w:hAnsi="Times New Roman" w:cs="Times New Roman"/>
                <w:sz w:val="20"/>
                <w:szCs w:val="20"/>
              </w:rPr>
              <w:t>место в "дистанции пешеходная-связка" в возрастной группе мальчики 8-9 лет, Ременюк Макар и Овсянников Ефим.</w:t>
            </w:r>
          </w:p>
          <w:p w:rsidR="000F41CC" w:rsidRDefault="00944DD5" w:rsidP="00944D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4DD5">
              <w:rPr>
                <w:rFonts w:ascii="Times New Roman" w:hAnsi="Times New Roman" w:cs="Times New Roman"/>
                <w:sz w:val="20"/>
                <w:szCs w:val="20"/>
              </w:rPr>
              <w:t>Сам же Михаил Евгеньевич принял участие в соревнованиях и стал Кандидатом в мастера спорта по спортивному туризму.</w:t>
            </w:r>
          </w:p>
        </w:tc>
      </w:tr>
      <w:tr w:rsidR="00776124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7B1A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7B1AB2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7B1A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ервенство города по лёгкой атлетике посвященного Дню России, Дню города и 80- летию операции "Богратион"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7B1AB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7B1A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7F58A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Лазарнв С.Г.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D" w:rsidRPr="007F58AD" w:rsidRDefault="007F58AD" w:rsidP="007F58A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F58AD">
              <w:rPr>
                <w:rFonts w:ascii="Times New Roman" w:hAnsi="Times New Roman" w:cs="Times New Roman"/>
                <w:sz w:val="20"/>
                <w:szCs w:val="20"/>
              </w:rPr>
              <w:t>1 🥇место Матвей Учайкин Матвей, в беге на 150 метров с результатом 23.49;</w:t>
            </w:r>
          </w:p>
          <w:p w:rsidR="007F58AD" w:rsidRPr="007F58AD" w:rsidRDefault="007F58AD" w:rsidP="007F58A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F58AD">
              <w:rPr>
                <w:rFonts w:ascii="Times New Roman" w:hAnsi="Times New Roman" w:cs="Times New Roman"/>
                <w:sz w:val="20"/>
                <w:szCs w:val="20"/>
              </w:rPr>
              <w:t>1 🥇место Егор Боярский на дистанции 50 и 200 метров;</w:t>
            </w:r>
          </w:p>
          <w:p w:rsidR="00776124" w:rsidRDefault="007F58AD" w:rsidP="007F58A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F58AD">
              <w:rPr>
                <w:rFonts w:ascii="Times New Roman" w:hAnsi="Times New Roman" w:cs="Times New Roman"/>
                <w:sz w:val="20"/>
                <w:szCs w:val="20"/>
              </w:rPr>
              <w:t>3 🥉место Матвей Учайкин, в беге на 600 метров с результатом 2:02,73.</w:t>
            </w:r>
          </w:p>
        </w:tc>
      </w:tr>
      <w:tr w:rsidR="007B1AB2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A1783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фестиваль «ГТО с отцом в одном строю!»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7B1AB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2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Участие: семья Ничипорук, Шкирник</w:t>
            </w:r>
          </w:p>
        </w:tc>
      </w:tr>
      <w:tr w:rsidR="00776124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детский инклюзивный фестиваль «Футбол – школа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24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Фаворит 2011</w:t>
            </w:r>
          </w:p>
        </w:tc>
      </w:tr>
      <w:tr w:rsidR="00A1783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кубка детско-юношеской лиги по мини-футболу 5*5 среди команд 2012-2013, 2014, 2015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A178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2014 – Импульс-Кузбасс 2014 9:3, вышел в четвертьфинал</w:t>
            </w:r>
          </w:p>
          <w:p w:rsidR="00956EF3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игрок матча – Долбня Вадим, лучший игрок команды – Шкирник Михаил,</w:t>
            </w:r>
          </w:p>
          <w:p w:rsidR="00956EF3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Сборная команда Промышленновского МО 2013-14 – Импульс Кузбасс 2012-13 11:0, лучший игрок Капранов Руслан, вышли в четвертьфинал</w:t>
            </w:r>
          </w:p>
          <w:p w:rsidR="00956EF3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2015 – Кузбасс Альянс 3:10, лучшим игроком признан Важев Захар.</w:t>
            </w:r>
          </w:p>
        </w:tc>
      </w:tr>
      <w:tr w:rsidR="00A1783C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 w:rsidP="001D4A5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кубка детско-юношеской лиги по мини-футболу 5*5 среди команд 2016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C" w:rsidRDefault="00956E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Титан 2016 проиграли.</w:t>
            </w:r>
          </w:p>
        </w:tc>
      </w:tr>
      <w:tr w:rsidR="00625270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Pr="00BD402B" w:rsidRDefault="00625270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2D49E4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Pr="00EB6488" w:rsidRDefault="00625270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B64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ДИВИЗИОНАЛЬНЫЙ ЭТАП (КСШЛ)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Default="0062527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Default="0062527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Default="0062527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70" w:rsidRDefault="0062527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2D49E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D4FF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соревнований по Шахматам Всекузбасских игр младших школьников « Смелость быть первыми»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D4F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D4FF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2место МБОУ Падунская СОШ им.М.А.Мостовшикова.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B36EE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региональных соревнований «КСШЛ» по настольному теннису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36EE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чел.</w:t>
            </w:r>
          </w:p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СОШ девушки: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 Топкинский мо 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 Ленинск- Кузнецкий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 Промышленновский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СОШ юношей: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 Ленинск- Кузнецкий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Промышленновский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Крапивинский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Срели ООШ девушки: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Топкинский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Ленинск- Кузнецкий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Промышленновский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Среди ООШ юноши: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 Промышленновский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 Топкинский мо</w:t>
            </w:r>
          </w:p>
          <w:p w:rsidR="00B36EEA" w:rsidRDefault="00B36EE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 Ленинск- Кузнецкий мо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8B08B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Всероссийских соревнований младших школьников «Смелость пыть первым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8B08B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8B08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Шабаново Ленинск- Кузнецкий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8B08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Должиков И.Н.</w:t>
            </w:r>
          </w:p>
          <w:p w:rsidR="008B08BB" w:rsidRDefault="008B08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В.В.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8B08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СОШ №56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F01EA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«КСШЛ» стритбол ООШ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F01EA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Гацковский Р.Е.</w:t>
            </w:r>
          </w:p>
          <w:p w:rsidR="00F01EA0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A0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A0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Савенков П.Г.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Лебедевская оош (девушки);</w:t>
            </w:r>
          </w:p>
          <w:p w:rsidR="00F01EA0" w:rsidRDefault="00F01E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Журавлевская оош (юноши).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DB7C71" w:rsidRDefault="00666CD5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7C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Всероссийских соревнований чемпионата школьной баскетбольной лиги «КЭС- БАСКЕТ»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666CD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666C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Трудармейский Прокопьевский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666C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А.А.</w:t>
            </w:r>
          </w:p>
          <w:p w:rsidR="00F558A0" w:rsidRDefault="00F558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A0" w:rsidRDefault="00F558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Кирсанова Н.Д.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666C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СОШ№2 (юноши;</w:t>
            </w:r>
          </w:p>
          <w:p w:rsidR="00666CD5" w:rsidRDefault="00666C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 Протоповоская ООШ (девушки).</w:t>
            </w:r>
          </w:p>
        </w:tc>
      </w:tr>
      <w:tr w:rsidR="00DB7C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B7C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143FB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 этап «КСШЛ»  по стритболу, среди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143FB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Default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  <w:p w:rsidR="00143FB9" w:rsidRPr="00143FB9" w:rsidRDefault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А.А.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Среди девушек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🥇1 место команда Промышленновского м.о. МБОУ "Вагановская СОШ";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🥈2 место команда Белковского м.о. МБОУ "Старобачатская СОШ';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🥉3 место команда Крапивинского м.о МБОУ "Зеленогорская СОШ".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Среди юношей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🥇1 место команда Промышленновского м.о. МБОУ "Промышленновского СОШ √2";</w:t>
            </w:r>
          </w:p>
          <w:p w:rsidR="00143FB9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🥈2 место команда Крапивинского м.о. МБОУ "Зеленогорская СОШ";</w:t>
            </w:r>
          </w:p>
          <w:p w:rsidR="00DB7C71" w:rsidRPr="00143FB9" w:rsidRDefault="00143FB9" w:rsidP="00143FB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43FB9">
              <w:rPr>
                <w:rFonts w:ascii="Times New Roman" w:hAnsi="Times New Roman" w:cs="Times New Roman"/>
                <w:sz w:val="20"/>
                <w:szCs w:val="20"/>
              </w:rPr>
              <w:t>🥉3 место команда Топкинского м.о. МБОУ "Трещинская СОШ".</w:t>
            </w:r>
          </w:p>
        </w:tc>
      </w:tr>
      <w:tr w:rsidR="00DB7C71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F220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F220A" w:rsidP="00DF220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 этап «КСШЛ» 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шашкам,</w:t>
            </w:r>
            <w:r w:rsidRPr="00DF2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среди СОШ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F220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F220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71" w:rsidRPr="00143FB9" w:rsidRDefault="00DF220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Среди основных школ победителями стали ребята с Промышленновского Муниципального округа (МБОУ «Титовская ООШ»)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2 место – Крапивинский МО (БОУ «Банновская ООШ»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3 место – Ленинск-Кузнецкий МО (МБОУ «Мирновская ООШ»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Среди средних школ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1 место – Ленинск-Кузнецкий МО (МБОУ «Ариничевская СОШ»)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2 место – Крапивинский МО (МБОУ «Зеленогорская СОШ»)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3 место – Топкинский МО (МБОУ «Магистральная СОШ»)</w:t>
            </w:r>
          </w:p>
          <w:p w:rsidR="00D81E3C" w:rsidRPr="00D81E3C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C71" w:rsidRPr="00143FB9" w:rsidRDefault="00D81E3C" w:rsidP="00D81E3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81E3C">
              <w:rPr>
                <w:rFonts w:ascii="Times New Roman" w:hAnsi="Times New Roman" w:cs="Times New Roman"/>
                <w:sz w:val="20"/>
                <w:szCs w:val="20"/>
              </w:rPr>
              <w:t>4 место – Промышленновский МО (МБОУ «Тарасовская СОШ»)</w:t>
            </w:r>
          </w:p>
        </w:tc>
      </w:tr>
      <w:tr w:rsidR="00DF220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8E0A9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8E0A9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соревновавший  КСШЛ по лыжным гонкам.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8E0A9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8E0A9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Калинкино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8E0A9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Default="008E0A9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«Калинкинская ООШ»;</w:t>
            </w:r>
          </w:p>
          <w:p w:rsidR="008E0A9D" w:rsidRPr="00143FB9" w:rsidRDefault="008E0A9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«Промышленновская СОШ №2».</w:t>
            </w:r>
          </w:p>
        </w:tc>
      </w:tr>
      <w:tr w:rsidR="00DF220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B3576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B3576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соревнований по лыжным гонкам Всекузбасских игр  младших школьников «Смелость быть первым»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B3576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B3576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Калинкино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0A" w:rsidRPr="00143FB9" w:rsidRDefault="00BE2F9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8" w:rsidRPr="00DF4588" w:rsidRDefault="00DF4588" w:rsidP="00DF45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F4588">
              <w:rPr>
                <w:rFonts w:ascii="Times New Roman" w:hAnsi="Times New Roman" w:cs="Times New Roman"/>
                <w:sz w:val="20"/>
                <w:szCs w:val="20"/>
              </w:rPr>
              <w:t>1 место Крапивинский МО</w:t>
            </w:r>
          </w:p>
          <w:p w:rsidR="00DF4588" w:rsidRPr="00DF4588" w:rsidRDefault="00DF4588" w:rsidP="00DF45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88" w:rsidRPr="00DF4588" w:rsidRDefault="00DF4588" w:rsidP="00DF45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F4588">
              <w:rPr>
                <w:rFonts w:ascii="Times New Roman" w:hAnsi="Times New Roman" w:cs="Times New Roman"/>
                <w:sz w:val="20"/>
                <w:szCs w:val="20"/>
              </w:rPr>
              <w:t>2 место Промышленновский МО</w:t>
            </w:r>
          </w:p>
          <w:p w:rsidR="00DF4588" w:rsidRPr="00DF4588" w:rsidRDefault="00DF4588" w:rsidP="00DF45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20A" w:rsidRPr="00143FB9" w:rsidRDefault="00DF4588" w:rsidP="00DF45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F4588">
              <w:rPr>
                <w:rFonts w:ascii="Times New Roman" w:hAnsi="Times New Roman" w:cs="Times New Roman"/>
                <w:sz w:val="20"/>
                <w:szCs w:val="20"/>
              </w:rPr>
              <w:t>3 место Беловский МО</w:t>
            </w:r>
          </w:p>
        </w:tc>
      </w:tr>
      <w:tr w:rsidR="008E0A9D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2966C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875D5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региональных соревнований по шахматам «КСШЛ»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875D5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875D5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875D5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875D5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«Пьяновская ООШ»</w:t>
            </w:r>
          </w:p>
        </w:tc>
      </w:tr>
      <w:tr w:rsidR="008E0A9D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D405F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D405F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региональных соревнований по шахматам «КСШЛ»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DD36C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D" w:rsidRPr="00143FB9" w:rsidRDefault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A">
              <w:rPr>
                <w:rFonts w:ascii="Times New Roman" w:hAnsi="Times New Roman" w:cs="Times New Roman"/>
                <w:sz w:val="20"/>
                <w:szCs w:val="20"/>
              </w:rPr>
              <w:t>По итогам встреч места распределились следующим образом:</w:t>
            </w:r>
          </w:p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A">
              <w:rPr>
                <w:rFonts w:ascii="Times New Roman" w:hAnsi="Times New Roman" w:cs="Times New Roman"/>
                <w:sz w:val="20"/>
                <w:szCs w:val="20"/>
              </w:rPr>
              <w:t>1 место – Промышленновский МО (МБОУ «Промышленновская СОШ №2»);</w:t>
            </w:r>
          </w:p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A">
              <w:rPr>
                <w:rFonts w:ascii="Times New Roman" w:hAnsi="Times New Roman" w:cs="Times New Roman"/>
                <w:sz w:val="20"/>
                <w:szCs w:val="20"/>
              </w:rPr>
              <w:t>2 место – Ленинск-Кузнецкий МО (МБОУ «Ариничевская СОШ»);</w:t>
            </w:r>
          </w:p>
          <w:p w:rsidR="00DD36CA" w:rsidRPr="00DD36CA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0A9D" w:rsidRPr="00143FB9" w:rsidRDefault="00DD36CA" w:rsidP="00DD36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D36CA">
              <w:rPr>
                <w:rFonts w:ascii="Times New Roman" w:hAnsi="Times New Roman" w:cs="Times New Roman"/>
                <w:sz w:val="20"/>
                <w:szCs w:val="20"/>
              </w:rPr>
              <w:t>3 место – Топкинский МО (МБОУ «Магистральная СОШ»).</w:t>
            </w:r>
          </w:p>
        </w:tc>
      </w:tr>
      <w:tr w:rsidR="002966C5" w:rsidRPr="00A3076A" w:rsidTr="006828F9">
        <w:trPr>
          <w:trHeight w:val="1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97311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3B3C47" w:rsidP="003B3C4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C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региональных соревнований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волейболу</w:t>
            </w:r>
            <w:r w:rsidRPr="003B3C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«КСШЛ»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(среди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3B3C4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3B3C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3B3C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9" w:rsidRPr="000A7599" w:rsidRDefault="000A7599" w:rsidP="000A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7599">
              <w:rPr>
                <w:rFonts w:ascii="Times New Roman" w:hAnsi="Times New Roman" w:cs="Times New Roman"/>
                <w:sz w:val="20"/>
                <w:szCs w:val="20"/>
              </w:rPr>
              <w:t>По итогам соревнований победителями стали команда юношей МБОУ «Мирновская ООШ» Ленинск-Кузнецкий МО.</w:t>
            </w:r>
          </w:p>
          <w:p w:rsidR="000A7599" w:rsidRPr="000A7599" w:rsidRDefault="000A7599" w:rsidP="000A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99" w:rsidRPr="000A7599" w:rsidRDefault="000A7599" w:rsidP="000A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7599">
              <w:rPr>
                <w:rFonts w:ascii="Times New Roman" w:hAnsi="Times New Roman" w:cs="Times New Roman"/>
                <w:sz w:val="20"/>
                <w:szCs w:val="20"/>
              </w:rPr>
              <w:t>2 место – команда юношей МБОУ «Краснинская ООШ» Промышленновский МО</w:t>
            </w:r>
          </w:p>
          <w:p w:rsidR="000A7599" w:rsidRPr="000A7599" w:rsidRDefault="000A7599" w:rsidP="000A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6C5" w:rsidRPr="00143FB9" w:rsidRDefault="000A7599" w:rsidP="000A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7599">
              <w:rPr>
                <w:rFonts w:ascii="Times New Roman" w:hAnsi="Times New Roman" w:cs="Times New Roman"/>
                <w:sz w:val="20"/>
                <w:szCs w:val="20"/>
              </w:rPr>
              <w:t>3 место – команда МБОУ «Мунгатская ООШ» Крапивинский МО</w:t>
            </w:r>
          </w:p>
        </w:tc>
      </w:tr>
      <w:tr w:rsidR="002966C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6828F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6828F9" w:rsidP="006828F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региональных соревнований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футболу</w:t>
            </w:r>
            <w:r w:rsidRPr="006828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«КСШЛ» (среди ООШ)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6828F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6828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Мирный Ленинск- Кузнецкий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6828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Default="006828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МБОУ «Краснинская ООШ» ЮНОШИ; </w:t>
            </w:r>
          </w:p>
          <w:p w:rsidR="006828F9" w:rsidRPr="00143FB9" w:rsidRDefault="006828F9" w:rsidP="006828F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28F9">
              <w:rPr>
                <w:rFonts w:ascii="Times New Roman" w:hAnsi="Times New Roman" w:cs="Times New Roman"/>
                <w:sz w:val="20"/>
                <w:szCs w:val="20"/>
              </w:rPr>
              <w:t xml:space="preserve">3 место МБОУ «Краснинская ООШ»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ДЕВУШКИ.</w:t>
            </w:r>
          </w:p>
        </w:tc>
      </w:tr>
      <w:tr w:rsidR="002966C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A66B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A66B6" w:rsidP="00FA66B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Дивизиональный этап рег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иональных соревнований по волейболу</w:t>
            </w:r>
            <w:r w:rsidRPr="00FA6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«КСШЛ» (среди ООШ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A66B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FA66B6" w:rsidRDefault="00FA66B6" w:rsidP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команда-</w:t>
            </w:r>
            <w:r w:rsidRPr="00FA66B6">
              <w:rPr>
                <w:rFonts w:ascii="Times New Roman" w:hAnsi="Times New Roman" w:cs="Times New Roman"/>
                <w:sz w:val="20"/>
                <w:szCs w:val="20"/>
              </w:rPr>
              <w:t>МБОУ «Мунгатская ООШ» Крапивинский МО.</w:t>
            </w:r>
          </w:p>
          <w:p w:rsidR="00FA66B6" w:rsidRPr="00FA66B6" w:rsidRDefault="00FA66B6" w:rsidP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6B6" w:rsidRPr="00FA66B6" w:rsidRDefault="00FA66B6" w:rsidP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A66B6">
              <w:rPr>
                <w:rFonts w:ascii="Times New Roman" w:hAnsi="Times New Roman" w:cs="Times New Roman"/>
                <w:sz w:val="20"/>
                <w:szCs w:val="20"/>
              </w:rPr>
              <w:t>2 место – команда девушек МБОУ «Чкаловская ООШ» Лениеск-Кузнецкий МО</w:t>
            </w:r>
          </w:p>
          <w:p w:rsidR="00FA66B6" w:rsidRPr="00FA66B6" w:rsidRDefault="00FA66B6" w:rsidP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6C5" w:rsidRPr="00143FB9" w:rsidRDefault="00FA66B6" w:rsidP="00FA66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A66B6">
              <w:rPr>
                <w:rFonts w:ascii="Times New Roman" w:hAnsi="Times New Roman" w:cs="Times New Roman"/>
                <w:sz w:val="20"/>
                <w:szCs w:val="20"/>
              </w:rPr>
              <w:t>3 место – команда МБОУ «Лебедевская ООШ» Промышленновский МО</w:t>
            </w:r>
          </w:p>
        </w:tc>
      </w:tr>
      <w:tr w:rsidR="002966C5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75772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C" w:rsidRPr="0075772C" w:rsidRDefault="00096828" w:rsidP="0075772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75772C" w:rsidRPr="00757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ивизиональный этап соревнований Всекузбасских спортивных игр младших школьников «Смелость быть первыми» по мини-футболу.</w:t>
            </w:r>
          </w:p>
          <w:p w:rsidR="002966C5" w:rsidRPr="00143FB9" w:rsidRDefault="0075772C" w:rsidP="0075772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7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соревнованиях принимали участие учащиеся 1-4 классов общеобразовательных 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09682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0968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5" w:rsidRPr="00143FB9" w:rsidRDefault="00F341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C1" w:rsidRPr="00F341C1" w:rsidRDefault="00F341C1" w:rsidP="00F341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41C1">
              <w:rPr>
                <w:rFonts w:ascii="Times New Roman" w:hAnsi="Times New Roman" w:cs="Times New Roman"/>
                <w:sz w:val="20"/>
                <w:szCs w:val="20"/>
              </w:rPr>
              <w:t>3 место заняли мальчики МБОУ «Топкинская ООШ»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  <w:r w:rsidRPr="00F341C1">
              <w:rPr>
                <w:rFonts w:ascii="Times New Roman" w:hAnsi="Times New Roman" w:cs="Times New Roman"/>
                <w:sz w:val="20"/>
                <w:szCs w:val="20"/>
              </w:rPr>
              <w:t xml:space="preserve"> МБОУ «Промышленновской СОШ №56» (Промышленновский МО),</w:t>
            </w:r>
          </w:p>
          <w:p w:rsidR="002966C5" w:rsidRPr="00143FB9" w:rsidRDefault="00F341C1" w:rsidP="00F341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  <w:r w:rsidRPr="00F341C1">
              <w:rPr>
                <w:rFonts w:ascii="Times New Roman" w:hAnsi="Times New Roman" w:cs="Times New Roman"/>
                <w:sz w:val="20"/>
                <w:szCs w:val="20"/>
              </w:rPr>
              <w:t xml:space="preserve"> команда МБОУ «Мирновская ООШ» (Ленинск-Кузнецкий МО).</w:t>
            </w:r>
          </w:p>
        </w:tc>
      </w:tr>
      <w:tr w:rsidR="00FA66B6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012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1A6C9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1A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ивизиональный этап соревнований «Кузбасской спортивной школьной лиги» по волейболу среди юношей средних общеобразовательных учреждений дивизиона А. Ильянковой.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1A6C9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A66C0">
              <w:rPr>
                <w:rFonts w:ascii="Times New Roman" w:hAnsi="Times New Roman" w:cs="Times New Roman"/>
                <w:sz w:val="20"/>
                <w:szCs w:val="20"/>
              </w:rPr>
              <w:t>1 место Промышленновский МО (МБОУ «Промышленновская СОШ №56»)</w:t>
            </w: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A66C0">
              <w:rPr>
                <w:rFonts w:ascii="Times New Roman" w:hAnsi="Times New Roman" w:cs="Times New Roman"/>
                <w:sz w:val="20"/>
                <w:szCs w:val="20"/>
              </w:rPr>
              <w:t>2 место Крапивинский МО (МБОУ «Тарадановская СОШ»)</w:t>
            </w: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A66C0">
              <w:rPr>
                <w:rFonts w:ascii="Times New Roman" w:hAnsi="Times New Roman" w:cs="Times New Roman"/>
                <w:sz w:val="20"/>
                <w:szCs w:val="20"/>
              </w:rPr>
              <w:t>3 место Беловский МО (МБОУ «Ивановская СОШ»)</w:t>
            </w: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A66C0">
              <w:rPr>
                <w:rFonts w:ascii="Times New Roman" w:hAnsi="Times New Roman" w:cs="Times New Roman"/>
                <w:sz w:val="20"/>
                <w:szCs w:val="20"/>
              </w:rPr>
              <w:t>4 место Ленинск-кузнецкий МО (МБОУ «Шабановская СОШ»)</w:t>
            </w:r>
          </w:p>
          <w:p w:rsidR="001A66C0" w:rsidRPr="001A66C0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6B6" w:rsidRPr="00143FB9" w:rsidRDefault="001A66C0" w:rsidP="001A66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A66C0">
              <w:rPr>
                <w:rFonts w:ascii="Times New Roman" w:hAnsi="Times New Roman" w:cs="Times New Roman"/>
                <w:sz w:val="20"/>
                <w:szCs w:val="20"/>
              </w:rPr>
              <w:t>5 место Топкинский МО (МБОУ «Зарубинская СОШ»)</w:t>
            </w:r>
          </w:p>
        </w:tc>
      </w:tr>
      <w:tr w:rsidR="00FA66B6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6527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6527CC" w:rsidP="006527C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7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Дивизиональный этап соревнований «Кузбасской спортивной школьной лиги» по волейболу среди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девушек</w:t>
            </w:r>
            <w:r w:rsidRPr="006527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средних общеобразовательных учреждений дивизиона А. Ильянковой.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6527C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6527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Пгт. 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6" w:rsidRPr="00143FB9" w:rsidRDefault="006527C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человек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47F">
              <w:rPr>
                <w:rFonts w:ascii="Times New Roman" w:hAnsi="Times New Roman" w:cs="Times New Roman"/>
                <w:sz w:val="20"/>
                <w:szCs w:val="20"/>
              </w:rPr>
              <w:t>1 место МБОУ «Старобачатская СОШ» (Беловский МО)</w:t>
            </w:r>
          </w:p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47F">
              <w:rPr>
                <w:rFonts w:ascii="Times New Roman" w:hAnsi="Times New Roman" w:cs="Times New Roman"/>
                <w:sz w:val="20"/>
                <w:szCs w:val="20"/>
              </w:rPr>
              <w:t>2 место МБОУ «Промышленновская СОШ №56» (Промышленновский МО)</w:t>
            </w:r>
          </w:p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47F">
              <w:rPr>
                <w:rFonts w:ascii="Times New Roman" w:hAnsi="Times New Roman" w:cs="Times New Roman"/>
                <w:sz w:val="20"/>
                <w:szCs w:val="20"/>
              </w:rPr>
              <w:t>3 место МБОУ «Тарадановская СОШ» (Крапивинский МО)</w:t>
            </w:r>
          </w:p>
          <w:p w:rsidR="00E0047F" w:rsidRPr="00E0047F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6B6" w:rsidRPr="00143FB9" w:rsidRDefault="00E0047F" w:rsidP="00E004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0047F">
              <w:rPr>
                <w:rFonts w:ascii="Times New Roman" w:hAnsi="Times New Roman" w:cs="Times New Roman"/>
                <w:sz w:val="20"/>
                <w:szCs w:val="20"/>
              </w:rPr>
              <w:t>4 место МБОУ «Чусовитинская СОШ» (Ленинск-кузнецкий МО)</w:t>
            </w:r>
          </w:p>
        </w:tc>
      </w:tr>
      <w:tr w:rsidR="00012B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B13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13" w:rsidRPr="00143FB9" w:rsidRDefault="00012B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2D49E4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D49E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B6488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64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РЕГИОНАЛЬНЫЙ ЭТАП (КСШЛ)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9B3EAE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«КСШЛ» по стритболу, среди юношей и девушек среди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B3E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B3EAE" w:rsidP="00BC4CC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А.А.</w:t>
            </w:r>
          </w:p>
          <w:p w:rsidR="009B3EAE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EAE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EAE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Павелин М.А.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юношей СОШ№2;</w:t>
            </w:r>
          </w:p>
          <w:p w:rsidR="009B3EAE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EAE" w:rsidRDefault="009B3E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 команда девушек Вагановская СОШ.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DF7E5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«КСШЛ» по настольному теннису, среди юношей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F7E5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F7E5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F7E5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Савенков П.Г.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F7E52" w:rsidP="00EB64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«Журавлевская ООШ»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904D6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соревнований по лыжным гонкам «КСШЛ»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04D6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04D6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04D6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Хамитов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904D6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команда МБОУ «Калинкинская ООШ»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124FE1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этап «КСШЛ» по шашкам</w:t>
            </w:r>
            <w:r w:rsidRPr="00124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среди юношей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124FE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124F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124F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ф-к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124F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МБОУ «Титовская ООШ»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82F27" w:rsidRDefault="00F0674A" w:rsidP="00F0674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6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гиональный этап «КСШЛ» по шахматам, среди</w:t>
            </w:r>
            <w:r w:rsidRPr="00F06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06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1E28A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A31D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1D3E">
              <w:rPr>
                <w:rFonts w:ascii="Times New Roman" w:hAnsi="Times New Roman" w:cs="Times New Roman"/>
                <w:sz w:val="20"/>
                <w:szCs w:val="20"/>
              </w:rPr>
              <w:t>Г. Прокопьевск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3672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36726">
              <w:rPr>
                <w:rFonts w:ascii="Times New Roman" w:hAnsi="Times New Roman" w:cs="Times New Roman"/>
                <w:sz w:val="20"/>
                <w:szCs w:val="20"/>
              </w:rPr>
              <w:t>Учитель ф-к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D3672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МБОУ «Промышленновская СОШ 2»</w:t>
            </w:r>
          </w:p>
        </w:tc>
      </w:tr>
      <w:tr w:rsidR="00F067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185A58" w:rsidRDefault="004A1341">
            <w:pPr>
              <w:pStyle w:val="ac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185A58" w:rsidRDefault="003C3D3B" w:rsidP="00EB6488">
            <w:pPr>
              <w:pStyle w:val="ac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«Кузбасская дошкольная лига спорта» в 2023-2024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185A58" w:rsidRDefault="003C3D3B">
            <w:pPr>
              <w:pStyle w:val="ac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Октябрь2023г.- Апрель 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185A58" w:rsidRDefault="00DD18FB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Очно</w:t>
            </w:r>
          </w:p>
          <w:p w:rsidR="00DD18FB" w:rsidRPr="00185A58" w:rsidRDefault="00DD18FB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185A58" w:rsidRDefault="00DD18FB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85A5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Детские сады пгт. Промышленная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185A58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 место Промышленновский м.о.</w:t>
            </w:r>
          </w:p>
          <w:p w:rsidR="00185A58" w:rsidRDefault="00185A58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 видам спорта:</w:t>
            </w: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 место – общефизическая подготовка (МАДОУ «Промышленновский детский сад Сказка»)</w:t>
            </w: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 место – соревнования «Спортивная семья-Я» (Семья Лобойко, МБДОУ «Промышленновский детский сад №1 «Рябинка»).</w:t>
            </w: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 место – Ритмическая гимнастика (группа «Лучики» МБДОУ «Промышленновский детский сад №1 «Рябинка»).</w:t>
            </w: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 место – Веселые старты (МАДОУ «Промышленновский детский сад Сказка»)</w:t>
            </w:r>
          </w:p>
          <w:p w:rsidR="008A60F6" w:rsidRPr="008A60F6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85A58" w:rsidRPr="00185A58" w:rsidRDefault="008A60F6" w:rsidP="008A60F6">
            <w:pPr>
              <w:pStyle w:val="ac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60F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Лауреат в конкурсе рисунком Макеев Степан (МАДОУ «Промышленновский детский сад Сказка»)</w:t>
            </w:r>
          </w:p>
        </w:tc>
      </w:tr>
      <w:tr w:rsidR="00F0674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3624D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Pr="00782F27" w:rsidRDefault="003624DE" w:rsidP="003624DE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2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этап «КСШЛ»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волейболу, среди юношей с</w:t>
            </w:r>
            <w:r w:rsidRPr="00362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3624D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3624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3624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ф-к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A" w:rsidRDefault="003624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команда МБОУ «Промышленновская СОШ №2»</w:t>
            </w:r>
          </w:p>
        </w:tc>
      </w:tr>
      <w:tr w:rsidR="003624D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Default="00B97F1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Pr="00782F27" w:rsidRDefault="00081E77" w:rsidP="00EB648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соревнования по мини- футболу Всекузбасских игр младший школьников Смелость быть первым.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Default="00081E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Default="00081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Default="00081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ф-к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E" w:rsidRDefault="00081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команда МБОУ «Промышленновская СОШ №56».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3076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A3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C77F72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D466B" w:rsidRDefault="00B71B19">
            <w:pPr>
              <w:pStyle w:val="ac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B71B19" w:rsidRPr="007D466B" w:rsidRDefault="00B71B19">
            <w:pPr>
              <w:pStyle w:val="ac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Всероссийские соревнования по спортивной борьбе, среди юношей 2006-2007 г.р., памяти основателя вольной борьбы в г. Назарово В.Л. Хафизова.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 w:rsidP="00234FF3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1-3 сентября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0641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Г. Назарово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 место Лучшев Владислав (110 кг.)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3402C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B746E0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Сибирского и Дальневосточного федерального округа в рамках зонального этапа первенства России по футболу, среди спортивных школ сезона 2023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сентября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Шураков А.В.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Сандул Матвей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сборной команды «Кузбасс» г. Кемерово») 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3402C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B746E0" w:rsidRDefault="00B71B19" w:rsidP="0067436A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 соревнования по вольной борьбе памяти заслуженного тренера Российской Федерации Валерия Маирбектовича Дроздовикова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13-15.10.2023г.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C77F7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C77F7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место Родион Лазаренко в весовой категории 68кг;</w:t>
            </w:r>
          </w:p>
          <w:p w:rsidR="00B71B19" w:rsidRDefault="00B71B19" w:rsidP="00C77F7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место Эдуард Лучшев в весовой категории 57 кг.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9D3AD5" w:rsidRDefault="00292D29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Росси</w:t>
            </w:r>
            <w:r w:rsidR="00206D5B"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спортивной Борьбе (дисциплина: Вольная борьба)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9D3AD5" w:rsidRDefault="00292D2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11-12 Ноября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9D3AD5" w:rsidRDefault="00292D2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Г.Новочебаксарск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9D3AD5" w:rsidRDefault="00292D2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9D3AD5" w:rsidRDefault="00292D29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sz w:val="20"/>
                <w:szCs w:val="20"/>
              </w:rPr>
              <w:t>1место Сенофонкина Валентина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B187F" w:rsidRDefault="007B187F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Всероссийские соревнования по спортивному туризму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пешеходных дистанциях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7B187F" w:rsidRDefault="007B187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87F">
              <w:rPr>
                <w:rFonts w:ascii="Times New Roman" w:hAnsi="Times New Roman" w:cs="Times New Roman"/>
                <w:sz w:val="20"/>
                <w:szCs w:val="20"/>
              </w:rPr>
              <w:t>20-24.12.2023г.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7B18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Марковский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7B18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Старовойтов М.С.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составе сборной команды Кузбасса)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7B187F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в общекомандном зачете команда Кузбасса 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F2E17" w:rsidRDefault="00AF2E17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E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AF2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зимняя Спартакиада учащихся (юношеская) России 2024 года Сибирский федеральныый округ Эстафета 5*5 Юноши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AF2E17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AF2E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Хакасия Вершина Теи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AF2E1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AF2E17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место Сенафонкин Роман </w:t>
            </w:r>
          </w:p>
        </w:tc>
      </w:tr>
      <w:tr w:rsidR="009A510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9A510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Pr="009A510A" w:rsidRDefault="009A510A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1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XLlI</w:t>
            </w:r>
            <w:r w:rsidRPr="009A5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открытая Всероссийская лыжная гонка "Лыжня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9A510A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9A510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Березовский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9A510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9A510A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Сенафонкин Роман (на дистанции 10 км)</w:t>
            </w:r>
          </w:p>
        </w:tc>
      </w:tr>
      <w:tr w:rsidR="009A510A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222FB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Pr="009A510A" w:rsidRDefault="00222FB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 соревнования по спортивной борьбе (дисциплина: вольная борьба) «Тренер победителей» на призы мастера спорта СССР Бухмиллер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222FBE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0A" w:rsidRDefault="00222FBE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место Федоров Роман в весовой категории 57 кг.</w:t>
            </w:r>
          </w:p>
        </w:tc>
      </w:tr>
      <w:tr w:rsidR="00222FB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853974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Pr="009A510A" w:rsidRDefault="00853974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Первенство Сибирского федерального округа по спортивной борьбе (дисциплина: вольная борьба)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853974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9-12.02.2024г.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8539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Кызыл Республика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85397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Брайко Р.П.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853974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место Лучшев Эдуард в весовой категории до 60 кг.</w:t>
            </w:r>
          </w:p>
        </w:tc>
      </w:tr>
      <w:tr w:rsidR="00222FB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Pr="009A510A" w:rsidRDefault="00222FB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FBE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Pr="009A510A" w:rsidRDefault="00222FBE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 w:rsidP="00C77F7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BE" w:rsidRDefault="00222FBE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06412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5366F4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Default="00B71B19" w:rsidP="002F15E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A7537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72F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7D466B" w:rsidRDefault="00B71B19">
            <w:pPr>
              <w:pStyle w:val="ac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 w:rsidP="00234FF3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 w:rsidP="007D466B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A7537" w:rsidRDefault="00B71B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Мероприятия Областного уровня.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(Конкурсы)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19" w:rsidRPr="00A3076A" w:rsidTr="00206D5B">
        <w:trPr>
          <w:trHeight w:val="18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C77F72" w:rsidRDefault="00B71B19" w:rsidP="0072546B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72546B" w:rsidRDefault="00B7546A" w:rsidP="0072546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Региональный этап Всероссийского конкурса профессионального мастерства работников сферы дополнительного образования</w:t>
            </w:r>
            <w:r w:rsidR="00206D5B">
              <w:rPr>
                <w:sz w:val="22"/>
                <w:szCs w:val="22"/>
                <w:lang w:eastAsia="en-US"/>
              </w:rPr>
              <w:t xml:space="preserve"> «Сердце отдаю детям»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546A" w:rsidP="00234FF3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14-16 Ноября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546A">
            <w:pPr>
              <w:rPr>
                <w:color w:val="00B0F0"/>
                <w:sz w:val="20"/>
                <w:szCs w:val="20"/>
                <w:lang w:eastAsia="en-US"/>
              </w:rPr>
            </w:pPr>
            <w:r>
              <w:rPr>
                <w:color w:val="00B0F0"/>
                <w:sz w:val="20"/>
                <w:szCs w:val="20"/>
                <w:lang w:eastAsia="en-US"/>
              </w:rPr>
              <w:t>Г.Кемерово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546A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Курицина В.Б.</w:t>
            </w:r>
          </w:p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546A">
            <w:pPr>
              <w:pStyle w:val="ac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Лауреат конкурса</w:t>
            </w:r>
          </w:p>
        </w:tc>
      </w:tr>
      <w:tr w:rsidR="00B71B19" w:rsidRPr="00A3076A" w:rsidTr="002D49E4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0011A" w:rsidRDefault="00B71B19" w:rsidP="007254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133197" w:rsidRDefault="00B71B19" w:rsidP="00725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Лучший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543348" w:rsidRDefault="00B71B19" w:rsidP="00234FF3">
            <w:pPr>
              <w:pStyle w:val="ac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543348" w:rsidRDefault="00B71B1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543348" w:rsidRDefault="00B71B1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Шураков А.В.</w:t>
            </w:r>
          </w:p>
          <w:p w:rsidR="00B71B19" w:rsidRPr="00543348" w:rsidRDefault="00B71B19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71B19" w:rsidRPr="00543348" w:rsidRDefault="00B71B19" w:rsidP="0072546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543348" w:rsidRDefault="00B71B19" w:rsidP="0072546B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 в номинации «Лучший спортсмен» (спортивные игры) Михаил Шкирник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 w:rsidP="007254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 xml:space="preserve">Кес. Баскет.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 w:rsidP="0072546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Шиповка Юных.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Президентские Спортивные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 w:rsidP="002C4D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Президентские состезания.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 w:rsidP="002C4D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A3076A" w:rsidRDefault="00B71B1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6A">
              <w:rPr>
                <w:rFonts w:ascii="Times New Roman" w:hAnsi="Times New Roman" w:cs="Times New Roman"/>
                <w:sz w:val="20"/>
                <w:szCs w:val="20"/>
              </w:rPr>
              <w:t>Лучший педагог школьного спорт.клуба.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86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3F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A3076A" w:rsidRDefault="00EA363F" w:rsidP="002C4D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A3076A" w:rsidRDefault="00EA36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заочный конкурс «Жизнь в гармонии с природой»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E86C4A" w:rsidRDefault="00EA363F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E86C4A" w:rsidRDefault="00EA363F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E86C4A" w:rsidRDefault="00EA363F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О.В.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3F" w:rsidRPr="00E86C4A" w:rsidRDefault="00EA363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A363F">
              <w:rPr>
                <w:rFonts w:ascii="Times New Roman" w:hAnsi="Times New Roman" w:cs="Times New Roman"/>
                <w:sz w:val="20"/>
                <w:szCs w:val="20"/>
              </w:rPr>
              <w:t>Скорюпин Владислав, Полякова Екатерина и Молодушкина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 в номинации «Визитная карточка туристкой группы»</w:t>
            </w:r>
          </w:p>
        </w:tc>
      </w:tr>
      <w:tr w:rsidR="00B71B19" w:rsidRPr="00A3076A" w:rsidTr="002D4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A3076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172FE9" w:rsidRDefault="00B71B19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FE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9" w:rsidRPr="00E86C4A" w:rsidRDefault="00B71B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0C7" w:rsidRPr="00A3076A" w:rsidRDefault="007860C7" w:rsidP="007860C7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7860C7" w:rsidRPr="00A3076A" w:rsidRDefault="00B320FB" w:rsidP="007860C7">
      <w:pPr>
        <w:pStyle w:val="ac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- П</w:t>
      </w:r>
      <w:r w:rsidR="007860C7" w:rsidRPr="00A3076A">
        <w:rPr>
          <w:rFonts w:ascii="Times New Roman" w:hAnsi="Times New Roman" w:cs="Times New Roman"/>
          <w:b/>
          <w:sz w:val="20"/>
          <w:szCs w:val="20"/>
        </w:rPr>
        <w:t>ервенство «ДЮСШ»</w:t>
      </w:r>
      <w:r w:rsidR="005366F4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:rsidR="007860C7" w:rsidRPr="00A3076A" w:rsidRDefault="002B0242" w:rsidP="007860C7">
      <w:pPr>
        <w:pStyle w:val="ac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60C7" w:rsidRPr="00A3076A">
        <w:rPr>
          <w:rFonts w:ascii="Times New Roman" w:hAnsi="Times New Roman" w:cs="Times New Roman"/>
          <w:b/>
          <w:sz w:val="20"/>
          <w:szCs w:val="20"/>
        </w:rPr>
        <w:t>- Районного уровня</w:t>
      </w:r>
      <w:r w:rsidR="005366F4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:rsidR="007860C7" w:rsidRPr="00A3076A" w:rsidRDefault="007860C7" w:rsidP="00AA01CC">
      <w:pPr>
        <w:pStyle w:val="ac"/>
        <w:ind w:left="-1276" w:firstLine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76A">
        <w:rPr>
          <w:rFonts w:ascii="Times New Roman" w:hAnsi="Times New Roman" w:cs="Times New Roman"/>
          <w:b/>
          <w:sz w:val="20"/>
          <w:szCs w:val="20"/>
        </w:rPr>
        <w:t xml:space="preserve"> - Облас</w:t>
      </w:r>
      <w:r w:rsidR="00B05B49">
        <w:rPr>
          <w:rFonts w:ascii="Times New Roman" w:hAnsi="Times New Roman" w:cs="Times New Roman"/>
          <w:b/>
          <w:sz w:val="20"/>
          <w:szCs w:val="20"/>
        </w:rPr>
        <w:t>тного</w:t>
      </w:r>
      <w:r w:rsidR="00AA01CC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A30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5B49">
        <w:rPr>
          <w:rFonts w:ascii="Times New Roman" w:hAnsi="Times New Roman" w:cs="Times New Roman"/>
          <w:b/>
          <w:sz w:val="20"/>
          <w:szCs w:val="20"/>
        </w:rPr>
        <w:t>Регионального уровня</w:t>
      </w:r>
      <w:r w:rsidR="00AA01C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5366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60C7" w:rsidRPr="00B05B49" w:rsidRDefault="007860C7" w:rsidP="007860C7">
      <w:pPr>
        <w:pStyle w:val="ac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3076A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397D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20FB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Первенство </w:t>
      </w:r>
      <w:r w:rsidR="00540E0D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Сиб.Фед округа и </w:t>
      </w:r>
      <w:r w:rsidR="00B05B49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первенство </w:t>
      </w:r>
      <w:r w:rsidRPr="00B320FB">
        <w:rPr>
          <w:rFonts w:ascii="Times New Roman" w:hAnsi="Times New Roman" w:cs="Times New Roman"/>
          <w:b/>
          <w:color w:val="00B0F0"/>
          <w:sz w:val="20"/>
          <w:szCs w:val="20"/>
        </w:rPr>
        <w:t>России</w:t>
      </w:r>
      <w:r w:rsidR="00AA01CC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- </w:t>
      </w:r>
    </w:p>
    <w:p w:rsidR="007860C7" w:rsidRPr="00B320FB" w:rsidRDefault="007860C7" w:rsidP="007860C7">
      <w:pPr>
        <w:pStyle w:val="ac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320F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-</w:t>
      </w:r>
      <w:r w:rsidR="00397D2B" w:rsidRPr="00B320F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B320F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Международный уровень </w:t>
      </w:r>
      <w:r w:rsidR="005366F4">
        <w:rPr>
          <w:rFonts w:ascii="Times New Roman" w:hAnsi="Times New Roman" w:cs="Times New Roman"/>
          <w:b/>
          <w:color w:val="00B0F0"/>
          <w:sz w:val="24"/>
          <w:szCs w:val="24"/>
        </w:rPr>
        <w:t>-</w:t>
      </w:r>
    </w:p>
    <w:p w:rsidR="007860C7" w:rsidRDefault="007860C7" w:rsidP="007860C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0C7" w:rsidRDefault="00AA01CC" w:rsidP="007860C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3A3182">
        <w:rPr>
          <w:rFonts w:ascii="Times New Roman" w:hAnsi="Times New Roman" w:cs="Times New Roman"/>
          <w:b/>
          <w:color w:val="FF0000"/>
          <w:sz w:val="24"/>
          <w:szCs w:val="24"/>
        </w:rPr>
        <w:t>169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0C7">
        <w:rPr>
          <w:rFonts w:ascii="Times New Roman" w:hAnsi="Times New Roman" w:cs="Times New Roman"/>
          <w:b/>
          <w:sz w:val="24"/>
          <w:szCs w:val="24"/>
        </w:rPr>
        <w:t xml:space="preserve"> мероприятий различного уровня</w:t>
      </w:r>
    </w:p>
    <w:tbl>
      <w:tblPr>
        <w:tblStyle w:val="a5"/>
        <w:tblpPr w:leftFromText="180" w:rightFromText="180" w:vertAnchor="text" w:horzAnchor="margin" w:tblpXSpec="center" w:tblpY="527"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2586"/>
        <w:gridCol w:w="1417"/>
        <w:gridCol w:w="1418"/>
        <w:gridCol w:w="1559"/>
        <w:gridCol w:w="992"/>
        <w:gridCol w:w="1776"/>
      </w:tblGrid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ind w:lef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</w:tr>
      <w:tr w:rsidR="007860C7" w:rsidRPr="007860C7" w:rsidTr="00D13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Борьба</w:t>
            </w:r>
            <w:r w:rsidR="00EF7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EF776F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</w:t>
            </w:r>
            <w:r w:rsidR="007860C7" w:rsidRPr="007860C7">
              <w:rPr>
                <w:rFonts w:ascii="Times New Roman" w:hAnsi="Times New Roman" w:cs="Times New Roman"/>
                <w:sz w:val="20"/>
                <w:szCs w:val="20"/>
              </w:rPr>
              <w:t>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10225B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Пулевая стрельба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2B0242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0C7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7860C7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EF776F" w:rsidRDefault="00EF776F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77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EF776F" w:rsidP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77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Тайский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EF776F" w:rsidRPr="007860C7" w:rsidTr="002B02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EF776F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77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7B6974" w:rsidRDefault="00EF776F" w:rsidP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69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Горные лыжи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F" w:rsidRPr="00EF776F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7860C7" w:rsidRPr="007860C7" w:rsidTr="002B0242">
        <w:tc>
          <w:tcPr>
            <w:tcW w:w="8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7860C7" w:rsidRDefault="007860C7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="00D13AD4"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2B0242" w:rsidRDefault="00D13AD4" w:rsidP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3A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8F556D" w:rsidRDefault="008F556D" w:rsidP="008F556D">
      <w:pPr>
        <w:pStyle w:val="ac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860C7" w:rsidRPr="009D3AD5" w:rsidRDefault="007860C7" w:rsidP="008F556D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3AD5">
        <w:rPr>
          <w:rFonts w:ascii="Times New Roman" w:hAnsi="Times New Roman" w:cs="Times New Roman"/>
          <w:b/>
          <w:sz w:val="24"/>
          <w:szCs w:val="24"/>
          <w:u w:val="single"/>
        </w:rPr>
        <w:t>Участие в мероприятиях по виду спорта:</w:t>
      </w:r>
      <w:r w:rsidRPr="009D3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162" w:rsidRPr="009D3AD5">
        <w:rPr>
          <w:rFonts w:ascii="Times New Roman" w:hAnsi="Times New Roman" w:cs="Times New Roman"/>
          <w:b/>
          <w:sz w:val="24"/>
          <w:szCs w:val="24"/>
          <w:u w:val="single"/>
        </w:rPr>
        <w:t>(2023-2024</w:t>
      </w:r>
      <w:r w:rsidRPr="009D3AD5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proofErr w:type="gramStart"/>
      <w:r w:rsidRPr="009D3AD5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9D3AD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F556D" w:rsidRPr="009D3AD5" w:rsidRDefault="008F556D" w:rsidP="007860C7">
      <w:pPr>
        <w:pStyle w:val="ac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60C7" w:rsidRPr="009D3AD5" w:rsidRDefault="007860C7" w:rsidP="007860C7">
      <w:pPr>
        <w:pStyle w:val="ac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D5">
        <w:rPr>
          <w:rFonts w:ascii="Times New Roman" w:hAnsi="Times New Roman" w:cs="Times New Roman"/>
          <w:b/>
          <w:sz w:val="24"/>
          <w:szCs w:val="24"/>
        </w:rPr>
        <w:t>Количество тренеров по видам спорта</w:t>
      </w:r>
    </w:p>
    <w:p w:rsidR="007860C7" w:rsidRDefault="007860C7" w:rsidP="007860C7">
      <w:pPr>
        <w:pStyle w:val="ac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601"/>
        <w:gridCol w:w="1529"/>
        <w:gridCol w:w="1529"/>
      </w:tblGrid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спорта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- тренеров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групп</w:t>
            </w: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Борьба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E390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E390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C224D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Стрельба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C224D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C224D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sz w:val="20"/>
                <w:szCs w:val="20"/>
              </w:rPr>
              <w:t>Горные лыжи.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B69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Тайский </w:t>
            </w:r>
            <w:r w:rsidR="007860C7" w:rsidRPr="008F556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60C7" w:rsidRPr="008F556D" w:rsidTr="000E3E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5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C7" w:rsidRPr="008F556D" w:rsidRDefault="007E390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7" w:rsidRPr="008F556D" w:rsidRDefault="007860C7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30DA6" w:rsidRDefault="00E30DA6" w:rsidP="0031188F">
      <w:pPr>
        <w:jc w:val="both"/>
        <w:rPr>
          <w:b/>
          <w:color w:val="FF0000"/>
        </w:rPr>
      </w:pPr>
    </w:p>
    <w:p w:rsidR="0031188F" w:rsidRPr="00F55EB6" w:rsidRDefault="0031188F" w:rsidP="00375106">
      <w:pPr>
        <w:ind w:firstLine="567"/>
        <w:jc w:val="both"/>
      </w:pPr>
      <w:r w:rsidRPr="00F55EB6">
        <w:t>Одной из приоритетных задач образования в современных условиях является интеграция основного общего и дополнительного образования детей. В этой связи для успешной  реализации физического воспитания и развития школьного спорта немаловажно привлечь кадровый ресурс системы дополнительного образования - тренеров-преподавателей.</w:t>
      </w:r>
    </w:p>
    <w:p w:rsidR="0031188F" w:rsidRPr="00F55EB6" w:rsidRDefault="0031188F" w:rsidP="0031188F">
      <w:pPr>
        <w:jc w:val="both"/>
      </w:pPr>
      <w:r w:rsidRPr="00F55EB6">
        <w:t xml:space="preserve">   В работе нашей школы прослеживается четкая интеграция с общеобразовательными школами района.  Спортивная школа  сотрудничает с Заринской СОШ им. М.А.Аверина, Падунской СОШ, Краснинской ООШ, СОШ № 2, № 56</w:t>
      </w:r>
      <w:r w:rsidR="0097399F">
        <w:t xml:space="preserve"> п</w:t>
      </w:r>
      <w:proofErr w:type="gramStart"/>
      <w:r w:rsidR="0097399F">
        <w:t>.П</w:t>
      </w:r>
      <w:proofErr w:type="gramEnd"/>
      <w:r w:rsidR="0097399F">
        <w:t>ромышленная, Лебедевской</w:t>
      </w:r>
      <w:r w:rsidRPr="00F55EB6">
        <w:t xml:space="preserve"> ООШ, Соревно</w:t>
      </w:r>
      <w:r w:rsidR="00375106" w:rsidRPr="00F55EB6">
        <w:t>ванской ООШ, Журавлёвской ООШ</w:t>
      </w:r>
      <w:r w:rsidRPr="00F55EB6">
        <w:t xml:space="preserve">, Титовской ООШ, </w:t>
      </w:r>
      <w:r w:rsidR="007D65F0" w:rsidRPr="00F55EB6">
        <w:t>Плотниковской ООШ, д/с «Теремок</w:t>
      </w:r>
      <w:r w:rsidRPr="00F55EB6">
        <w:t xml:space="preserve">» п.Плотниково. </w:t>
      </w:r>
    </w:p>
    <w:p w:rsidR="0031188F" w:rsidRDefault="0031188F" w:rsidP="00311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1188F" w:rsidRPr="00F55EB6" w:rsidRDefault="00234162" w:rsidP="0031188F">
      <w:pPr>
        <w:jc w:val="both"/>
      </w:pPr>
      <w:r>
        <w:rPr>
          <w:b/>
        </w:rPr>
        <w:t>Кадры (на декабрь 2023</w:t>
      </w:r>
      <w:r w:rsidR="0031188F" w:rsidRPr="00F55EB6">
        <w:rPr>
          <w:b/>
        </w:rPr>
        <w:t>г.)</w:t>
      </w:r>
    </w:p>
    <w:p w:rsidR="0031188F" w:rsidRPr="00F55EB6" w:rsidRDefault="007D65F0" w:rsidP="0031188F">
      <w:pPr>
        <w:jc w:val="both"/>
      </w:pPr>
      <w:r w:rsidRPr="00F55EB6">
        <w:t xml:space="preserve"> В ДЮСШ  работает</w:t>
      </w:r>
      <w:r w:rsidR="0031188F" w:rsidRPr="00F55EB6">
        <w:t xml:space="preserve">  60 человек, из них:</w:t>
      </w:r>
    </w:p>
    <w:p w:rsidR="0031188F" w:rsidRPr="00F55EB6" w:rsidRDefault="0031188F" w:rsidP="0031188F">
      <w:pPr>
        <w:jc w:val="both"/>
      </w:pPr>
      <w:r w:rsidRPr="00F55EB6">
        <w:t>- директор – 1;</w:t>
      </w:r>
    </w:p>
    <w:p w:rsidR="0031188F" w:rsidRPr="00F55EB6" w:rsidRDefault="0031188F" w:rsidP="0031188F">
      <w:pPr>
        <w:jc w:val="both"/>
      </w:pPr>
      <w:r w:rsidRPr="00F55EB6">
        <w:t>- заместитель директора по БЖ – 1;</w:t>
      </w:r>
    </w:p>
    <w:p w:rsidR="0031188F" w:rsidRPr="00F55EB6" w:rsidRDefault="0031188F" w:rsidP="0031188F">
      <w:pPr>
        <w:jc w:val="both"/>
      </w:pPr>
      <w:r w:rsidRPr="00F55EB6">
        <w:t>- за</w:t>
      </w:r>
      <w:r w:rsidR="00234162">
        <w:t>меститель директора по АХЧ – 0</w:t>
      </w:r>
      <w:r w:rsidRPr="00F55EB6">
        <w:t>;</w:t>
      </w:r>
    </w:p>
    <w:p w:rsidR="0031188F" w:rsidRPr="00F55EB6" w:rsidRDefault="0031188F" w:rsidP="0031188F">
      <w:pPr>
        <w:jc w:val="both"/>
      </w:pPr>
      <w:r w:rsidRPr="00F55EB6">
        <w:t>- замест</w:t>
      </w:r>
      <w:r w:rsidR="002B3396">
        <w:t>итель директора по УВ</w:t>
      </w:r>
      <w:r w:rsidRPr="00F55EB6">
        <w:t>Р  – 1;</w:t>
      </w:r>
    </w:p>
    <w:p w:rsidR="0031188F" w:rsidRPr="00F55EB6" w:rsidRDefault="00234162" w:rsidP="0031188F">
      <w:pPr>
        <w:jc w:val="both"/>
      </w:pPr>
      <w:r>
        <w:t>- Методист -0</w:t>
      </w:r>
    </w:p>
    <w:p w:rsidR="0031188F" w:rsidRPr="00F55EB6" w:rsidRDefault="0031188F" w:rsidP="0031188F">
      <w:pPr>
        <w:jc w:val="both"/>
      </w:pPr>
      <w:r w:rsidRPr="00F55EB6">
        <w:t>- медсестра – 1;</w:t>
      </w:r>
    </w:p>
    <w:p w:rsidR="0031188F" w:rsidRPr="00F55EB6" w:rsidRDefault="0031188F" w:rsidP="0031188F">
      <w:pPr>
        <w:jc w:val="both"/>
      </w:pPr>
      <w:r w:rsidRPr="00F55EB6">
        <w:t>- тренеров-преподав</w:t>
      </w:r>
      <w:r w:rsidR="00234162">
        <w:t>ателей – 27 из них: штатные – 11; внешние совместители – 16</w:t>
      </w:r>
      <w:r w:rsidRPr="00F55EB6">
        <w:t xml:space="preserve"> чел.</w:t>
      </w:r>
    </w:p>
    <w:p w:rsidR="0031188F" w:rsidRPr="00F55EB6" w:rsidRDefault="0031188F" w:rsidP="0031188F">
      <w:pPr>
        <w:jc w:val="both"/>
      </w:pPr>
      <w:r w:rsidRPr="00F55EB6">
        <w:t xml:space="preserve">Квалификационные категории имеют почти все педагогические работники. </w:t>
      </w:r>
      <w:proofErr w:type="gramStart"/>
      <w:r w:rsidRPr="00F55EB6">
        <w:t xml:space="preserve">Без квалификационной категории  </w:t>
      </w:r>
      <w:r w:rsidR="00234162">
        <w:t>3</w:t>
      </w:r>
      <w:r w:rsidRPr="00F55EB6">
        <w:t xml:space="preserve">  тренер</w:t>
      </w:r>
      <w:r w:rsidR="00D7755F">
        <w:t>а</w:t>
      </w:r>
      <w:r w:rsidRPr="00F55EB6">
        <w:t>-преподавател</w:t>
      </w:r>
      <w:r w:rsidR="00D7755F">
        <w:t>я</w:t>
      </w:r>
      <w:r w:rsidRPr="00F55EB6">
        <w:t xml:space="preserve">  вновь принятые на работу</w:t>
      </w:r>
      <w:r w:rsidR="00D7755F">
        <w:t>:</w:t>
      </w:r>
      <w:proofErr w:type="gramEnd"/>
      <w:r w:rsidRPr="00F55EB6">
        <w:t xml:space="preserve"> Куриц</w:t>
      </w:r>
      <w:r w:rsidR="009E3A98">
        <w:t>ы</w:t>
      </w:r>
      <w:r w:rsidRPr="00F55EB6">
        <w:t xml:space="preserve">на Валентина Борисовна, </w:t>
      </w:r>
      <w:r w:rsidR="00234162">
        <w:t>Рахимов Рауфджон Хикматуллоевич, Фролова Ольга Викторовна</w:t>
      </w:r>
      <w:r w:rsidRPr="00F55EB6">
        <w:t>.</w:t>
      </w:r>
    </w:p>
    <w:p w:rsidR="009E3A98" w:rsidRDefault="0031188F" w:rsidP="0031188F">
      <w:pPr>
        <w:jc w:val="both"/>
        <w:rPr>
          <w:b/>
        </w:rPr>
      </w:pPr>
      <w:r w:rsidRPr="00F55EB6">
        <w:rPr>
          <w:b/>
        </w:rPr>
        <w:t xml:space="preserve">     </w:t>
      </w:r>
    </w:p>
    <w:p w:rsidR="0031188F" w:rsidRDefault="0031188F" w:rsidP="009E3A98">
      <w:pPr>
        <w:ind w:firstLine="567"/>
        <w:jc w:val="both"/>
        <w:rPr>
          <w:b/>
        </w:rPr>
      </w:pPr>
      <w:r w:rsidRPr="00F55EB6">
        <w:rPr>
          <w:b/>
        </w:rPr>
        <w:t>Прошли</w:t>
      </w:r>
      <w:r w:rsidR="00234162">
        <w:rPr>
          <w:b/>
        </w:rPr>
        <w:t xml:space="preserve">  курсовую переподготовку в 202</w:t>
      </w:r>
      <w:r w:rsidR="00D13AD4">
        <w:rPr>
          <w:b/>
        </w:rPr>
        <w:t>3</w:t>
      </w:r>
      <w:r w:rsidR="00234162">
        <w:rPr>
          <w:b/>
        </w:rPr>
        <w:t>-2024</w:t>
      </w:r>
      <w:r w:rsidR="00234FF3">
        <w:rPr>
          <w:b/>
        </w:rPr>
        <w:t xml:space="preserve"> </w:t>
      </w:r>
      <w:r w:rsidRPr="00F55EB6">
        <w:rPr>
          <w:b/>
        </w:rPr>
        <w:t>году:</w:t>
      </w:r>
      <w:r w:rsidR="00D13AD4">
        <w:rPr>
          <w:b/>
        </w:rPr>
        <w:t xml:space="preserve"> 0 человек.</w:t>
      </w:r>
    </w:p>
    <w:p w:rsidR="007860C7" w:rsidRPr="00F55EB6" w:rsidRDefault="00D13AD4" w:rsidP="0031188F">
      <w:pPr>
        <w:jc w:val="both"/>
      </w:pPr>
      <w:r w:rsidRPr="00D13AD4">
        <w:t>Не набраны группы в КРИПКиПРО</w:t>
      </w:r>
    </w:p>
    <w:p w:rsidR="0031188F" w:rsidRPr="00F55EB6" w:rsidRDefault="0031188F" w:rsidP="0031188F">
      <w:pPr>
        <w:jc w:val="both"/>
      </w:pPr>
    </w:p>
    <w:p w:rsidR="0031188F" w:rsidRPr="00F55EB6" w:rsidRDefault="00980450" w:rsidP="0031188F">
      <w:pPr>
        <w:jc w:val="both"/>
      </w:pPr>
      <w:r>
        <w:t xml:space="preserve">Гракова Н.А., </w:t>
      </w:r>
      <w:r w:rsidR="00261CD3">
        <w:t>Демчук А.Ю</w:t>
      </w:r>
      <w:r w:rsidR="0031188F" w:rsidRPr="00F55EB6">
        <w:t xml:space="preserve">. участники областного </w:t>
      </w:r>
      <w:proofErr w:type="gramStart"/>
      <w:r w:rsidR="0031188F" w:rsidRPr="00F55EB6">
        <w:t>семинара-совещания руководителей учреждений дополнительного образования детей</w:t>
      </w:r>
      <w:proofErr w:type="gramEnd"/>
      <w:r w:rsidR="0031188F" w:rsidRPr="00F55EB6">
        <w:t xml:space="preserve"> физкультурно-спортивной направленности руководителей </w:t>
      </w:r>
      <w:r w:rsidR="009E3A98" w:rsidRPr="00F55EB6">
        <w:t>методических</w:t>
      </w:r>
      <w:r w:rsidR="0031188F" w:rsidRPr="00F55EB6">
        <w:t xml:space="preserve"> объединений учителей физической культуры Кемеровской области. </w:t>
      </w:r>
    </w:p>
    <w:p w:rsidR="0031188F" w:rsidRPr="00F55EB6" w:rsidRDefault="002B3396" w:rsidP="0031188F">
      <w:pPr>
        <w:jc w:val="both"/>
      </w:pPr>
      <w:r>
        <w:t>Получил</w:t>
      </w:r>
      <w:r w:rsidR="00D13AD4">
        <w:t>и</w:t>
      </w:r>
      <w:r>
        <w:t xml:space="preserve"> в 202</w:t>
      </w:r>
      <w:r w:rsidR="00234162">
        <w:t>4</w:t>
      </w:r>
      <w:r w:rsidR="00230CFC">
        <w:t xml:space="preserve"> </w:t>
      </w:r>
      <w:r w:rsidR="009E3A98">
        <w:t xml:space="preserve">году, </w:t>
      </w:r>
      <w:r>
        <w:t>Высшую</w:t>
      </w:r>
      <w:r w:rsidR="0031188F" w:rsidRPr="00F55EB6">
        <w:t xml:space="preserve"> квалификационную категорию </w:t>
      </w:r>
      <w:r w:rsidR="00D818CA">
        <w:t>Шураков Андрей Владимирови</w:t>
      </w:r>
      <w:r w:rsidR="00D13AD4">
        <w:t>ч, Петрухин Виталий Иванович.</w:t>
      </w:r>
    </w:p>
    <w:p w:rsidR="000D66D9" w:rsidRDefault="0031188F" w:rsidP="00311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1188F" w:rsidRPr="000061FA" w:rsidRDefault="0031188F" w:rsidP="000D66D9">
      <w:pPr>
        <w:jc w:val="center"/>
      </w:pPr>
      <w:r w:rsidRPr="000061FA">
        <w:rPr>
          <w:b/>
        </w:rPr>
        <w:t>Работники, имеющие отличия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1843"/>
        <w:gridCol w:w="3787"/>
        <w:gridCol w:w="1683"/>
      </w:tblGrid>
      <w:tr w:rsidR="0031188F" w:rsidRPr="000061FA" w:rsidTr="000D5F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ФИО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Награда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Год получения</w:t>
            </w:r>
          </w:p>
        </w:tc>
      </w:tr>
      <w:tr w:rsidR="0031188F" w:rsidRPr="000061FA" w:rsidTr="000D5FC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 w:rsidP="00F7746B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Зайцев С.В.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 xml:space="preserve">Почетный работник общего образования РФ      </w:t>
            </w:r>
          </w:p>
          <w:p w:rsidR="0031188F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  <w:p w:rsidR="00CA4E21" w:rsidRDefault="00CA4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и Н КО Благодарственное письмо</w:t>
            </w:r>
          </w:p>
          <w:p w:rsidR="00CA4E21" w:rsidRDefault="00CA4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веру и добро»</w:t>
            </w:r>
          </w:p>
          <w:p w:rsidR="00CA4E21" w:rsidRDefault="00CA4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достойное воспитание детей»</w:t>
            </w:r>
          </w:p>
          <w:p w:rsidR="00CA4E21" w:rsidRDefault="00CA4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особый вклад в развитие Кузбасса 3 степени»</w:t>
            </w:r>
          </w:p>
          <w:p w:rsidR="00D25CCD" w:rsidRPr="000061FA" w:rsidRDefault="00D25C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УО администрации Промышленновского муниципального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2008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2009</w:t>
            </w:r>
          </w:p>
          <w:p w:rsidR="00CA4E21" w:rsidRDefault="00CA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A4E21" w:rsidRDefault="00CA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CA4E21" w:rsidRDefault="00CA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CA4E21" w:rsidRDefault="00CA4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D25CCD" w:rsidRDefault="00D25CCD">
            <w:pPr>
              <w:jc w:val="center"/>
              <w:rPr>
                <w:sz w:val="20"/>
                <w:szCs w:val="20"/>
              </w:rPr>
            </w:pPr>
          </w:p>
          <w:p w:rsidR="00D25CCD" w:rsidRPr="000061FA" w:rsidRDefault="00D2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1188F" w:rsidRPr="000061FA" w:rsidTr="000D5F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F" w:rsidRPr="000061FA" w:rsidRDefault="003118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 w:rsidP="00F7746B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Брайко П.Г.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Мастер спорта СССР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Заслуженный тренер РСФСР</w:t>
            </w:r>
          </w:p>
          <w:p w:rsidR="0031188F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Отличник физической культуры и спорта</w:t>
            </w:r>
          </w:p>
          <w:p w:rsidR="00261CD3" w:rsidRDefault="00261C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Почетный динамовец</w:t>
            </w:r>
          </w:p>
          <w:p w:rsidR="00261CD3" w:rsidRPr="000061FA" w:rsidRDefault="00261C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 «Почетный работник сферы образования РФ»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1968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1979</w:t>
            </w:r>
          </w:p>
          <w:p w:rsidR="0031188F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1997</w:t>
            </w:r>
          </w:p>
          <w:p w:rsidR="00261CD3" w:rsidRDefault="00261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261CD3" w:rsidRDefault="00261CD3">
            <w:pPr>
              <w:jc w:val="center"/>
              <w:rPr>
                <w:sz w:val="20"/>
                <w:szCs w:val="20"/>
              </w:rPr>
            </w:pPr>
          </w:p>
          <w:p w:rsidR="00261CD3" w:rsidRPr="000061FA" w:rsidRDefault="00261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1188F" w:rsidRPr="000061FA" w:rsidTr="000D5FC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 w:rsidP="00F7746B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Гракова Н.А.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Благодарственное письмо департамента образования и науки Кемеровской области ГОУ ДОД «Обл. ДЮСШ»</w:t>
            </w:r>
          </w:p>
          <w:p w:rsidR="0031188F" w:rsidRPr="000061FA" w:rsidRDefault="0031188F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Благодарственное письмо департамента образован</w:t>
            </w:r>
            <w:r w:rsidR="009E3A98" w:rsidRPr="000061FA">
              <w:rPr>
                <w:sz w:val="20"/>
                <w:szCs w:val="20"/>
              </w:rPr>
              <w:t>ия и науки Кемеровской области</w:t>
            </w:r>
            <w:r w:rsidRPr="000061FA">
              <w:rPr>
                <w:sz w:val="20"/>
                <w:szCs w:val="20"/>
              </w:rPr>
              <w:t>.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Почетная грамота ДО и Н Кемеровской  области</w:t>
            </w:r>
          </w:p>
          <w:p w:rsidR="0031188F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Благодарственное письмо ДО и Н Кемеровской области  и Областной ДЮСШ</w:t>
            </w:r>
          </w:p>
          <w:p w:rsidR="00D76B01" w:rsidRDefault="00D76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«За служение Кузбассу»</w:t>
            </w:r>
          </w:p>
          <w:p w:rsidR="00D76B01" w:rsidRDefault="00D76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УО администрации Промышленновского муниципального района</w:t>
            </w:r>
          </w:p>
          <w:p w:rsidR="00D76B01" w:rsidRDefault="00D76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председателя Совета по вопросам попечительства в социальной сфере Кузбасса</w:t>
            </w:r>
          </w:p>
          <w:p w:rsidR="008212D0" w:rsidRPr="000061FA" w:rsidRDefault="00821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Министерства просвещения Российской Федерации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2016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2017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2017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</w:p>
          <w:p w:rsidR="0031188F" w:rsidRDefault="0031188F" w:rsidP="00D76B01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</w:t>
            </w:r>
            <w:r w:rsidR="00D76B01">
              <w:rPr>
                <w:sz w:val="20"/>
                <w:szCs w:val="20"/>
              </w:rPr>
              <w:t>9</w:t>
            </w:r>
          </w:p>
          <w:p w:rsidR="00D76B01" w:rsidRDefault="00D76B01">
            <w:pPr>
              <w:jc w:val="center"/>
              <w:rPr>
                <w:sz w:val="20"/>
                <w:szCs w:val="20"/>
              </w:rPr>
            </w:pPr>
          </w:p>
          <w:p w:rsidR="00D76B01" w:rsidRDefault="00D76B01">
            <w:pPr>
              <w:jc w:val="center"/>
              <w:rPr>
                <w:sz w:val="20"/>
                <w:szCs w:val="20"/>
              </w:rPr>
            </w:pP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</w:p>
          <w:p w:rsidR="00D76B01" w:rsidRDefault="00D76B01" w:rsidP="00D7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212D0" w:rsidRDefault="008212D0" w:rsidP="00D76B01">
            <w:pPr>
              <w:jc w:val="center"/>
              <w:rPr>
                <w:sz w:val="20"/>
                <w:szCs w:val="20"/>
              </w:rPr>
            </w:pPr>
          </w:p>
          <w:p w:rsidR="008212D0" w:rsidRDefault="008212D0" w:rsidP="00D76B01">
            <w:pPr>
              <w:jc w:val="center"/>
              <w:rPr>
                <w:sz w:val="20"/>
                <w:szCs w:val="20"/>
              </w:rPr>
            </w:pPr>
          </w:p>
          <w:p w:rsidR="008212D0" w:rsidRPr="000061FA" w:rsidRDefault="008212D0" w:rsidP="00D7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1188F" w:rsidRPr="000061FA" w:rsidTr="000D5F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8F" w:rsidRPr="000061FA" w:rsidRDefault="003118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D65320" w:rsidP="00F7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Прудникова </w:t>
            </w:r>
            <w:r w:rsidR="0031188F" w:rsidRPr="000061FA">
              <w:rPr>
                <w:sz w:val="20"/>
                <w:szCs w:val="20"/>
              </w:rPr>
              <w:t>Т.В.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 xml:space="preserve">Благодарственное письмо департамента образования и науки Кемеровской области ГОУ ДОД « </w:t>
            </w:r>
            <w:proofErr w:type="gramStart"/>
            <w:r w:rsidRPr="000061FA">
              <w:rPr>
                <w:sz w:val="20"/>
                <w:szCs w:val="20"/>
              </w:rPr>
              <w:t>Обл</w:t>
            </w:r>
            <w:proofErr w:type="gramEnd"/>
            <w:r w:rsidRPr="000061FA">
              <w:rPr>
                <w:sz w:val="20"/>
                <w:szCs w:val="20"/>
              </w:rPr>
              <w:t xml:space="preserve"> ДЮСШ»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Грамота департамента образования и науки К</w:t>
            </w:r>
            <w:r w:rsidR="009E3A98" w:rsidRPr="000061FA">
              <w:rPr>
                <w:sz w:val="20"/>
                <w:szCs w:val="20"/>
              </w:rPr>
              <w:t xml:space="preserve">емеровской области ГОУ ДОД «Обл. </w:t>
            </w:r>
            <w:r w:rsidRPr="000061FA">
              <w:rPr>
                <w:sz w:val="20"/>
                <w:szCs w:val="20"/>
              </w:rPr>
              <w:t>ДЮСШ»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Почетная грамота ГОУ ДОД «Обл</w:t>
            </w:r>
            <w:r w:rsidR="009E3A98" w:rsidRPr="000061FA">
              <w:rPr>
                <w:sz w:val="20"/>
                <w:szCs w:val="20"/>
              </w:rPr>
              <w:t xml:space="preserve">. </w:t>
            </w:r>
            <w:r w:rsidRPr="000061FA">
              <w:rPr>
                <w:sz w:val="20"/>
                <w:szCs w:val="20"/>
              </w:rPr>
              <w:t xml:space="preserve">ДЮСШ» 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Сертификат участника областного этапа Всероссийского конкурса педагогов ДО «Сердце отдаю детям»</w:t>
            </w:r>
          </w:p>
          <w:p w:rsidR="0031188F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Почетная грамота КРИПКиПРО</w:t>
            </w:r>
          </w:p>
          <w:p w:rsidR="00D65320" w:rsidRPr="000061FA" w:rsidRDefault="00D653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администрации Промышленновского района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2011,2012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 xml:space="preserve">         2010</w:t>
            </w:r>
          </w:p>
          <w:p w:rsidR="0031188F" w:rsidRPr="000061FA" w:rsidRDefault="0031188F">
            <w:pPr>
              <w:rPr>
                <w:sz w:val="20"/>
                <w:szCs w:val="20"/>
              </w:rPr>
            </w:pPr>
          </w:p>
          <w:p w:rsidR="0031188F" w:rsidRPr="000061FA" w:rsidRDefault="0031188F">
            <w:pPr>
              <w:rPr>
                <w:sz w:val="20"/>
                <w:szCs w:val="20"/>
              </w:rPr>
            </w:pPr>
          </w:p>
          <w:p w:rsidR="0031188F" w:rsidRPr="000061FA" w:rsidRDefault="0031188F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 xml:space="preserve">   2011, 2016</w:t>
            </w:r>
          </w:p>
          <w:p w:rsidR="0031188F" w:rsidRPr="000061FA" w:rsidRDefault="0031188F">
            <w:pPr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2012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2014</w:t>
            </w:r>
          </w:p>
          <w:p w:rsidR="00D65320" w:rsidRPr="000061FA" w:rsidRDefault="00D65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31188F" w:rsidRPr="000061FA" w:rsidTr="000D5F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188F" w:rsidRPr="000061FA" w:rsidRDefault="003118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 w:rsidP="00F7746B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Свиридов А.С.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Диплом Администрации Кемеровской области</w:t>
            </w:r>
          </w:p>
          <w:p w:rsidR="0031188F" w:rsidRPr="000061FA" w:rsidRDefault="0031188F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Благодарность департамента образования и науки Кемеровской области ГОУ ДОД «Обл</w:t>
            </w:r>
            <w:r w:rsidR="009E3A98" w:rsidRPr="000061FA">
              <w:rPr>
                <w:sz w:val="20"/>
                <w:szCs w:val="20"/>
              </w:rPr>
              <w:t xml:space="preserve">. </w:t>
            </w:r>
            <w:r w:rsidRPr="000061FA">
              <w:rPr>
                <w:sz w:val="20"/>
                <w:szCs w:val="20"/>
              </w:rPr>
              <w:t>ДЮСШ»  Почетная грамота Коллегии Администрации Кемеровской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2007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2010</w:t>
            </w: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</w:p>
          <w:p w:rsidR="0031188F" w:rsidRPr="000061FA" w:rsidRDefault="0031188F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2013</w:t>
            </w:r>
          </w:p>
        </w:tc>
      </w:tr>
      <w:tr w:rsidR="00AC5902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902" w:rsidRPr="000061FA" w:rsidRDefault="00AC59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02" w:rsidRPr="000061FA" w:rsidRDefault="00AC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02" w:rsidRPr="00AC5902" w:rsidRDefault="00AC5902" w:rsidP="00F7746B">
            <w:pPr>
              <w:rPr>
                <w:sz w:val="20"/>
                <w:szCs w:val="20"/>
                <w:highlight w:val="yellow"/>
              </w:rPr>
            </w:pPr>
            <w:r w:rsidRPr="00230CFC">
              <w:rPr>
                <w:sz w:val="20"/>
                <w:szCs w:val="20"/>
              </w:rPr>
              <w:t>Брайко Р.П.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Pr="000061FA" w:rsidRDefault="00AC5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Губернатора Кузбасса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Pr="000061FA" w:rsidRDefault="00AC5902" w:rsidP="009B3168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</w:tr>
      <w:tr w:rsidR="00AC5902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902" w:rsidRPr="000061FA" w:rsidRDefault="00AC59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Default="00AC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Default="00AC5902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Default="00AC59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Промышленновского  муниципального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02" w:rsidRPr="000061FA" w:rsidRDefault="00AC5902" w:rsidP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</w:tr>
      <w:tr w:rsidR="000D5FCC" w:rsidRPr="000061FA" w:rsidTr="009D3DA6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FCC" w:rsidRPr="000061FA" w:rsidRDefault="000D5FC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C" w:rsidRPr="000061FA" w:rsidRDefault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C" w:rsidRPr="000061FA" w:rsidRDefault="000D5FCC" w:rsidP="00F7746B">
            <w:pPr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Боровков А.Г.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C" w:rsidRPr="000061FA" w:rsidRDefault="000D5FCC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Медаль «За веру и добро»</w:t>
            </w:r>
          </w:p>
          <w:p w:rsidR="000D5FCC" w:rsidRPr="000061FA" w:rsidRDefault="000D5FCC">
            <w:pPr>
              <w:jc w:val="both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Медаль «За достойное воспитание детей»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CC" w:rsidRPr="000061FA" w:rsidRDefault="000D5FCC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2005</w:t>
            </w:r>
          </w:p>
          <w:p w:rsidR="000D5FCC" w:rsidRPr="000061FA" w:rsidRDefault="000D5FCC">
            <w:pPr>
              <w:jc w:val="center"/>
              <w:rPr>
                <w:sz w:val="20"/>
                <w:szCs w:val="20"/>
              </w:rPr>
            </w:pPr>
            <w:r w:rsidRPr="000061FA">
              <w:rPr>
                <w:sz w:val="20"/>
                <w:szCs w:val="20"/>
              </w:rPr>
              <w:t>2010</w:t>
            </w:r>
          </w:p>
        </w:tc>
      </w:tr>
      <w:tr w:rsidR="009D3DA6" w:rsidRPr="000061FA" w:rsidTr="0040626B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3DA6" w:rsidRPr="000061FA" w:rsidRDefault="009D3D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6" w:rsidRPr="000061FA" w:rsidRDefault="009B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6" w:rsidRPr="000061FA" w:rsidRDefault="009D3DA6" w:rsidP="00F7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Шураков А.В.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6" w:rsidRDefault="00FA72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администрации </w:t>
            </w:r>
            <w:r w:rsidR="009D3DA6" w:rsidRPr="000061FA">
              <w:rPr>
                <w:sz w:val="20"/>
                <w:szCs w:val="20"/>
              </w:rPr>
              <w:t xml:space="preserve"> Кемеровской области</w:t>
            </w:r>
          </w:p>
          <w:p w:rsidR="0040626B" w:rsidRDefault="00406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Промышленновского района</w:t>
            </w:r>
          </w:p>
          <w:p w:rsidR="00230CFC" w:rsidRPr="000061FA" w:rsidRDefault="0023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Наградной знак «Молодость и профессионализм» Министерства просвещения Российской Федерации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6" w:rsidRDefault="009D3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0626B" w:rsidRDefault="0040626B">
            <w:pPr>
              <w:jc w:val="center"/>
              <w:rPr>
                <w:sz w:val="20"/>
                <w:szCs w:val="20"/>
              </w:rPr>
            </w:pPr>
          </w:p>
          <w:p w:rsidR="0040626B" w:rsidRDefault="0040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0626B" w:rsidRDefault="0040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30CFC" w:rsidRPr="000061FA" w:rsidRDefault="0023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4D8" w:rsidRPr="00230CFC" w:rsidRDefault="009B24D8">
            <w:pPr>
              <w:jc w:val="center"/>
              <w:rPr>
                <w:sz w:val="20"/>
                <w:szCs w:val="20"/>
              </w:rPr>
            </w:pPr>
            <w:r w:rsidRPr="00230CF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4D8" w:rsidRPr="00230CFC" w:rsidRDefault="009B24D8" w:rsidP="00F7746B">
            <w:pPr>
              <w:rPr>
                <w:sz w:val="20"/>
                <w:szCs w:val="20"/>
              </w:rPr>
            </w:pPr>
            <w:r w:rsidRPr="00230CFC">
              <w:rPr>
                <w:sz w:val="20"/>
                <w:szCs w:val="20"/>
              </w:rPr>
              <w:t>Кирсанова Н.Д.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Промышленновского района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ГУДО Кузбасский цент физического воспитания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Промышленновского муниципального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Кузбасса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ГУДО Кузбасского центра физического воспитания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Промышленновского муниципального округа «За вклад в развитие округа»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</w:tr>
      <w:tr w:rsidR="009B24D8" w:rsidRPr="000061FA" w:rsidTr="00536F9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4D8" w:rsidRPr="000061FA" w:rsidRDefault="009B2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9B24D8" w:rsidP="00F7746B">
            <w:pPr>
              <w:rPr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E243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Медаль «За достойное воспитание детей» Постановлением Губернатора Кемеровской области А.Г. Тулеев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D8" w:rsidRDefault="00E2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2010г. </w:t>
            </w:r>
          </w:p>
        </w:tc>
      </w:tr>
      <w:tr w:rsidR="0040626B" w:rsidRPr="000061FA" w:rsidTr="00CE43E9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26B" w:rsidRPr="000061FA" w:rsidRDefault="004062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B" w:rsidRDefault="0040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B" w:rsidRDefault="0040626B" w:rsidP="00F7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Курицына В.Б.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B" w:rsidRDefault="004062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администрации Промышленновского района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6B" w:rsidRDefault="0040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CE43E9" w:rsidRPr="000061FA" w:rsidTr="00230CF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3E9" w:rsidRPr="000061FA" w:rsidRDefault="00CE43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E9" w:rsidRDefault="00CE4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E9" w:rsidRDefault="00CE43E9" w:rsidP="00F7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Демчук А.Ю.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E9" w:rsidRDefault="00CE43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Управления образования Промышле</w:t>
            </w:r>
            <w:r w:rsidR="00230CFC">
              <w:rPr>
                <w:sz w:val="20"/>
                <w:szCs w:val="20"/>
              </w:rPr>
              <w:t>нновского муниципального округа,</w:t>
            </w:r>
          </w:p>
          <w:p w:rsidR="00230CFC" w:rsidRDefault="0023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 Главы Промышленновского муниципального округа, за многолетний добросовестный труд, высокий профессионализм, вклад в развитие системы образования Промышленновского муниципального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E9" w:rsidRDefault="00CE4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230CFC" w:rsidRDefault="0023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230CFC" w:rsidRPr="000061FA" w:rsidTr="000D5FCC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FC" w:rsidRPr="000061FA" w:rsidRDefault="00230C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C" w:rsidRDefault="0023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C" w:rsidRDefault="00230CFC" w:rsidP="00F77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Толстых М.Н.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C" w:rsidRDefault="0023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Управления образования администрации Промышленновского муниципального округа за добросовестный труд, большой личный вклад в развитие системы образования Промышленновского муниципального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C" w:rsidRDefault="0023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</w:tbl>
    <w:p w:rsidR="0031188F" w:rsidRDefault="0031188F" w:rsidP="0031188F">
      <w:pPr>
        <w:ind w:left="-935" w:firstLine="935"/>
      </w:pPr>
    </w:p>
    <w:p w:rsidR="0031188F" w:rsidRPr="00F55EB6" w:rsidRDefault="0031188F" w:rsidP="00D7611E">
      <w:pPr>
        <w:ind w:firstLine="567"/>
        <w:jc w:val="both"/>
      </w:pPr>
      <w:r>
        <w:rPr>
          <w:sz w:val="28"/>
          <w:szCs w:val="28"/>
        </w:rPr>
        <w:t xml:space="preserve">   </w:t>
      </w:r>
      <w:r w:rsidRPr="00F55EB6">
        <w:t>Тренерско-преподавательский состав укомплектован полностью. Собственных оздоровительных лагерей нет, восп</w:t>
      </w:r>
      <w:r w:rsidR="009D5F0E" w:rsidRPr="00F55EB6">
        <w:t xml:space="preserve">итанники отдыхали на базе </w:t>
      </w:r>
      <w:r w:rsidR="00A75441" w:rsidRPr="00F55EB6">
        <w:rPr>
          <w:color w:val="000000"/>
        </w:rPr>
        <w:t>оздоровительной базы Кузнецк</w:t>
      </w:r>
      <w:r w:rsidR="00F8692B" w:rsidRPr="00F55EB6">
        <w:rPr>
          <w:color w:val="000000"/>
        </w:rPr>
        <w:t>ий Алатау (Но</w:t>
      </w:r>
      <w:r w:rsidR="00D7611E">
        <w:rPr>
          <w:color w:val="000000"/>
        </w:rPr>
        <w:t xml:space="preserve">вокузнецкий район), санаторий </w:t>
      </w:r>
      <w:r w:rsidR="002C11DC">
        <w:rPr>
          <w:color w:val="000000"/>
        </w:rPr>
        <w:t>«Танай», оздоровительный палаточный лагерь «Березка».</w:t>
      </w:r>
    </w:p>
    <w:p w:rsidR="0031188F" w:rsidRPr="00F55EB6" w:rsidRDefault="0031188F" w:rsidP="00CA7D63">
      <w:pPr>
        <w:ind w:firstLine="567"/>
        <w:jc w:val="both"/>
        <w:rPr>
          <w:b/>
        </w:rPr>
      </w:pPr>
      <w:r w:rsidRPr="00F55EB6">
        <w:rPr>
          <w:b/>
        </w:rPr>
        <w:t>Патриотическое воспитание</w:t>
      </w:r>
      <w:r w:rsidR="00CA7D63" w:rsidRPr="00F55EB6">
        <w:rPr>
          <w:b/>
        </w:rPr>
        <w:t>.</w:t>
      </w:r>
    </w:p>
    <w:p w:rsidR="0031188F" w:rsidRPr="00F55EB6" w:rsidRDefault="0031188F" w:rsidP="00D7611E">
      <w:pPr>
        <w:ind w:firstLine="567"/>
        <w:jc w:val="both"/>
        <w:rPr>
          <w:color w:val="FF0000"/>
        </w:rPr>
      </w:pPr>
      <w:r w:rsidRPr="00F55EB6">
        <w:rPr>
          <w:color w:val="FF0000"/>
        </w:rPr>
        <w:t xml:space="preserve">    </w:t>
      </w:r>
      <w:r w:rsidRPr="00F55EB6">
        <w:t>Решение задач патриотического воспитания возможно только через интеграцию деятельности общеобразовательных школ и учреждений дополнительного образования. Эта  работа проводилась по плану в тесном сотрудничестве с семьей, школами, администрацией Плотниковского сельского поселения, детским</w:t>
      </w:r>
      <w:r w:rsidR="00EA046B" w:rsidRPr="00F55EB6">
        <w:t>и садами</w:t>
      </w:r>
      <w:r w:rsidRPr="00F55EB6">
        <w:t xml:space="preserve">, социальными педагогами школ в работе с детьми «группы риска». В патриотическом воспитании доминирует эмоционально-чувственный компонент, а источником чувств является пережитая эмоция. Поэтому фактором развития патриотических чувств должна стать целенаправленно созданная ситуация, когда ребенок переживает гордость за своих близких, за коллектив, за совместный успех и достижения товарищей. </w:t>
      </w:r>
    </w:p>
    <w:p w:rsidR="0031188F" w:rsidRPr="00F55EB6" w:rsidRDefault="0031188F" w:rsidP="0031188F">
      <w:pPr>
        <w:jc w:val="both"/>
      </w:pPr>
      <w:r w:rsidRPr="00F55EB6">
        <w:t xml:space="preserve"> Следует подчеркнуть, что работа по патриотическому воспитанию проводилась и в процессе учебно-тренировочных занятий, соревнований, а также в свободное от занятий время, посредством проведения разъяснительной работы о моральном облике спортсмена, пропаганды славных традиций спорта, привлечение обучающихся и их родителей к организации спортивно-массовой работы в поселке, районе, приобретении опыта в судействе. Именно спортивные праздники, соревнования и конкурсы остаются в памяти наших воспитанников. </w:t>
      </w:r>
    </w:p>
    <w:p w:rsidR="0031188F" w:rsidRPr="00F55EB6" w:rsidRDefault="0031188F" w:rsidP="0031188F">
      <w:pPr>
        <w:jc w:val="both"/>
      </w:pPr>
      <w:r w:rsidRPr="00F55EB6">
        <w:t xml:space="preserve">          В течение учебного</w:t>
      </w:r>
      <w:r w:rsidR="00BC6AEF" w:rsidRPr="00F55EB6">
        <w:t xml:space="preserve"> года проведены внутри</w:t>
      </w:r>
      <w:r w:rsidR="00EA046B" w:rsidRPr="00F55EB6">
        <w:t>-</w:t>
      </w:r>
      <w:r w:rsidR="00BC6AEF" w:rsidRPr="00F55EB6">
        <w:t>школьные,</w:t>
      </w:r>
      <w:r w:rsidRPr="00F55EB6">
        <w:t xml:space="preserve"> районные</w:t>
      </w:r>
      <w:r w:rsidR="00BC6AEF" w:rsidRPr="00F55EB6">
        <w:t>, областные</w:t>
      </w:r>
      <w:r w:rsidRPr="00F55EB6">
        <w:t xml:space="preserve"> соревнования по различным видам спорта, культивируемым в ДЮСШ.</w:t>
      </w:r>
      <w:r w:rsidR="00BC6AEF" w:rsidRPr="00F55EB6">
        <w:t xml:space="preserve"> </w:t>
      </w:r>
      <w:r w:rsidRPr="00F55EB6">
        <w:t xml:space="preserve"> Выездные соревнования различного уровня.</w:t>
      </w:r>
    </w:p>
    <w:p w:rsidR="00BC6AEF" w:rsidRPr="00F55EB6" w:rsidRDefault="00EA046B" w:rsidP="0031188F">
      <w:pPr>
        <w:jc w:val="both"/>
      </w:pPr>
      <w:r w:rsidRPr="00F55EB6">
        <w:t xml:space="preserve">          В 2020</w:t>
      </w:r>
      <w:r w:rsidR="00223084" w:rsidRPr="00F55EB6">
        <w:t xml:space="preserve"> </w:t>
      </w:r>
      <w:r w:rsidR="00BC6AEF" w:rsidRPr="00F55EB6">
        <w:t>г стартовала Областная  спартакиада среди школьников, «Кузбасская спортивная школьная лига»</w:t>
      </w:r>
      <w:r w:rsidR="002927D6">
        <w:t xml:space="preserve"> Промышленновский муниципальный округ занял 3 общекомандное место</w:t>
      </w:r>
      <w:r w:rsidR="00BC6AEF" w:rsidRPr="00F55EB6">
        <w:t>. На базе МБОУ ДО «ДЮСШ п.</w:t>
      </w:r>
      <w:r w:rsidR="00D7611E">
        <w:t xml:space="preserve"> </w:t>
      </w:r>
      <w:r w:rsidR="00BC6AEF" w:rsidRPr="00F55EB6">
        <w:t>Плотниково» пр</w:t>
      </w:r>
      <w:r w:rsidR="00830EA1">
        <w:t xml:space="preserve">оходят как </w:t>
      </w:r>
      <w:proofErr w:type="gramStart"/>
      <w:r w:rsidR="00830EA1">
        <w:t>Муниципальные</w:t>
      </w:r>
      <w:proofErr w:type="gramEnd"/>
      <w:r w:rsidR="00830EA1">
        <w:t xml:space="preserve"> так и Д</w:t>
      </w:r>
      <w:r w:rsidR="00BC6AEF" w:rsidRPr="00F55EB6">
        <w:t>ивизиональные соревнования по видам спорта КСШЛ.</w:t>
      </w:r>
    </w:p>
    <w:p w:rsidR="0031188F" w:rsidRPr="00F55EB6" w:rsidRDefault="00BC6AEF" w:rsidP="0031188F">
      <w:pPr>
        <w:jc w:val="both"/>
      </w:pPr>
      <w:r w:rsidRPr="00F55EB6">
        <w:t xml:space="preserve">         </w:t>
      </w:r>
      <w:r w:rsidR="0031188F" w:rsidRPr="00F55EB6">
        <w:t>Стал традиционным турнир по хоккею с шайбой среди сельских поселений Промышленновского района Кемеровской области, на приз Главы района, а также турнир по футболу среди дворовых команд п.</w:t>
      </w:r>
      <w:r w:rsidR="00D7611E">
        <w:t xml:space="preserve"> </w:t>
      </w:r>
      <w:r w:rsidR="0031188F" w:rsidRPr="00F55EB6">
        <w:t>Плотниково.</w:t>
      </w:r>
    </w:p>
    <w:p w:rsidR="0031188F" w:rsidRPr="00F55EB6" w:rsidRDefault="0031188F" w:rsidP="0031188F">
      <w:pPr>
        <w:jc w:val="both"/>
      </w:pPr>
      <w:r w:rsidRPr="00F55EB6">
        <w:t xml:space="preserve">           Совместно с учителями физической культуры и тренерами-преподавателями (работающими в школах района) проводятся массовые спортивные праздники:  </w:t>
      </w:r>
    </w:p>
    <w:p w:rsidR="0031188F" w:rsidRPr="00F55EB6" w:rsidRDefault="00830EA1" w:rsidP="0031188F">
      <w:pPr>
        <w:jc w:val="both"/>
      </w:pPr>
      <w:r>
        <w:t xml:space="preserve">   </w:t>
      </w:r>
      <w:r w:rsidR="0031188F" w:rsidRPr="00F55EB6">
        <w:t>- «Рождественские каникулы»;</w:t>
      </w:r>
    </w:p>
    <w:p w:rsidR="0031188F" w:rsidRPr="00F55EB6" w:rsidRDefault="0031188F" w:rsidP="0031188F">
      <w:pPr>
        <w:jc w:val="both"/>
      </w:pPr>
      <w:r w:rsidRPr="00F55EB6">
        <w:t xml:space="preserve">   - «День защиты детей»;</w:t>
      </w:r>
    </w:p>
    <w:p w:rsidR="0031188F" w:rsidRPr="00F55EB6" w:rsidRDefault="0031188F" w:rsidP="0031188F">
      <w:pPr>
        <w:jc w:val="both"/>
      </w:pPr>
      <w:r w:rsidRPr="00F55EB6">
        <w:t xml:space="preserve">   - «День поселка»;</w:t>
      </w:r>
    </w:p>
    <w:p w:rsidR="0031188F" w:rsidRPr="00F55EB6" w:rsidRDefault="0031188F" w:rsidP="0031188F">
      <w:pPr>
        <w:jc w:val="both"/>
      </w:pPr>
      <w:r w:rsidRPr="00F55EB6">
        <w:t xml:space="preserve">   - «Вьюговей» - февраль – художественно-спортивные праздники для жителей поселка и района;</w:t>
      </w:r>
    </w:p>
    <w:p w:rsidR="0031188F" w:rsidRPr="00F55EB6" w:rsidRDefault="0031188F" w:rsidP="0031188F">
      <w:pPr>
        <w:jc w:val="both"/>
      </w:pPr>
      <w:r w:rsidRPr="00F55EB6">
        <w:t xml:space="preserve">   - «Дни открытых дверей» по различным видам спорта;</w:t>
      </w:r>
    </w:p>
    <w:p w:rsidR="0031188F" w:rsidRPr="00F55EB6" w:rsidRDefault="0031188F" w:rsidP="0031188F">
      <w:pPr>
        <w:jc w:val="both"/>
      </w:pPr>
      <w:r w:rsidRPr="00F55EB6">
        <w:t xml:space="preserve">   - «День здоровья»  (для взрослых и детей);</w:t>
      </w:r>
    </w:p>
    <w:p w:rsidR="0031188F" w:rsidRPr="00F55EB6" w:rsidRDefault="0031188F" w:rsidP="0031188F">
      <w:pPr>
        <w:jc w:val="both"/>
      </w:pPr>
      <w:r w:rsidRPr="00F55EB6">
        <w:t xml:space="preserve">   - «День физкультурника»;</w:t>
      </w:r>
    </w:p>
    <w:p w:rsidR="0031188F" w:rsidRPr="00F55EB6" w:rsidRDefault="0031188F" w:rsidP="0031188F">
      <w:pPr>
        <w:jc w:val="both"/>
      </w:pPr>
      <w:r w:rsidRPr="00F55EB6">
        <w:t xml:space="preserve">   - «Всероссийская акция «Я выбираю спорт как альтернативу    пагубным привычкам – ноября»;</w:t>
      </w:r>
    </w:p>
    <w:p w:rsidR="0031188F" w:rsidRPr="00F55EB6" w:rsidRDefault="0031188F" w:rsidP="0031188F">
      <w:pPr>
        <w:jc w:val="both"/>
      </w:pPr>
      <w:r w:rsidRPr="00F55EB6">
        <w:t xml:space="preserve">     - «Весёлые гонки», спортивный праздник, посвященный началу учебного года»;</w:t>
      </w:r>
    </w:p>
    <w:p w:rsidR="0031188F" w:rsidRPr="00F55EB6" w:rsidRDefault="0031188F" w:rsidP="0031188F">
      <w:pPr>
        <w:jc w:val="both"/>
      </w:pPr>
      <w:r w:rsidRPr="00F55EB6">
        <w:t xml:space="preserve">   - «День защитника Отечества» - для мальчиков, «8-е Марта» - для девочек;</w:t>
      </w:r>
    </w:p>
    <w:p w:rsidR="0031188F" w:rsidRPr="00F55EB6" w:rsidRDefault="0031188F" w:rsidP="0031188F">
      <w:pPr>
        <w:jc w:val="both"/>
      </w:pPr>
      <w:r w:rsidRPr="00F55EB6">
        <w:t>Проводились беседы:</w:t>
      </w:r>
    </w:p>
    <w:p w:rsidR="0031188F" w:rsidRPr="00F55EB6" w:rsidRDefault="0031188F" w:rsidP="0031188F">
      <w:pPr>
        <w:jc w:val="both"/>
      </w:pPr>
      <w:r w:rsidRPr="00F55EB6">
        <w:t xml:space="preserve">   - «Правила для обучающихся ДЮСШ»;</w:t>
      </w:r>
    </w:p>
    <w:p w:rsidR="0031188F" w:rsidRPr="00F55EB6" w:rsidRDefault="0031188F" w:rsidP="0031188F">
      <w:pPr>
        <w:jc w:val="both"/>
      </w:pPr>
      <w:r w:rsidRPr="00F55EB6">
        <w:t xml:space="preserve">   - «Соблюдение правил ТБ при проведении УТЗ»;</w:t>
      </w:r>
    </w:p>
    <w:p w:rsidR="0031188F" w:rsidRPr="00F55EB6" w:rsidRDefault="0031188F" w:rsidP="0031188F">
      <w:pPr>
        <w:jc w:val="both"/>
      </w:pPr>
      <w:r w:rsidRPr="00F55EB6">
        <w:t xml:space="preserve">   - «Оказание первой медицинской помощи»;</w:t>
      </w:r>
    </w:p>
    <w:p w:rsidR="0031188F" w:rsidRPr="00F55EB6" w:rsidRDefault="0031188F" w:rsidP="0031188F">
      <w:pPr>
        <w:jc w:val="both"/>
      </w:pPr>
      <w:r w:rsidRPr="00F55EB6">
        <w:t xml:space="preserve">   - «Олимпийское движение. История Олимпиад»;</w:t>
      </w:r>
    </w:p>
    <w:p w:rsidR="0031188F" w:rsidRPr="00F55EB6" w:rsidRDefault="0031188F" w:rsidP="0031188F">
      <w:pPr>
        <w:jc w:val="both"/>
      </w:pPr>
      <w:r w:rsidRPr="00F55EB6">
        <w:t xml:space="preserve">   - «ЗОЖ»;</w:t>
      </w:r>
    </w:p>
    <w:p w:rsidR="0031188F" w:rsidRPr="00F55EB6" w:rsidRDefault="0031188F" w:rsidP="0031188F">
      <w:pPr>
        <w:jc w:val="both"/>
      </w:pPr>
      <w:r w:rsidRPr="00F55EB6">
        <w:t xml:space="preserve">   - «Профилактика вредных привычек»;</w:t>
      </w:r>
    </w:p>
    <w:p w:rsidR="0031188F" w:rsidRPr="00F55EB6" w:rsidRDefault="0031188F" w:rsidP="0031188F">
      <w:pPr>
        <w:jc w:val="both"/>
      </w:pPr>
      <w:r w:rsidRPr="00F55EB6">
        <w:t xml:space="preserve">   - участвовали в показательных выступлениях к праздничным датам и областным соревнованиям;</w:t>
      </w:r>
    </w:p>
    <w:p w:rsidR="0031188F" w:rsidRPr="00F55EB6" w:rsidRDefault="0031188F" w:rsidP="0031188F">
      <w:pPr>
        <w:jc w:val="both"/>
      </w:pPr>
      <w:r w:rsidRPr="00F55EB6">
        <w:t xml:space="preserve">   - беседы по ТБ и правилам дорожного движения и  при поездках на соревнования в район и область.</w:t>
      </w:r>
    </w:p>
    <w:p w:rsidR="0031188F" w:rsidRPr="00F55EB6" w:rsidRDefault="0031188F" w:rsidP="0031188F">
      <w:pPr>
        <w:jc w:val="both"/>
      </w:pPr>
      <w:r w:rsidRPr="00F55EB6">
        <w:t xml:space="preserve">   Лучшим спортсменам – выпускникам на выпускном вечере вручается Свидетельство об окончании спортивной школы и Памятный адрес.</w:t>
      </w:r>
    </w:p>
    <w:p w:rsidR="0031188F" w:rsidRPr="00F55EB6" w:rsidRDefault="0031188F" w:rsidP="0031188F">
      <w:pPr>
        <w:jc w:val="both"/>
      </w:pPr>
      <w:r w:rsidRPr="00F55EB6">
        <w:t xml:space="preserve">В зимний  период   работа продолжается  в оздоровительных лагерях, организуется профильная смена в  </w:t>
      </w:r>
      <w:r w:rsidRPr="00F55EB6">
        <w:rPr>
          <w:color w:val="000000"/>
        </w:rPr>
        <w:t>«Детский оздоровительно-образовательный (профильный) центр «Сибирская сказка».</w:t>
      </w:r>
    </w:p>
    <w:p w:rsidR="00F8692B" w:rsidRPr="00F55EB6" w:rsidRDefault="002C2FE7" w:rsidP="0031188F">
      <w:pPr>
        <w:jc w:val="both"/>
      </w:pPr>
      <w:r>
        <w:t xml:space="preserve">    </w:t>
      </w:r>
      <w:r w:rsidR="0031188F" w:rsidRPr="00F55EB6">
        <w:t>Осуществляется связь с общественностью, учреждениями и структурами района, села, прямо или косвенно участвующими в воспитании детей.</w:t>
      </w:r>
      <w:r w:rsidR="00C0395D" w:rsidRPr="00F55EB6">
        <w:t xml:space="preserve"> </w:t>
      </w:r>
    </w:p>
    <w:p w:rsidR="00F8692B" w:rsidRPr="00F55EB6" w:rsidRDefault="0031188F" w:rsidP="0031188F">
      <w:pPr>
        <w:jc w:val="both"/>
      </w:pPr>
      <w:r w:rsidRPr="00F55EB6">
        <w:t xml:space="preserve">    Воспитанники ДЮСШ поступают на спортивные факультеты ВУЗов и СУЗов, играют в командах других факультетов по волейболу, баскетболу, футболу, хоккею с шайбой, занимаются вольной борьбой,  легкой атлетикой. Только хорошие отзывы получают наши воспитанники в Губернаторских образовательных учреждениях Кемеровской области.</w:t>
      </w:r>
    </w:p>
    <w:p w:rsidR="00F8692B" w:rsidRPr="00F55EB6" w:rsidRDefault="0031188F" w:rsidP="0031188F">
      <w:pPr>
        <w:jc w:val="both"/>
      </w:pPr>
      <w:r w:rsidRPr="00F55EB6">
        <w:t xml:space="preserve">    Тематические общешкольные родительские собрания проходят два раза в год. Кроме этого тренеры-преподаватели проводят беседы с родителями по группам или по видам спорта. Обязательны  собрания с  родителями, чьи дети отправляются на соревнования или на отдых в другие населённые пункты области или регионы. Проводятся индивидуальные беседы с родителями по рекомендации общеобразовательной школы, по просьбе тренеров-преподавателей. </w:t>
      </w:r>
    </w:p>
    <w:p w:rsidR="0031188F" w:rsidRPr="00F55EB6" w:rsidRDefault="0031188F" w:rsidP="0031188F">
      <w:pPr>
        <w:jc w:val="both"/>
      </w:pPr>
      <w:r w:rsidRPr="00F55EB6">
        <w:t xml:space="preserve">     Администрация школы работает с предприятиями поселка, общественностью на предмет оказания спонсорской помощи.</w:t>
      </w:r>
    </w:p>
    <w:p w:rsidR="0031188F" w:rsidRPr="00F55EB6" w:rsidRDefault="00830EA1" w:rsidP="0031188F">
      <w:pPr>
        <w:jc w:val="both"/>
      </w:pPr>
      <w:r>
        <w:rPr>
          <w:b/>
        </w:rPr>
        <w:t xml:space="preserve">     </w:t>
      </w:r>
      <w:r w:rsidR="0031188F" w:rsidRPr="00F55EB6">
        <w:t>Медицинская сестра и тренеры-преподаватели обеспечивали районные и областные соревнования среди взрослого населения, проводимые на базе ДЮСШ.</w:t>
      </w:r>
    </w:p>
    <w:p w:rsidR="0031188F" w:rsidRPr="00F55EB6" w:rsidRDefault="0031188F" w:rsidP="0031188F">
      <w:pPr>
        <w:jc w:val="both"/>
      </w:pPr>
      <w:r w:rsidRPr="00F55EB6">
        <w:t xml:space="preserve">       Обновлены стенды с медицинской информацией, «Символы России», пополняется стенд «Кубки и награды спортивной школы», обновлена фотовыставка  «Жизнь требует движения» с фотографиями детей во время соревнований и спортивных праздников.</w:t>
      </w:r>
    </w:p>
    <w:p w:rsidR="0031188F" w:rsidRPr="00F55EB6" w:rsidRDefault="0031188F" w:rsidP="0031188F">
      <w:pPr>
        <w:jc w:val="both"/>
      </w:pPr>
      <w:r w:rsidRPr="00F55EB6">
        <w:t xml:space="preserve"> Создан и регулярно пополняется сайт школы.</w:t>
      </w:r>
    </w:p>
    <w:p w:rsidR="0031188F" w:rsidRPr="00F55EB6" w:rsidRDefault="0031188F" w:rsidP="0031188F">
      <w:pPr>
        <w:jc w:val="both"/>
      </w:pPr>
      <w:r w:rsidRPr="00F55EB6">
        <w:t xml:space="preserve">        Деятельность всего коллектива школы направлена на формирование активной жизненной позиции, воспитание людей, умеющих делать выбор в сложной жизненной ситуации, отвечать за свои поступки, оценивать правильность своего выбора, а также поступки других людей. </w:t>
      </w:r>
    </w:p>
    <w:p w:rsidR="0031188F" w:rsidRPr="00F55EB6" w:rsidRDefault="0031188F" w:rsidP="0031188F">
      <w:pPr>
        <w:jc w:val="both"/>
      </w:pPr>
      <w:r w:rsidRPr="00F55EB6">
        <w:rPr>
          <w:color w:val="FF0000"/>
        </w:rPr>
        <w:t xml:space="preserve">     </w:t>
      </w:r>
      <w:r w:rsidRPr="00F55EB6">
        <w:t xml:space="preserve"> Тренер-</w:t>
      </w:r>
      <w:r w:rsidR="00403155">
        <w:t>преподаватель Курицина В.Б.</w:t>
      </w:r>
      <w:r w:rsidRPr="00F55EB6">
        <w:t xml:space="preserve"> зани</w:t>
      </w:r>
      <w:r w:rsidR="00F8692B" w:rsidRPr="00F55EB6">
        <w:t>мается в  детском саду «Теремок</w:t>
      </w:r>
      <w:r w:rsidRPr="00F55EB6">
        <w:t>»  со спортивно-оздоровительными группами, помогает  по</w:t>
      </w:r>
      <w:r w:rsidR="00F8692B" w:rsidRPr="00F55EB6">
        <w:t>дготовить детей к сдаче норм ГТ</w:t>
      </w:r>
      <w:r w:rsidRPr="00F55EB6">
        <w:t xml:space="preserve">О.   Совместно с отделением партии «Единая Россия», проведен турнир «Детсадовский футбол» среди пяти детских садов района. Каждый садик получил футбольный мяч, победители - кубок, все – медали и грамоты. </w:t>
      </w:r>
    </w:p>
    <w:p w:rsidR="0031188F" w:rsidRPr="00D7611E" w:rsidRDefault="0031188F" w:rsidP="0031188F">
      <w:pPr>
        <w:jc w:val="both"/>
      </w:pPr>
      <w:r w:rsidRPr="00F55EB6">
        <w:t xml:space="preserve">    </w:t>
      </w:r>
      <w:r w:rsidR="000F631B">
        <w:t>Прудникова</w:t>
      </w:r>
      <w:r w:rsidRPr="00F55EB6">
        <w:t xml:space="preserve"> Т.В.   работала в команде судей </w:t>
      </w:r>
      <w:r w:rsidR="00F8692B" w:rsidRPr="00F55EB6">
        <w:rPr>
          <w:color w:val="000000"/>
        </w:rPr>
        <w:t>Спартакиады ГТ</w:t>
      </w:r>
      <w:r w:rsidRPr="00F55EB6">
        <w:rPr>
          <w:color w:val="000000"/>
        </w:rPr>
        <w:t>О среди дошкольных образовательных учреждений</w:t>
      </w:r>
      <w:r w:rsidR="00403155">
        <w:t xml:space="preserve">. Методист </w:t>
      </w:r>
      <w:r w:rsidRPr="00F55EB6">
        <w:t xml:space="preserve">  Боровков А.Г. консу</w:t>
      </w:r>
      <w:r w:rsidR="00403155">
        <w:t xml:space="preserve">льтирует педагогов </w:t>
      </w:r>
      <w:r w:rsidRPr="00F55EB6">
        <w:t xml:space="preserve"> по составлению рабочих программ и проведению аттестации работников, рецензирует рабочие программы. </w:t>
      </w:r>
    </w:p>
    <w:p w:rsidR="0031188F" w:rsidRPr="00F55EB6" w:rsidRDefault="0031188F" w:rsidP="00CA7D63">
      <w:pPr>
        <w:ind w:firstLine="567"/>
        <w:jc w:val="both"/>
        <w:rPr>
          <w:b/>
        </w:rPr>
      </w:pPr>
      <w:r w:rsidRPr="00F55EB6">
        <w:rPr>
          <w:b/>
        </w:rPr>
        <w:t>Медицинское обеспечение</w:t>
      </w:r>
      <w:r w:rsidRPr="00F55EB6">
        <w:rPr>
          <w:b/>
          <w:color w:val="FF0000"/>
        </w:rPr>
        <w:t xml:space="preserve"> </w:t>
      </w:r>
      <w:r w:rsidRPr="00F55EB6">
        <w:t>осуществляется медсестрой Багдасарян С.Ш.</w:t>
      </w:r>
    </w:p>
    <w:p w:rsidR="0031188F" w:rsidRPr="00F55EB6" w:rsidRDefault="0031188F" w:rsidP="0031188F">
      <w:pPr>
        <w:jc w:val="both"/>
      </w:pPr>
      <w:r w:rsidRPr="00F55EB6">
        <w:rPr>
          <w:b/>
        </w:rPr>
        <w:t xml:space="preserve">    </w:t>
      </w:r>
      <w:r w:rsidRPr="00F55EB6">
        <w:t>Медосмотр всеми сотрудниками ДЮСШ был пройден своевременно по графику и датой явки проф</w:t>
      </w:r>
      <w:r w:rsidR="00DC2F70">
        <w:t>-</w:t>
      </w:r>
      <w:r w:rsidRPr="00F55EB6">
        <w:t xml:space="preserve">патолога. Все допущены до работы в детском учреждении. </w:t>
      </w:r>
    </w:p>
    <w:p w:rsidR="0031188F" w:rsidRPr="00F55EB6" w:rsidRDefault="0031188F" w:rsidP="0031188F">
      <w:pPr>
        <w:jc w:val="both"/>
      </w:pPr>
      <w:r w:rsidRPr="00F55EB6">
        <w:t xml:space="preserve">   Все соревнования и массовые мероприятия были обеспечены всеми необходимыми медикаментами.</w:t>
      </w:r>
    </w:p>
    <w:p w:rsidR="0031188F" w:rsidRPr="00F55EB6" w:rsidRDefault="0031188F" w:rsidP="0031188F">
      <w:pPr>
        <w:jc w:val="both"/>
      </w:pPr>
      <w:r w:rsidRPr="00F55EB6">
        <w:t xml:space="preserve">   В течение учебного года, согласно расписанию занятий, осуществлялся контроль за объемом и интенсивностью тренировочных нагрузок. В результате наблюдений значительных отклонений от норм не выявлено.  </w:t>
      </w:r>
    </w:p>
    <w:p w:rsidR="0031188F" w:rsidRPr="00F55EB6" w:rsidRDefault="0031188F" w:rsidP="0031188F">
      <w:pPr>
        <w:jc w:val="both"/>
      </w:pPr>
      <w:r w:rsidRPr="00F55EB6">
        <w:t xml:space="preserve">    Ведутся журналы для фиксирования антропометрических данных обучающихся по группам. Осмотр производился в апреле – мае, сентябре – октябре.  </w:t>
      </w:r>
    </w:p>
    <w:p w:rsidR="0031188F" w:rsidRPr="00F55EB6" w:rsidRDefault="0031188F" w:rsidP="0031188F">
      <w:pPr>
        <w:jc w:val="both"/>
      </w:pPr>
      <w:r w:rsidRPr="00F55EB6">
        <w:t xml:space="preserve">     В сентябре  месяце  все обучающиеся прошли медицинский осмотр в поликлинике и после результатов ЭКГ  были допущены к занятиям по выбранным видам спорта.</w:t>
      </w:r>
    </w:p>
    <w:p w:rsidR="0031188F" w:rsidRPr="00F55EB6" w:rsidRDefault="0031188F" w:rsidP="0031188F">
      <w:pPr>
        <w:jc w:val="both"/>
      </w:pPr>
      <w:r w:rsidRPr="00F55EB6">
        <w:t xml:space="preserve">      По итогам мониторинга антропометрических данных медсестра даёт рекомендации тренерам-преподавателям на следующий учебный год.</w:t>
      </w:r>
    </w:p>
    <w:p w:rsidR="0031188F" w:rsidRPr="00F55EB6" w:rsidRDefault="0031188F" w:rsidP="0031188F">
      <w:pPr>
        <w:jc w:val="both"/>
      </w:pPr>
      <w:r w:rsidRPr="00F55EB6">
        <w:t xml:space="preserve">   В течение всего года контролировалась наполняемость аптечек и сроки годности препаратов. Нарушений по хранению и срокам годности не было, содержимое аптечек соответствовало необходимым требованиям.</w:t>
      </w:r>
    </w:p>
    <w:p w:rsidR="0031188F" w:rsidRPr="00F55EB6" w:rsidRDefault="0031188F" w:rsidP="0031188F">
      <w:pPr>
        <w:jc w:val="both"/>
      </w:pPr>
      <w:r w:rsidRPr="00F55EB6">
        <w:t xml:space="preserve">   Составлены и утверждены графики ежедневной и генеральных уборок помещений, санузла и душевой кабины, медкабинета. Влажная уборка залов проводилась  по графику после каждой тренировки. Обработка санузла и душевой кабины – соответственно требованиям СанПиНа. </w:t>
      </w:r>
    </w:p>
    <w:p w:rsidR="0031188F" w:rsidRPr="00F55EB6" w:rsidRDefault="0031188F" w:rsidP="0031188F">
      <w:pPr>
        <w:jc w:val="both"/>
      </w:pPr>
      <w:r w:rsidRPr="00F55EB6">
        <w:t xml:space="preserve">    </w:t>
      </w:r>
      <w:proofErr w:type="gramStart"/>
      <w:r w:rsidRPr="00F55EB6">
        <w:t>Медицинским работником и педагогами в течение  года проводились беседы  с обучающимися по профилактике травматизма на учебно-тренировочных занятиях.</w:t>
      </w:r>
      <w:proofErr w:type="gramEnd"/>
    </w:p>
    <w:p w:rsidR="0031188F" w:rsidRPr="00F55EB6" w:rsidRDefault="0031188F" w:rsidP="004A1373">
      <w:pPr>
        <w:ind w:firstLine="567"/>
        <w:jc w:val="both"/>
      </w:pPr>
      <w:r w:rsidRPr="00F55EB6">
        <w:t>Постоянно поддерживается связь с районной газетой «Эхо», регулярно печатаются статьи о результатах выездных соревнований и спортивно-массовых мероприятиях, занятости обучающихся на каникулах</w:t>
      </w:r>
      <w:r w:rsidR="00403155">
        <w:t>, Спартакиаде ДОП образования</w:t>
      </w:r>
      <w:r w:rsidRPr="00F55EB6">
        <w:t xml:space="preserve">. </w:t>
      </w:r>
    </w:p>
    <w:p w:rsidR="0031188F" w:rsidRPr="00F55EB6" w:rsidRDefault="0031188F" w:rsidP="0031188F">
      <w:pPr>
        <w:jc w:val="both"/>
      </w:pPr>
      <w:r w:rsidRPr="00F55EB6">
        <w:t xml:space="preserve">   Обобщён опыт по темам: «Пути привлечения детей к тренировкам и сохранение их в спортивных секциях»,  «Работа с одаренными детьми в учреждениях дополнительного образования», «Роль дополнительного образования детей в гражданском и патриотическом воспитании», «Сохранение здоровья обучающихся».</w:t>
      </w:r>
    </w:p>
    <w:p w:rsidR="0031188F" w:rsidRPr="00F55EB6" w:rsidRDefault="00A3177F" w:rsidP="00CA7D63">
      <w:pPr>
        <w:ind w:firstLine="567"/>
        <w:jc w:val="both"/>
        <w:rPr>
          <w:b/>
        </w:rPr>
      </w:pPr>
      <w:r w:rsidRPr="00F55EB6">
        <w:rPr>
          <w:b/>
        </w:rPr>
        <w:t>Состояние спортивной базы</w:t>
      </w:r>
      <w:r w:rsidR="00F8692B" w:rsidRPr="00F55EB6">
        <w:rPr>
          <w:b/>
        </w:rPr>
        <w:t xml:space="preserve"> п.</w:t>
      </w:r>
      <w:r w:rsidR="004A1373">
        <w:rPr>
          <w:b/>
        </w:rPr>
        <w:t xml:space="preserve"> </w:t>
      </w:r>
      <w:r w:rsidR="00F8692B" w:rsidRPr="00F55EB6">
        <w:rPr>
          <w:b/>
        </w:rPr>
        <w:t>Плотниково</w:t>
      </w:r>
      <w:r w:rsidRPr="00F55EB6">
        <w:rPr>
          <w:b/>
        </w:rPr>
        <w:t>;</w:t>
      </w:r>
    </w:p>
    <w:p w:rsidR="00A3177F" w:rsidRPr="00F55EB6" w:rsidRDefault="0031188F" w:rsidP="0031188F">
      <w:pPr>
        <w:jc w:val="both"/>
      </w:pPr>
      <w:r w:rsidRPr="00F55EB6">
        <w:t xml:space="preserve">      </w:t>
      </w:r>
      <w:proofErr w:type="gramStart"/>
      <w:r w:rsidRPr="00F55EB6">
        <w:t>Спортивный комплекс: 2 зала – большой (мини-футбол, волейбол, баскетбол, настольный теннис),  малый (волейбол, баскетбол),  хоккейная коробка с теплыми раздевалками,  2 футбольных поля, спортивная площадка с различными тренажерами для детей от 6 до 18 лет.</w:t>
      </w:r>
      <w:r w:rsidR="00F8692B" w:rsidRPr="00F55EB6">
        <w:t xml:space="preserve"> </w:t>
      </w:r>
      <w:proofErr w:type="gramEnd"/>
    </w:p>
    <w:p w:rsidR="00A3177F" w:rsidRPr="00F55EB6" w:rsidRDefault="00F8692B" w:rsidP="0031188F">
      <w:pPr>
        <w:jc w:val="both"/>
      </w:pPr>
      <w:r w:rsidRPr="00F55EB6">
        <w:rPr>
          <w:b/>
        </w:rPr>
        <w:t>пгт.</w:t>
      </w:r>
      <w:r w:rsidR="004A1373">
        <w:rPr>
          <w:b/>
        </w:rPr>
        <w:t xml:space="preserve"> </w:t>
      </w:r>
      <w:proofErr w:type="gramStart"/>
      <w:r w:rsidRPr="00F55EB6">
        <w:rPr>
          <w:b/>
        </w:rPr>
        <w:t>Промышленная</w:t>
      </w:r>
      <w:proofErr w:type="gramEnd"/>
      <w:r w:rsidR="00A3177F" w:rsidRPr="00F55EB6">
        <w:rPr>
          <w:b/>
        </w:rPr>
        <w:t xml:space="preserve">; </w:t>
      </w:r>
      <w:r w:rsidR="00A3177F" w:rsidRPr="00F55EB6">
        <w:t>Спортивный зал  (мини-футбол, волейбол, баскетбол, настольный теннис), тир.</w:t>
      </w:r>
      <w:r w:rsidR="00370906">
        <w:t xml:space="preserve"> </w:t>
      </w:r>
    </w:p>
    <w:p w:rsidR="0031188F" w:rsidRPr="00F55EB6" w:rsidRDefault="00A3177F" w:rsidP="0031188F">
      <w:pPr>
        <w:jc w:val="both"/>
      </w:pPr>
      <w:r w:rsidRPr="00F55EB6">
        <w:rPr>
          <w:b/>
        </w:rPr>
        <w:t>д.</w:t>
      </w:r>
      <w:r w:rsidR="004A1373">
        <w:rPr>
          <w:b/>
        </w:rPr>
        <w:t xml:space="preserve"> </w:t>
      </w:r>
      <w:r w:rsidRPr="00F55EB6">
        <w:rPr>
          <w:b/>
        </w:rPr>
        <w:t xml:space="preserve">Протопопово; </w:t>
      </w:r>
      <w:r w:rsidRPr="00F55EB6">
        <w:t>Спортивный зал (волейбол, баскетбол, настольный теннис).</w:t>
      </w:r>
    </w:p>
    <w:p w:rsidR="0031188F" w:rsidRPr="00F55EB6" w:rsidRDefault="0063092C" w:rsidP="0031188F">
      <w:pPr>
        <w:jc w:val="both"/>
      </w:pPr>
      <w:r>
        <w:t>2022-23г. МБОУ ДО «ДЮСШ п.Плотниково</w:t>
      </w:r>
      <w:r w:rsidR="000F631B">
        <w:t>» ул. Юбилейная 43а п</w:t>
      </w:r>
      <w:r>
        <w:t>роизводится</w:t>
      </w:r>
      <w:r w:rsidR="0031188F" w:rsidRPr="00F55EB6">
        <w:t xml:space="preserve"> </w:t>
      </w:r>
      <w:r>
        <w:t xml:space="preserve">капитальный </w:t>
      </w:r>
      <w:r w:rsidR="0031188F" w:rsidRPr="00F55EB6">
        <w:t>ремонт</w:t>
      </w:r>
      <w:r>
        <w:t xml:space="preserve"> здания. </w:t>
      </w:r>
    </w:p>
    <w:p w:rsidR="0031188F" w:rsidRPr="00F55EB6" w:rsidRDefault="0031188F" w:rsidP="0031188F">
      <w:pPr>
        <w:jc w:val="both"/>
      </w:pPr>
      <w:r w:rsidRPr="00F55EB6">
        <w:t>Ис</w:t>
      </w:r>
      <w:r w:rsidR="0063092C">
        <w:t>точник финансирования – Федеральная программа</w:t>
      </w:r>
      <w:r w:rsidRPr="00F55EB6">
        <w:t>.</w:t>
      </w:r>
    </w:p>
    <w:p w:rsidR="0031188F" w:rsidRPr="00F55EB6" w:rsidRDefault="0031188F" w:rsidP="0031188F">
      <w:pPr>
        <w:widowControl w:val="0"/>
        <w:autoSpaceDE w:val="0"/>
        <w:autoSpaceDN w:val="0"/>
        <w:adjustRightInd w:val="0"/>
        <w:spacing w:line="316" w:lineRule="exact"/>
        <w:jc w:val="both"/>
      </w:pPr>
      <w:r w:rsidRPr="00F55EB6">
        <w:t xml:space="preserve">      Специализированных или приспособленных спортивных сооружений для учебно-тренировочной и спортивной работы, арендуемой спортивной базы  - нет.</w:t>
      </w:r>
    </w:p>
    <w:p w:rsidR="00F8692B" w:rsidRPr="00F55EB6" w:rsidRDefault="0031188F" w:rsidP="0031188F">
      <w:pPr>
        <w:jc w:val="both"/>
      </w:pPr>
      <w:r w:rsidRPr="00F55EB6">
        <w:t xml:space="preserve"> </w:t>
      </w:r>
    </w:p>
    <w:p w:rsidR="0031188F" w:rsidRPr="00F55EB6" w:rsidRDefault="0031188F" w:rsidP="0031188F">
      <w:pPr>
        <w:jc w:val="both"/>
      </w:pPr>
      <w:r w:rsidRPr="00F55EB6">
        <w:t xml:space="preserve">    </w:t>
      </w:r>
      <w:r w:rsidR="008E56C3">
        <w:t>21</w:t>
      </w:r>
      <w:r w:rsidR="00DC2F70">
        <w:t>.05</w:t>
      </w:r>
      <w:r w:rsidR="001D332C">
        <w:t>.2024</w:t>
      </w:r>
      <w:r w:rsidRPr="00F55EB6">
        <w:t xml:space="preserve"> г.</w:t>
      </w:r>
    </w:p>
    <w:p w:rsidR="0031188F" w:rsidRPr="00F55EB6" w:rsidRDefault="0031188F" w:rsidP="0031188F">
      <w:pPr>
        <w:jc w:val="both"/>
      </w:pPr>
    </w:p>
    <w:p w:rsidR="00AB309F" w:rsidRPr="00F55EB6" w:rsidRDefault="0031188F" w:rsidP="00AB309F">
      <w:r w:rsidRPr="00F55EB6">
        <w:t>Директор</w:t>
      </w:r>
    </w:p>
    <w:p w:rsidR="0031188F" w:rsidRPr="00F55EB6" w:rsidRDefault="00AB309F" w:rsidP="00AB309F">
      <w:r w:rsidRPr="00F55EB6">
        <w:t>МБОУ ДО «ДЮСШ п. Плотниково»</w:t>
      </w:r>
      <w:r w:rsidR="0031188F" w:rsidRPr="00F55EB6">
        <w:t xml:space="preserve">:                  </w:t>
      </w:r>
      <w:r w:rsidRPr="00F55EB6">
        <w:t xml:space="preserve">                    </w:t>
      </w:r>
      <w:r w:rsidR="0031188F" w:rsidRPr="00F55EB6">
        <w:t xml:space="preserve">          </w:t>
      </w:r>
      <w:r w:rsidR="00AC5BE7">
        <w:t xml:space="preserve">                       </w:t>
      </w:r>
      <w:r w:rsidR="0031188F" w:rsidRPr="00F55EB6">
        <w:t>Н.А.</w:t>
      </w:r>
      <w:r w:rsidR="007D6026" w:rsidRPr="00F55EB6">
        <w:t xml:space="preserve"> </w:t>
      </w:r>
      <w:r w:rsidR="0031188F" w:rsidRPr="00F55EB6">
        <w:t>Гракова</w:t>
      </w:r>
    </w:p>
    <w:p w:rsidR="00950704" w:rsidRDefault="00950704" w:rsidP="0048749C">
      <w:pPr>
        <w:rPr>
          <w:sz w:val="20"/>
          <w:szCs w:val="20"/>
        </w:rPr>
      </w:pPr>
    </w:p>
    <w:p w:rsidR="00950704" w:rsidRDefault="00950704" w:rsidP="0048749C">
      <w:pPr>
        <w:rPr>
          <w:sz w:val="20"/>
          <w:szCs w:val="20"/>
        </w:rPr>
      </w:pPr>
    </w:p>
    <w:p w:rsidR="0031188F" w:rsidRDefault="0031188F" w:rsidP="0048749C">
      <w:pPr>
        <w:rPr>
          <w:sz w:val="20"/>
          <w:szCs w:val="20"/>
        </w:rPr>
      </w:pPr>
      <w:r>
        <w:rPr>
          <w:sz w:val="20"/>
          <w:szCs w:val="20"/>
        </w:rPr>
        <w:t>Исполнитель: Зам. директора</w:t>
      </w:r>
    </w:p>
    <w:p w:rsidR="00CA7D63" w:rsidRDefault="00CA7D63" w:rsidP="0048749C">
      <w:pPr>
        <w:rPr>
          <w:sz w:val="20"/>
          <w:szCs w:val="20"/>
        </w:rPr>
      </w:pPr>
      <w:r>
        <w:rPr>
          <w:sz w:val="20"/>
          <w:szCs w:val="20"/>
        </w:rPr>
        <w:t>МБОУ ДО «ДЮСШ п. Плотниково»</w:t>
      </w:r>
    </w:p>
    <w:p w:rsidR="0031188F" w:rsidRDefault="002C2FE7" w:rsidP="0048749C">
      <w:pPr>
        <w:rPr>
          <w:sz w:val="20"/>
          <w:szCs w:val="20"/>
        </w:rPr>
      </w:pPr>
      <w:r>
        <w:rPr>
          <w:sz w:val="20"/>
          <w:szCs w:val="20"/>
        </w:rPr>
        <w:t>по УВР Демчук А.Ю.</w:t>
      </w:r>
    </w:p>
    <w:p w:rsidR="00CA7D63" w:rsidRDefault="00BE440A" w:rsidP="0048749C">
      <w:pPr>
        <w:rPr>
          <w:sz w:val="20"/>
          <w:szCs w:val="20"/>
        </w:rPr>
      </w:pPr>
      <w:r>
        <w:rPr>
          <w:sz w:val="20"/>
          <w:szCs w:val="20"/>
        </w:rPr>
        <w:t>8(384</w:t>
      </w:r>
      <w:r w:rsidR="00CA7D63">
        <w:rPr>
          <w:sz w:val="20"/>
          <w:szCs w:val="20"/>
        </w:rPr>
        <w:t>42) 6-70-06</w:t>
      </w:r>
    </w:p>
    <w:p w:rsidR="0031188F" w:rsidRDefault="0031188F" w:rsidP="0031188F"/>
    <w:p w:rsidR="000016A4" w:rsidRDefault="0031188F">
      <w:r>
        <w:t xml:space="preserve">                                        </w:t>
      </w:r>
    </w:p>
    <w:sectPr w:rsidR="000016A4" w:rsidSect="002C465D">
      <w:pgSz w:w="11906" w:h="16838"/>
      <w:pgMar w:top="28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8"/>
    <w:rsid w:val="00000250"/>
    <w:rsid w:val="000016A4"/>
    <w:rsid w:val="00005BB2"/>
    <w:rsid w:val="000061FA"/>
    <w:rsid w:val="00007391"/>
    <w:rsid w:val="00011104"/>
    <w:rsid w:val="00012B13"/>
    <w:rsid w:val="00012C64"/>
    <w:rsid w:val="00015119"/>
    <w:rsid w:val="00016AE0"/>
    <w:rsid w:val="00022B83"/>
    <w:rsid w:val="0002617A"/>
    <w:rsid w:val="000261E1"/>
    <w:rsid w:val="000312E3"/>
    <w:rsid w:val="000323C3"/>
    <w:rsid w:val="00043A4A"/>
    <w:rsid w:val="00044C37"/>
    <w:rsid w:val="000455FE"/>
    <w:rsid w:val="0004590C"/>
    <w:rsid w:val="00047655"/>
    <w:rsid w:val="00052D96"/>
    <w:rsid w:val="00054A76"/>
    <w:rsid w:val="0005704D"/>
    <w:rsid w:val="00060551"/>
    <w:rsid w:val="000611C9"/>
    <w:rsid w:val="00061427"/>
    <w:rsid w:val="000623C6"/>
    <w:rsid w:val="000664F6"/>
    <w:rsid w:val="000676C0"/>
    <w:rsid w:val="00071E07"/>
    <w:rsid w:val="00071FCA"/>
    <w:rsid w:val="000767D5"/>
    <w:rsid w:val="00081452"/>
    <w:rsid w:val="00081E77"/>
    <w:rsid w:val="00083011"/>
    <w:rsid w:val="0008712D"/>
    <w:rsid w:val="0008727E"/>
    <w:rsid w:val="00090BF3"/>
    <w:rsid w:val="00091F75"/>
    <w:rsid w:val="0009221F"/>
    <w:rsid w:val="000936A0"/>
    <w:rsid w:val="00095501"/>
    <w:rsid w:val="00096828"/>
    <w:rsid w:val="000A2229"/>
    <w:rsid w:val="000A2247"/>
    <w:rsid w:val="000A2EB7"/>
    <w:rsid w:val="000A6343"/>
    <w:rsid w:val="000A6F53"/>
    <w:rsid w:val="000A7599"/>
    <w:rsid w:val="000A7C21"/>
    <w:rsid w:val="000B0353"/>
    <w:rsid w:val="000B06AD"/>
    <w:rsid w:val="000B41CD"/>
    <w:rsid w:val="000B5355"/>
    <w:rsid w:val="000B69F9"/>
    <w:rsid w:val="000B6A1D"/>
    <w:rsid w:val="000B6EF9"/>
    <w:rsid w:val="000B7CD4"/>
    <w:rsid w:val="000C001F"/>
    <w:rsid w:val="000C1D6F"/>
    <w:rsid w:val="000C4865"/>
    <w:rsid w:val="000C6CCF"/>
    <w:rsid w:val="000D1831"/>
    <w:rsid w:val="000D1D4A"/>
    <w:rsid w:val="000D3F31"/>
    <w:rsid w:val="000D4B71"/>
    <w:rsid w:val="000D5FCC"/>
    <w:rsid w:val="000D66D9"/>
    <w:rsid w:val="000D7A8B"/>
    <w:rsid w:val="000E3E96"/>
    <w:rsid w:val="000E4246"/>
    <w:rsid w:val="000F0D9E"/>
    <w:rsid w:val="000F1105"/>
    <w:rsid w:val="000F1C97"/>
    <w:rsid w:val="000F41CC"/>
    <w:rsid w:val="000F48E2"/>
    <w:rsid w:val="000F510E"/>
    <w:rsid w:val="000F54DE"/>
    <w:rsid w:val="000F631B"/>
    <w:rsid w:val="0010002A"/>
    <w:rsid w:val="00100AF6"/>
    <w:rsid w:val="0010225B"/>
    <w:rsid w:val="001029DA"/>
    <w:rsid w:val="001054F3"/>
    <w:rsid w:val="00106425"/>
    <w:rsid w:val="00107F5D"/>
    <w:rsid w:val="00112A83"/>
    <w:rsid w:val="00113D3A"/>
    <w:rsid w:val="00115C26"/>
    <w:rsid w:val="00115FD5"/>
    <w:rsid w:val="00121367"/>
    <w:rsid w:val="00124FE1"/>
    <w:rsid w:val="00126284"/>
    <w:rsid w:val="00132C4D"/>
    <w:rsid w:val="00133197"/>
    <w:rsid w:val="00134BC7"/>
    <w:rsid w:val="001358A2"/>
    <w:rsid w:val="00135E31"/>
    <w:rsid w:val="001375B8"/>
    <w:rsid w:val="00137952"/>
    <w:rsid w:val="00140482"/>
    <w:rsid w:val="001405C7"/>
    <w:rsid w:val="001415CB"/>
    <w:rsid w:val="00143599"/>
    <w:rsid w:val="00143FB9"/>
    <w:rsid w:val="00145567"/>
    <w:rsid w:val="00145DCA"/>
    <w:rsid w:val="0014687D"/>
    <w:rsid w:val="001514AB"/>
    <w:rsid w:val="001532CF"/>
    <w:rsid w:val="00153E5A"/>
    <w:rsid w:val="00154317"/>
    <w:rsid w:val="001558B1"/>
    <w:rsid w:val="001565C3"/>
    <w:rsid w:val="00156732"/>
    <w:rsid w:val="00156FE1"/>
    <w:rsid w:val="00157490"/>
    <w:rsid w:val="0016497A"/>
    <w:rsid w:val="0016582A"/>
    <w:rsid w:val="00166208"/>
    <w:rsid w:val="0017076E"/>
    <w:rsid w:val="001708E7"/>
    <w:rsid w:val="00172A6D"/>
    <w:rsid w:val="00172FE9"/>
    <w:rsid w:val="0017672F"/>
    <w:rsid w:val="00180A72"/>
    <w:rsid w:val="0018176F"/>
    <w:rsid w:val="00182D69"/>
    <w:rsid w:val="00184800"/>
    <w:rsid w:val="00185A58"/>
    <w:rsid w:val="00186B8D"/>
    <w:rsid w:val="00190371"/>
    <w:rsid w:val="00190DB3"/>
    <w:rsid w:val="00191671"/>
    <w:rsid w:val="001A63E5"/>
    <w:rsid w:val="001A66C0"/>
    <w:rsid w:val="001A6C9B"/>
    <w:rsid w:val="001A7829"/>
    <w:rsid w:val="001B1524"/>
    <w:rsid w:val="001B1835"/>
    <w:rsid w:val="001B311A"/>
    <w:rsid w:val="001B613D"/>
    <w:rsid w:val="001B7197"/>
    <w:rsid w:val="001C2758"/>
    <w:rsid w:val="001C3F3A"/>
    <w:rsid w:val="001C52A7"/>
    <w:rsid w:val="001D187A"/>
    <w:rsid w:val="001D20C0"/>
    <w:rsid w:val="001D332C"/>
    <w:rsid w:val="001D4A53"/>
    <w:rsid w:val="001E1BCC"/>
    <w:rsid w:val="001E1C33"/>
    <w:rsid w:val="001E253B"/>
    <w:rsid w:val="001E28A1"/>
    <w:rsid w:val="001E369F"/>
    <w:rsid w:val="001E4390"/>
    <w:rsid w:val="001E5803"/>
    <w:rsid w:val="001E7629"/>
    <w:rsid w:val="001E79FC"/>
    <w:rsid w:val="001F3787"/>
    <w:rsid w:val="001F68D1"/>
    <w:rsid w:val="001F7C39"/>
    <w:rsid w:val="00201DD1"/>
    <w:rsid w:val="00201EA8"/>
    <w:rsid w:val="0020253D"/>
    <w:rsid w:val="00202D4A"/>
    <w:rsid w:val="00202D59"/>
    <w:rsid w:val="00205003"/>
    <w:rsid w:val="00206AEB"/>
    <w:rsid w:val="00206D5B"/>
    <w:rsid w:val="00210892"/>
    <w:rsid w:val="002121C5"/>
    <w:rsid w:val="00212A4F"/>
    <w:rsid w:val="002147FC"/>
    <w:rsid w:val="002153AA"/>
    <w:rsid w:val="002171AE"/>
    <w:rsid w:val="002217F0"/>
    <w:rsid w:val="00221EBD"/>
    <w:rsid w:val="00222FBE"/>
    <w:rsid w:val="00223084"/>
    <w:rsid w:val="00224161"/>
    <w:rsid w:val="00230CFC"/>
    <w:rsid w:val="00231D5A"/>
    <w:rsid w:val="00231E8E"/>
    <w:rsid w:val="00232025"/>
    <w:rsid w:val="0023206C"/>
    <w:rsid w:val="00232E1C"/>
    <w:rsid w:val="00234162"/>
    <w:rsid w:val="00234FF3"/>
    <w:rsid w:val="00240390"/>
    <w:rsid w:val="0024147B"/>
    <w:rsid w:val="00241D71"/>
    <w:rsid w:val="00242B47"/>
    <w:rsid w:val="002434C5"/>
    <w:rsid w:val="0024697F"/>
    <w:rsid w:val="00246995"/>
    <w:rsid w:val="00247FF2"/>
    <w:rsid w:val="0025447D"/>
    <w:rsid w:val="00255AF3"/>
    <w:rsid w:val="002562F8"/>
    <w:rsid w:val="002603B8"/>
    <w:rsid w:val="00261CD3"/>
    <w:rsid w:val="0026282A"/>
    <w:rsid w:val="002645F0"/>
    <w:rsid w:val="002676C2"/>
    <w:rsid w:val="00267909"/>
    <w:rsid w:val="00270CA6"/>
    <w:rsid w:val="002710D7"/>
    <w:rsid w:val="00271AD1"/>
    <w:rsid w:val="00271FDD"/>
    <w:rsid w:val="00275663"/>
    <w:rsid w:val="00275A87"/>
    <w:rsid w:val="002827F7"/>
    <w:rsid w:val="002927D6"/>
    <w:rsid w:val="00292D29"/>
    <w:rsid w:val="00293E56"/>
    <w:rsid w:val="00295838"/>
    <w:rsid w:val="00295A50"/>
    <w:rsid w:val="002966C5"/>
    <w:rsid w:val="002971AE"/>
    <w:rsid w:val="002A06A5"/>
    <w:rsid w:val="002A0D63"/>
    <w:rsid w:val="002A1D27"/>
    <w:rsid w:val="002A60CA"/>
    <w:rsid w:val="002A66D1"/>
    <w:rsid w:val="002A715F"/>
    <w:rsid w:val="002B0242"/>
    <w:rsid w:val="002B0992"/>
    <w:rsid w:val="002B112E"/>
    <w:rsid w:val="002B11F3"/>
    <w:rsid w:val="002B2740"/>
    <w:rsid w:val="002B3396"/>
    <w:rsid w:val="002B516A"/>
    <w:rsid w:val="002B5485"/>
    <w:rsid w:val="002B564B"/>
    <w:rsid w:val="002B71A2"/>
    <w:rsid w:val="002C0B4A"/>
    <w:rsid w:val="002C11DC"/>
    <w:rsid w:val="002C2FE7"/>
    <w:rsid w:val="002C465D"/>
    <w:rsid w:val="002C4DAE"/>
    <w:rsid w:val="002D0AA9"/>
    <w:rsid w:val="002D49E4"/>
    <w:rsid w:val="002D50F5"/>
    <w:rsid w:val="002E050C"/>
    <w:rsid w:val="002E1D2C"/>
    <w:rsid w:val="002E571F"/>
    <w:rsid w:val="002E794B"/>
    <w:rsid w:val="002F025C"/>
    <w:rsid w:val="002F15E5"/>
    <w:rsid w:val="002F2D47"/>
    <w:rsid w:val="002F4BA9"/>
    <w:rsid w:val="002F6601"/>
    <w:rsid w:val="002F69CC"/>
    <w:rsid w:val="002F7FE7"/>
    <w:rsid w:val="00310DF2"/>
    <w:rsid w:val="003117CD"/>
    <w:rsid w:val="003117F0"/>
    <w:rsid w:val="0031188F"/>
    <w:rsid w:val="00311A80"/>
    <w:rsid w:val="003144CA"/>
    <w:rsid w:val="0031631A"/>
    <w:rsid w:val="003213DD"/>
    <w:rsid w:val="00325A2A"/>
    <w:rsid w:val="003261B4"/>
    <w:rsid w:val="00327063"/>
    <w:rsid w:val="0032725C"/>
    <w:rsid w:val="003305FB"/>
    <w:rsid w:val="0033140A"/>
    <w:rsid w:val="003324D2"/>
    <w:rsid w:val="0033333B"/>
    <w:rsid w:val="00333FBA"/>
    <w:rsid w:val="00334874"/>
    <w:rsid w:val="00335DD3"/>
    <w:rsid w:val="00340016"/>
    <w:rsid w:val="00340ADC"/>
    <w:rsid w:val="0034373F"/>
    <w:rsid w:val="00357521"/>
    <w:rsid w:val="003624DE"/>
    <w:rsid w:val="0036509A"/>
    <w:rsid w:val="003703D8"/>
    <w:rsid w:val="00370906"/>
    <w:rsid w:val="00371087"/>
    <w:rsid w:val="00375106"/>
    <w:rsid w:val="00375BB1"/>
    <w:rsid w:val="00376B9C"/>
    <w:rsid w:val="00376EC9"/>
    <w:rsid w:val="00377011"/>
    <w:rsid w:val="00377388"/>
    <w:rsid w:val="00377533"/>
    <w:rsid w:val="00381282"/>
    <w:rsid w:val="0038212F"/>
    <w:rsid w:val="003863AD"/>
    <w:rsid w:val="003962D4"/>
    <w:rsid w:val="0039646D"/>
    <w:rsid w:val="003975DD"/>
    <w:rsid w:val="00397D2B"/>
    <w:rsid w:val="003A3182"/>
    <w:rsid w:val="003A50D6"/>
    <w:rsid w:val="003A673D"/>
    <w:rsid w:val="003A71DC"/>
    <w:rsid w:val="003A72F7"/>
    <w:rsid w:val="003B3C47"/>
    <w:rsid w:val="003B460B"/>
    <w:rsid w:val="003B4628"/>
    <w:rsid w:val="003B65E5"/>
    <w:rsid w:val="003B749F"/>
    <w:rsid w:val="003C0F3A"/>
    <w:rsid w:val="003C16B5"/>
    <w:rsid w:val="003C322C"/>
    <w:rsid w:val="003C3AC7"/>
    <w:rsid w:val="003C3D3B"/>
    <w:rsid w:val="003C5FDC"/>
    <w:rsid w:val="003C6188"/>
    <w:rsid w:val="003C6269"/>
    <w:rsid w:val="003C6BC5"/>
    <w:rsid w:val="003C78BE"/>
    <w:rsid w:val="003C7F30"/>
    <w:rsid w:val="003D52F3"/>
    <w:rsid w:val="003D6FDA"/>
    <w:rsid w:val="003E01EC"/>
    <w:rsid w:val="003E0E05"/>
    <w:rsid w:val="003E32AD"/>
    <w:rsid w:val="003E46FE"/>
    <w:rsid w:val="003E65DA"/>
    <w:rsid w:val="003E6CC6"/>
    <w:rsid w:val="003E7F5C"/>
    <w:rsid w:val="003F63CB"/>
    <w:rsid w:val="003F7F17"/>
    <w:rsid w:val="00400372"/>
    <w:rsid w:val="00400B71"/>
    <w:rsid w:val="0040114F"/>
    <w:rsid w:val="00403155"/>
    <w:rsid w:val="0040503D"/>
    <w:rsid w:val="0040626B"/>
    <w:rsid w:val="00411B62"/>
    <w:rsid w:val="00413263"/>
    <w:rsid w:val="00421F15"/>
    <w:rsid w:val="0042405E"/>
    <w:rsid w:val="004248E4"/>
    <w:rsid w:val="004253AB"/>
    <w:rsid w:val="00431445"/>
    <w:rsid w:val="0043409E"/>
    <w:rsid w:val="004344DC"/>
    <w:rsid w:val="00434720"/>
    <w:rsid w:val="00434D12"/>
    <w:rsid w:val="0043540B"/>
    <w:rsid w:val="00440A33"/>
    <w:rsid w:val="00440B32"/>
    <w:rsid w:val="004418F4"/>
    <w:rsid w:val="00444EEA"/>
    <w:rsid w:val="00447A9A"/>
    <w:rsid w:val="00450DEB"/>
    <w:rsid w:val="00452267"/>
    <w:rsid w:val="00453CCC"/>
    <w:rsid w:val="00455FA0"/>
    <w:rsid w:val="0045713D"/>
    <w:rsid w:val="00460B55"/>
    <w:rsid w:val="00460EEA"/>
    <w:rsid w:val="0046130B"/>
    <w:rsid w:val="00461A8E"/>
    <w:rsid w:val="004629C0"/>
    <w:rsid w:val="0046392E"/>
    <w:rsid w:val="00465729"/>
    <w:rsid w:val="00465E64"/>
    <w:rsid w:val="00471713"/>
    <w:rsid w:val="00473DF6"/>
    <w:rsid w:val="00481F29"/>
    <w:rsid w:val="004825D6"/>
    <w:rsid w:val="00483456"/>
    <w:rsid w:val="0048749C"/>
    <w:rsid w:val="00490621"/>
    <w:rsid w:val="004914D2"/>
    <w:rsid w:val="00497316"/>
    <w:rsid w:val="004A1341"/>
    <w:rsid w:val="004A1373"/>
    <w:rsid w:val="004A2649"/>
    <w:rsid w:val="004A2FE6"/>
    <w:rsid w:val="004A3637"/>
    <w:rsid w:val="004A4025"/>
    <w:rsid w:val="004A5B07"/>
    <w:rsid w:val="004A64AA"/>
    <w:rsid w:val="004A770C"/>
    <w:rsid w:val="004B0F2F"/>
    <w:rsid w:val="004C348F"/>
    <w:rsid w:val="004C34EB"/>
    <w:rsid w:val="004C52B8"/>
    <w:rsid w:val="004C7C31"/>
    <w:rsid w:val="004D0BCD"/>
    <w:rsid w:val="004D16E1"/>
    <w:rsid w:val="004D2465"/>
    <w:rsid w:val="004D54B4"/>
    <w:rsid w:val="004D7F1B"/>
    <w:rsid w:val="004E2B96"/>
    <w:rsid w:val="004E51CC"/>
    <w:rsid w:val="004E54FA"/>
    <w:rsid w:val="004E6303"/>
    <w:rsid w:val="004E682E"/>
    <w:rsid w:val="004F39D8"/>
    <w:rsid w:val="004F4386"/>
    <w:rsid w:val="004F6F81"/>
    <w:rsid w:val="004F70AD"/>
    <w:rsid w:val="00500C7D"/>
    <w:rsid w:val="00502584"/>
    <w:rsid w:val="005050A6"/>
    <w:rsid w:val="00507ACD"/>
    <w:rsid w:val="00507F3A"/>
    <w:rsid w:val="00514AE3"/>
    <w:rsid w:val="00514FB8"/>
    <w:rsid w:val="00516492"/>
    <w:rsid w:val="0051654E"/>
    <w:rsid w:val="0052513A"/>
    <w:rsid w:val="0052633E"/>
    <w:rsid w:val="00527DCD"/>
    <w:rsid w:val="00530139"/>
    <w:rsid w:val="00533055"/>
    <w:rsid w:val="005366F4"/>
    <w:rsid w:val="005369BF"/>
    <w:rsid w:val="00536F95"/>
    <w:rsid w:val="0053766D"/>
    <w:rsid w:val="00540767"/>
    <w:rsid w:val="00540E0D"/>
    <w:rsid w:val="00543348"/>
    <w:rsid w:val="005441C3"/>
    <w:rsid w:val="00550C5A"/>
    <w:rsid w:val="00552497"/>
    <w:rsid w:val="00552E8B"/>
    <w:rsid w:val="00556653"/>
    <w:rsid w:val="00556690"/>
    <w:rsid w:val="00556C78"/>
    <w:rsid w:val="005574C4"/>
    <w:rsid w:val="0056445F"/>
    <w:rsid w:val="00566B34"/>
    <w:rsid w:val="00571FA3"/>
    <w:rsid w:val="00575DED"/>
    <w:rsid w:val="00575F88"/>
    <w:rsid w:val="00575F93"/>
    <w:rsid w:val="00577824"/>
    <w:rsid w:val="005839CE"/>
    <w:rsid w:val="0058742D"/>
    <w:rsid w:val="00591BBA"/>
    <w:rsid w:val="00592E4F"/>
    <w:rsid w:val="00593C4E"/>
    <w:rsid w:val="00594E51"/>
    <w:rsid w:val="0059514A"/>
    <w:rsid w:val="00595A65"/>
    <w:rsid w:val="00596210"/>
    <w:rsid w:val="0059682C"/>
    <w:rsid w:val="00597D3C"/>
    <w:rsid w:val="005A0FD8"/>
    <w:rsid w:val="005A1E75"/>
    <w:rsid w:val="005A2508"/>
    <w:rsid w:val="005B4CC7"/>
    <w:rsid w:val="005B62F8"/>
    <w:rsid w:val="005C00C7"/>
    <w:rsid w:val="005C0F6A"/>
    <w:rsid w:val="005C103E"/>
    <w:rsid w:val="005C1B27"/>
    <w:rsid w:val="005C1E2B"/>
    <w:rsid w:val="005D44C6"/>
    <w:rsid w:val="005D5E5B"/>
    <w:rsid w:val="005D7B34"/>
    <w:rsid w:val="005E3B00"/>
    <w:rsid w:val="005E3D9E"/>
    <w:rsid w:val="005E66E5"/>
    <w:rsid w:val="005E7437"/>
    <w:rsid w:val="005F0663"/>
    <w:rsid w:val="005F1D96"/>
    <w:rsid w:val="005F1F8A"/>
    <w:rsid w:val="005F3ECC"/>
    <w:rsid w:val="005F4AD5"/>
    <w:rsid w:val="005F51E3"/>
    <w:rsid w:val="00605CBB"/>
    <w:rsid w:val="006061C6"/>
    <w:rsid w:val="00606215"/>
    <w:rsid w:val="0061193A"/>
    <w:rsid w:val="00612E56"/>
    <w:rsid w:val="00613278"/>
    <w:rsid w:val="006141DC"/>
    <w:rsid w:val="00617EE9"/>
    <w:rsid w:val="0062132F"/>
    <w:rsid w:val="006235BA"/>
    <w:rsid w:val="00624A89"/>
    <w:rsid w:val="00624D34"/>
    <w:rsid w:val="00625270"/>
    <w:rsid w:val="00626A69"/>
    <w:rsid w:val="006275D6"/>
    <w:rsid w:val="0063092C"/>
    <w:rsid w:val="006317FB"/>
    <w:rsid w:val="00632782"/>
    <w:rsid w:val="00632AED"/>
    <w:rsid w:val="00632DEE"/>
    <w:rsid w:val="0063698C"/>
    <w:rsid w:val="00637D64"/>
    <w:rsid w:val="00641FDA"/>
    <w:rsid w:val="00642153"/>
    <w:rsid w:val="0064410F"/>
    <w:rsid w:val="006527CC"/>
    <w:rsid w:val="0065414A"/>
    <w:rsid w:val="00654779"/>
    <w:rsid w:val="00655C4B"/>
    <w:rsid w:val="00657C2F"/>
    <w:rsid w:val="00660782"/>
    <w:rsid w:val="00662B3A"/>
    <w:rsid w:val="00666CD5"/>
    <w:rsid w:val="00667717"/>
    <w:rsid w:val="00667DAC"/>
    <w:rsid w:val="00670CA4"/>
    <w:rsid w:val="00671B14"/>
    <w:rsid w:val="00672CF5"/>
    <w:rsid w:val="0067436A"/>
    <w:rsid w:val="00676266"/>
    <w:rsid w:val="00681FD5"/>
    <w:rsid w:val="006828F9"/>
    <w:rsid w:val="0068410A"/>
    <w:rsid w:val="00684366"/>
    <w:rsid w:val="00684614"/>
    <w:rsid w:val="00684B0A"/>
    <w:rsid w:val="0068562B"/>
    <w:rsid w:val="00686C71"/>
    <w:rsid w:val="00687DBB"/>
    <w:rsid w:val="00693B4F"/>
    <w:rsid w:val="00695228"/>
    <w:rsid w:val="006963A8"/>
    <w:rsid w:val="006A0D5B"/>
    <w:rsid w:val="006A1EC9"/>
    <w:rsid w:val="006A44A0"/>
    <w:rsid w:val="006A5F10"/>
    <w:rsid w:val="006B10DD"/>
    <w:rsid w:val="006B30EF"/>
    <w:rsid w:val="006B3643"/>
    <w:rsid w:val="006B4390"/>
    <w:rsid w:val="006B4709"/>
    <w:rsid w:val="006B4788"/>
    <w:rsid w:val="006C1904"/>
    <w:rsid w:val="006C1CC9"/>
    <w:rsid w:val="006C306E"/>
    <w:rsid w:val="006C5E82"/>
    <w:rsid w:val="006D60B4"/>
    <w:rsid w:val="006D62D6"/>
    <w:rsid w:val="006E1A91"/>
    <w:rsid w:val="006E1F28"/>
    <w:rsid w:val="006E22EF"/>
    <w:rsid w:val="006E3BD6"/>
    <w:rsid w:val="006E4897"/>
    <w:rsid w:val="006E7315"/>
    <w:rsid w:val="006E74DD"/>
    <w:rsid w:val="006F1840"/>
    <w:rsid w:val="006F3713"/>
    <w:rsid w:val="006F4E23"/>
    <w:rsid w:val="00702B95"/>
    <w:rsid w:val="00703618"/>
    <w:rsid w:val="0070408D"/>
    <w:rsid w:val="00706439"/>
    <w:rsid w:val="00706D93"/>
    <w:rsid w:val="00706FB9"/>
    <w:rsid w:val="007146C5"/>
    <w:rsid w:val="0071504C"/>
    <w:rsid w:val="007154E5"/>
    <w:rsid w:val="00715AA1"/>
    <w:rsid w:val="00715BC4"/>
    <w:rsid w:val="00720D21"/>
    <w:rsid w:val="00721701"/>
    <w:rsid w:val="0072443F"/>
    <w:rsid w:val="0072546B"/>
    <w:rsid w:val="007256CE"/>
    <w:rsid w:val="00726C5F"/>
    <w:rsid w:val="00732D8A"/>
    <w:rsid w:val="00732FF8"/>
    <w:rsid w:val="007331DE"/>
    <w:rsid w:val="007333B1"/>
    <w:rsid w:val="00734503"/>
    <w:rsid w:val="007357FC"/>
    <w:rsid w:val="00737C25"/>
    <w:rsid w:val="00740104"/>
    <w:rsid w:val="00740EE9"/>
    <w:rsid w:val="007413CE"/>
    <w:rsid w:val="00741D9B"/>
    <w:rsid w:val="007420F5"/>
    <w:rsid w:val="007443FE"/>
    <w:rsid w:val="00744DC9"/>
    <w:rsid w:val="00755716"/>
    <w:rsid w:val="00756482"/>
    <w:rsid w:val="0075772C"/>
    <w:rsid w:val="007644A8"/>
    <w:rsid w:val="00765690"/>
    <w:rsid w:val="00767559"/>
    <w:rsid w:val="00767D2A"/>
    <w:rsid w:val="00770BBA"/>
    <w:rsid w:val="00771950"/>
    <w:rsid w:val="00771C1E"/>
    <w:rsid w:val="00771E39"/>
    <w:rsid w:val="00773458"/>
    <w:rsid w:val="00776124"/>
    <w:rsid w:val="00776DE8"/>
    <w:rsid w:val="0078134E"/>
    <w:rsid w:val="00782F27"/>
    <w:rsid w:val="00783B6E"/>
    <w:rsid w:val="00783EA5"/>
    <w:rsid w:val="007860C7"/>
    <w:rsid w:val="00786FF8"/>
    <w:rsid w:val="0078705B"/>
    <w:rsid w:val="0079366E"/>
    <w:rsid w:val="007961A5"/>
    <w:rsid w:val="007978B8"/>
    <w:rsid w:val="00797AE0"/>
    <w:rsid w:val="00797F3B"/>
    <w:rsid w:val="007A1FAC"/>
    <w:rsid w:val="007A445B"/>
    <w:rsid w:val="007B12A8"/>
    <w:rsid w:val="007B187F"/>
    <w:rsid w:val="007B1AB2"/>
    <w:rsid w:val="007B1D1B"/>
    <w:rsid w:val="007B4485"/>
    <w:rsid w:val="007B4D81"/>
    <w:rsid w:val="007B53FB"/>
    <w:rsid w:val="007B6974"/>
    <w:rsid w:val="007B72D6"/>
    <w:rsid w:val="007C193D"/>
    <w:rsid w:val="007C3450"/>
    <w:rsid w:val="007C3B2B"/>
    <w:rsid w:val="007C5DCC"/>
    <w:rsid w:val="007C7235"/>
    <w:rsid w:val="007C7E13"/>
    <w:rsid w:val="007D02D8"/>
    <w:rsid w:val="007D1C97"/>
    <w:rsid w:val="007D211A"/>
    <w:rsid w:val="007D349A"/>
    <w:rsid w:val="007D466B"/>
    <w:rsid w:val="007D56F9"/>
    <w:rsid w:val="007D6026"/>
    <w:rsid w:val="007D65F0"/>
    <w:rsid w:val="007D6DE5"/>
    <w:rsid w:val="007D72D8"/>
    <w:rsid w:val="007E3909"/>
    <w:rsid w:val="007E3CDB"/>
    <w:rsid w:val="007E47D8"/>
    <w:rsid w:val="007E48EE"/>
    <w:rsid w:val="007E7031"/>
    <w:rsid w:val="007E7FF3"/>
    <w:rsid w:val="007F26BA"/>
    <w:rsid w:val="007F4BA5"/>
    <w:rsid w:val="007F558A"/>
    <w:rsid w:val="007F58AD"/>
    <w:rsid w:val="007F5D85"/>
    <w:rsid w:val="007F697B"/>
    <w:rsid w:val="007F7EFE"/>
    <w:rsid w:val="0080082F"/>
    <w:rsid w:val="008026A6"/>
    <w:rsid w:val="008035D2"/>
    <w:rsid w:val="00806F05"/>
    <w:rsid w:val="008076EA"/>
    <w:rsid w:val="00810E1E"/>
    <w:rsid w:val="00814200"/>
    <w:rsid w:val="00815715"/>
    <w:rsid w:val="00816459"/>
    <w:rsid w:val="00816E85"/>
    <w:rsid w:val="0081737C"/>
    <w:rsid w:val="008211F5"/>
    <w:rsid w:val="008212D0"/>
    <w:rsid w:val="008228A7"/>
    <w:rsid w:val="008232A8"/>
    <w:rsid w:val="00824AB2"/>
    <w:rsid w:val="00827CB9"/>
    <w:rsid w:val="00830EA1"/>
    <w:rsid w:val="008326A5"/>
    <w:rsid w:val="00833B24"/>
    <w:rsid w:val="00835198"/>
    <w:rsid w:val="00836712"/>
    <w:rsid w:val="00837250"/>
    <w:rsid w:val="008401D8"/>
    <w:rsid w:val="00840406"/>
    <w:rsid w:val="00840F22"/>
    <w:rsid w:val="008419E7"/>
    <w:rsid w:val="008424B8"/>
    <w:rsid w:val="0084405D"/>
    <w:rsid w:val="008452E0"/>
    <w:rsid w:val="00846597"/>
    <w:rsid w:val="00851B68"/>
    <w:rsid w:val="00852584"/>
    <w:rsid w:val="00853377"/>
    <w:rsid w:val="00853911"/>
    <w:rsid w:val="00853974"/>
    <w:rsid w:val="00853ECB"/>
    <w:rsid w:val="00854796"/>
    <w:rsid w:val="008552F6"/>
    <w:rsid w:val="00856A6C"/>
    <w:rsid w:val="0086159F"/>
    <w:rsid w:val="008627B0"/>
    <w:rsid w:val="00862C4C"/>
    <w:rsid w:val="00863AD7"/>
    <w:rsid w:val="00863C25"/>
    <w:rsid w:val="00864F5E"/>
    <w:rsid w:val="008663D6"/>
    <w:rsid w:val="00866B22"/>
    <w:rsid w:val="008674AB"/>
    <w:rsid w:val="00867757"/>
    <w:rsid w:val="00867F72"/>
    <w:rsid w:val="00872FED"/>
    <w:rsid w:val="008755E1"/>
    <w:rsid w:val="00875D52"/>
    <w:rsid w:val="00880CC5"/>
    <w:rsid w:val="0088209A"/>
    <w:rsid w:val="00882DE2"/>
    <w:rsid w:val="00883119"/>
    <w:rsid w:val="00885509"/>
    <w:rsid w:val="00885A30"/>
    <w:rsid w:val="00886672"/>
    <w:rsid w:val="008901F6"/>
    <w:rsid w:val="00891760"/>
    <w:rsid w:val="00893489"/>
    <w:rsid w:val="00893D33"/>
    <w:rsid w:val="008948C3"/>
    <w:rsid w:val="00897DEB"/>
    <w:rsid w:val="008A60F6"/>
    <w:rsid w:val="008B08BB"/>
    <w:rsid w:val="008B3962"/>
    <w:rsid w:val="008B396E"/>
    <w:rsid w:val="008B442C"/>
    <w:rsid w:val="008B5DF9"/>
    <w:rsid w:val="008B61EB"/>
    <w:rsid w:val="008B675E"/>
    <w:rsid w:val="008C1D28"/>
    <w:rsid w:val="008C5C76"/>
    <w:rsid w:val="008C6028"/>
    <w:rsid w:val="008C793A"/>
    <w:rsid w:val="008D1522"/>
    <w:rsid w:val="008D1F62"/>
    <w:rsid w:val="008D2AC2"/>
    <w:rsid w:val="008D554A"/>
    <w:rsid w:val="008D5F6A"/>
    <w:rsid w:val="008D62CB"/>
    <w:rsid w:val="008E0A9D"/>
    <w:rsid w:val="008E113D"/>
    <w:rsid w:val="008E2547"/>
    <w:rsid w:val="008E46E5"/>
    <w:rsid w:val="008E4FB8"/>
    <w:rsid w:val="008E56C3"/>
    <w:rsid w:val="008E5C1D"/>
    <w:rsid w:val="008E6241"/>
    <w:rsid w:val="008E78ED"/>
    <w:rsid w:val="008F0281"/>
    <w:rsid w:val="008F3DB8"/>
    <w:rsid w:val="008F556D"/>
    <w:rsid w:val="008F6F8F"/>
    <w:rsid w:val="008F7D34"/>
    <w:rsid w:val="00900243"/>
    <w:rsid w:val="009003F3"/>
    <w:rsid w:val="00904D60"/>
    <w:rsid w:val="00904D74"/>
    <w:rsid w:val="00905C04"/>
    <w:rsid w:val="00906A35"/>
    <w:rsid w:val="00912E34"/>
    <w:rsid w:val="00913900"/>
    <w:rsid w:val="00914F9F"/>
    <w:rsid w:val="0091523C"/>
    <w:rsid w:val="0091573C"/>
    <w:rsid w:val="00920C5B"/>
    <w:rsid w:val="009212C1"/>
    <w:rsid w:val="009216BC"/>
    <w:rsid w:val="009217E1"/>
    <w:rsid w:val="00921C21"/>
    <w:rsid w:val="0092249A"/>
    <w:rsid w:val="0092291E"/>
    <w:rsid w:val="00923878"/>
    <w:rsid w:val="0092565D"/>
    <w:rsid w:val="00925C5C"/>
    <w:rsid w:val="00934E68"/>
    <w:rsid w:val="00942EC3"/>
    <w:rsid w:val="0094326B"/>
    <w:rsid w:val="00943518"/>
    <w:rsid w:val="00943AE9"/>
    <w:rsid w:val="00944DD5"/>
    <w:rsid w:val="00945143"/>
    <w:rsid w:val="00945C3F"/>
    <w:rsid w:val="00946595"/>
    <w:rsid w:val="00947B33"/>
    <w:rsid w:val="00950675"/>
    <w:rsid w:val="00950704"/>
    <w:rsid w:val="00951443"/>
    <w:rsid w:val="00952EAF"/>
    <w:rsid w:val="0095526A"/>
    <w:rsid w:val="00956EF3"/>
    <w:rsid w:val="00957D1E"/>
    <w:rsid w:val="00960105"/>
    <w:rsid w:val="00960C2C"/>
    <w:rsid w:val="009632ED"/>
    <w:rsid w:val="009641E1"/>
    <w:rsid w:val="00966BA5"/>
    <w:rsid w:val="00966D6F"/>
    <w:rsid w:val="0097311E"/>
    <w:rsid w:val="009737F9"/>
    <w:rsid w:val="0097399F"/>
    <w:rsid w:val="00975A39"/>
    <w:rsid w:val="00977661"/>
    <w:rsid w:val="00980450"/>
    <w:rsid w:val="00984799"/>
    <w:rsid w:val="00985B16"/>
    <w:rsid w:val="00986739"/>
    <w:rsid w:val="00987A21"/>
    <w:rsid w:val="009908AC"/>
    <w:rsid w:val="00994BB8"/>
    <w:rsid w:val="009968B0"/>
    <w:rsid w:val="009A02CD"/>
    <w:rsid w:val="009A1207"/>
    <w:rsid w:val="009A1A9F"/>
    <w:rsid w:val="009A33F4"/>
    <w:rsid w:val="009A3A4C"/>
    <w:rsid w:val="009A510A"/>
    <w:rsid w:val="009A6E2B"/>
    <w:rsid w:val="009A7907"/>
    <w:rsid w:val="009B0009"/>
    <w:rsid w:val="009B0553"/>
    <w:rsid w:val="009B10C6"/>
    <w:rsid w:val="009B22F8"/>
    <w:rsid w:val="009B24D8"/>
    <w:rsid w:val="009B3168"/>
    <w:rsid w:val="009B3EAE"/>
    <w:rsid w:val="009B50B2"/>
    <w:rsid w:val="009B7F08"/>
    <w:rsid w:val="009C1BFC"/>
    <w:rsid w:val="009C3214"/>
    <w:rsid w:val="009C3926"/>
    <w:rsid w:val="009C459F"/>
    <w:rsid w:val="009C58DD"/>
    <w:rsid w:val="009C5978"/>
    <w:rsid w:val="009D0113"/>
    <w:rsid w:val="009D108A"/>
    <w:rsid w:val="009D301B"/>
    <w:rsid w:val="009D38E7"/>
    <w:rsid w:val="009D3AD5"/>
    <w:rsid w:val="009D3DA6"/>
    <w:rsid w:val="009D4FF8"/>
    <w:rsid w:val="009D5743"/>
    <w:rsid w:val="009D5F0E"/>
    <w:rsid w:val="009E18A1"/>
    <w:rsid w:val="009E2C02"/>
    <w:rsid w:val="009E3626"/>
    <w:rsid w:val="009E399C"/>
    <w:rsid w:val="009E3A98"/>
    <w:rsid w:val="009E495B"/>
    <w:rsid w:val="009E677D"/>
    <w:rsid w:val="009F07FA"/>
    <w:rsid w:val="009F2248"/>
    <w:rsid w:val="009F653F"/>
    <w:rsid w:val="009F6FB0"/>
    <w:rsid w:val="009F7971"/>
    <w:rsid w:val="00A0011A"/>
    <w:rsid w:val="00A004C5"/>
    <w:rsid w:val="00A00CCF"/>
    <w:rsid w:val="00A02A06"/>
    <w:rsid w:val="00A03F2E"/>
    <w:rsid w:val="00A062AD"/>
    <w:rsid w:val="00A079E1"/>
    <w:rsid w:val="00A1445D"/>
    <w:rsid w:val="00A150B0"/>
    <w:rsid w:val="00A1745B"/>
    <w:rsid w:val="00A1783C"/>
    <w:rsid w:val="00A2636B"/>
    <w:rsid w:val="00A3076A"/>
    <w:rsid w:val="00A3177C"/>
    <w:rsid w:val="00A3177F"/>
    <w:rsid w:val="00A31C42"/>
    <w:rsid w:val="00A31D3E"/>
    <w:rsid w:val="00A329FC"/>
    <w:rsid w:val="00A34923"/>
    <w:rsid w:val="00A429E5"/>
    <w:rsid w:val="00A443C0"/>
    <w:rsid w:val="00A502CA"/>
    <w:rsid w:val="00A509D1"/>
    <w:rsid w:val="00A560FE"/>
    <w:rsid w:val="00A5718D"/>
    <w:rsid w:val="00A57983"/>
    <w:rsid w:val="00A61DAB"/>
    <w:rsid w:val="00A62842"/>
    <w:rsid w:val="00A65933"/>
    <w:rsid w:val="00A679C3"/>
    <w:rsid w:val="00A73254"/>
    <w:rsid w:val="00A74C82"/>
    <w:rsid w:val="00A75441"/>
    <w:rsid w:val="00A75C69"/>
    <w:rsid w:val="00A762AF"/>
    <w:rsid w:val="00A76D49"/>
    <w:rsid w:val="00A83301"/>
    <w:rsid w:val="00A836DF"/>
    <w:rsid w:val="00A900A8"/>
    <w:rsid w:val="00A91710"/>
    <w:rsid w:val="00A918E3"/>
    <w:rsid w:val="00A95453"/>
    <w:rsid w:val="00A95F62"/>
    <w:rsid w:val="00A973F2"/>
    <w:rsid w:val="00A97827"/>
    <w:rsid w:val="00AA01CC"/>
    <w:rsid w:val="00AA609E"/>
    <w:rsid w:val="00AB1253"/>
    <w:rsid w:val="00AB2432"/>
    <w:rsid w:val="00AB309F"/>
    <w:rsid w:val="00AB3B6F"/>
    <w:rsid w:val="00AB4F65"/>
    <w:rsid w:val="00AB5D47"/>
    <w:rsid w:val="00AB6162"/>
    <w:rsid w:val="00AC1317"/>
    <w:rsid w:val="00AC255E"/>
    <w:rsid w:val="00AC4762"/>
    <w:rsid w:val="00AC5902"/>
    <w:rsid w:val="00AC5BE7"/>
    <w:rsid w:val="00AD0B7B"/>
    <w:rsid w:val="00AD4846"/>
    <w:rsid w:val="00AD7C58"/>
    <w:rsid w:val="00AD7D14"/>
    <w:rsid w:val="00AE1068"/>
    <w:rsid w:val="00AE151E"/>
    <w:rsid w:val="00AE16E7"/>
    <w:rsid w:val="00AE278C"/>
    <w:rsid w:val="00AF0442"/>
    <w:rsid w:val="00AF06CA"/>
    <w:rsid w:val="00AF1FDE"/>
    <w:rsid w:val="00AF2E17"/>
    <w:rsid w:val="00AF3712"/>
    <w:rsid w:val="00B02361"/>
    <w:rsid w:val="00B05B49"/>
    <w:rsid w:val="00B11A3D"/>
    <w:rsid w:val="00B11B5C"/>
    <w:rsid w:val="00B133EA"/>
    <w:rsid w:val="00B13429"/>
    <w:rsid w:val="00B16DCF"/>
    <w:rsid w:val="00B175A7"/>
    <w:rsid w:val="00B21DB2"/>
    <w:rsid w:val="00B24050"/>
    <w:rsid w:val="00B319A5"/>
    <w:rsid w:val="00B320FB"/>
    <w:rsid w:val="00B33A4B"/>
    <w:rsid w:val="00B33BF2"/>
    <w:rsid w:val="00B34252"/>
    <w:rsid w:val="00B35768"/>
    <w:rsid w:val="00B35A1F"/>
    <w:rsid w:val="00B35FAC"/>
    <w:rsid w:val="00B36EEA"/>
    <w:rsid w:val="00B47462"/>
    <w:rsid w:val="00B47B68"/>
    <w:rsid w:val="00B47CC1"/>
    <w:rsid w:val="00B50D4A"/>
    <w:rsid w:val="00B52765"/>
    <w:rsid w:val="00B53067"/>
    <w:rsid w:val="00B54ED9"/>
    <w:rsid w:val="00B55DE9"/>
    <w:rsid w:val="00B64934"/>
    <w:rsid w:val="00B6768D"/>
    <w:rsid w:val="00B70027"/>
    <w:rsid w:val="00B7050A"/>
    <w:rsid w:val="00B716E5"/>
    <w:rsid w:val="00B71B19"/>
    <w:rsid w:val="00B73B65"/>
    <w:rsid w:val="00B746E0"/>
    <w:rsid w:val="00B7546A"/>
    <w:rsid w:val="00B75FEF"/>
    <w:rsid w:val="00B841DC"/>
    <w:rsid w:val="00B85ABA"/>
    <w:rsid w:val="00B9162E"/>
    <w:rsid w:val="00B93088"/>
    <w:rsid w:val="00B95344"/>
    <w:rsid w:val="00B959B8"/>
    <w:rsid w:val="00B95CB8"/>
    <w:rsid w:val="00B97182"/>
    <w:rsid w:val="00B975B7"/>
    <w:rsid w:val="00B97F1C"/>
    <w:rsid w:val="00BA00CC"/>
    <w:rsid w:val="00BA70D2"/>
    <w:rsid w:val="00BB33C3"/>
    <w:rsid w:val="00BB38D7"/>
    <w:rsid w:val="00BB4DCA"/>
    <w:rsid w:val="00BB5452"/>
    <w:rsid w:val="00BC2DEF"/>
    <w:rsid w:val="00BC454C"/>
    <w:rsid w:val="00BC4CCA"/>
    <w:rsid w:val="00BC6602"/>
    <w:rsid w:val="00BC6AEF"/>
    <w:rsid w:val="00BC762F"/>
    <w:rsid w:val="00BD3FD0"/>
    <w:rsid w:val="00BD402B"/>
    <w:rsid w:val="00BD6DE5"/>
    <w:rsid w:val="00BE2F97"/>
    <w:rsid w:val="00BE440A"/>
    <w:rsid w:val="00BE54F4"/>
    <w:rsid w:val="00BE57E0"/>
    <w:rsid w:val="00BE707E"/>
    <w:rsid w:val="00BE74CB"/>
    <w:rsid w:val="00BE75E3"/>
    <w:rsid w:val="00BF0143"/>
    <w:rsid w:val="00BF0F7B"/>
    <w:rsid w:val="00BF2240"/>
    <w:rsid w:val="00BF22F9"/>
    <w:rsid w:val="00BF35A9"/>
    <w:rsid w:val="00BF41A1"/>
    <w:rsid w:val="00C0395D"/>
    <w:rsid w:val="00C0528C"/>
    <w:rsid w:val="00C06D1F"/>
    <w:rsid w:val="00C07072"/>
    <w:rsid w:val="00C07AA2"/>
    <w:rsid w:val="00C104FF"/>
    <w:rsid w:val="00C11391"/>
    <w:rsid w:val="00C11A8D"/>
    <w:rsid w:val="00C142BC"/>
    <w:rsid w:val="00C1779D"/>
    <w:rsid w:val="00C17C04"/>
    <w:rsid w:val="00C224DD"/>
    <w:rsid w:val="00C23D3D"/>
    <w:rsid w:val="00C27A75"/>
    <w:rsid w:val="00C3007C"/>
    <w:rsid w:val="00C328FE"/>
    <w:rsid w:val="00C34869"/>
    <w:rsid w:val="00C358B3"/>
    <w:rsid w:val="00C36F09"/>
    <w:rsid w:val="00C433C4"/>
    <w:rsid w:val="00C44FDC"/>
    <w:rsid w:val="00C46845"/>
    <w:rsid w:val="00C50B7E"/>
    <w:rsid w:val="00C534DA"/>
    <w:rsid w:val="00C54009"/>
    <w:rsid w:val="00C549B2"/>
    <w:rsid w:val="00C55194"/>
    <w:rsid w:val="00C57C86"/>
    <w:rsid w:val="00C62132"/>
    <w:rsid w:val="00C64068"/>
    <w:rsid w:val="00C66128"/>
    <w:rsid w:val="00C70D56"/>
    <w:rsid w:val="00C73CC7"/>
    <w:rsid w:val="00C73FE4"/>
    <w:rsid w:val="00C74B5F"/>
    <w:rsid w:val="00C7508D"/>
    <w:rsid w:val="00C75FD8"/>
    <w:rsid w:val="00C76601"/>
    <w:rsid w:val="00C77F72"/>
    <w:rsid w:val="00C826DD"/>
    <w:rsid w:val="00C86B8E"/>
    <w:rsid w:val="00C87D83"/>
    <w:rsid w:val="00C907B8"/>
    <w:rsid w:val="00C93399"/>
    <w:rsid w:val="00C95108"/>
    <w:rsid w:val="00C9547E"/>
    <w:rsid w:val="00C95739"/>
    <w:rsid w:val="00CA0EE2"/>
    <w:rsid w:val="00CA2DDE"/>
    <w:rsid w:val="00CA3B22"/>
    <w:rsid w:val="00CA3CD4"/>
    <w:rsid w:val="00CA4137"/>
    <w:rsid w:val="00CA4E21"/>
    <w:rsid w:val="00CA5267"/>
    <w:rsid w:val="00CA5319"/>
    <w:rsid w:val="00CA75BA"/>
    <w:rsid w:val="00CA7D63"/>
    <w:rsid w:val="00CB1439"/>
    <w:rsid w:val="00CB1B13"/>
    <w:rsid w:val="00CB6738"/>
    <w:rsid w:val="00CB769C"/>
    <w:rsid w:val="00CC52FB"/>
    <w:rsid w:val="00CC568A"/>
    <w:rsid w:val="00CC6CD7"/>
    <w:rsid w:val="00CC7B44"/>
    <w:rsid w:val="00CD0E44"/>
    <w:rsid w:val="00CD51F2"/>
    <w:rsid w:val="00CD53BB"/>
    <w:rsid w:val="00CD6C1C"/>
    <w:rsid w:val="00CE171B"/>
    <w:rsid w:val="00CE2F88"/>
    <w:rsid w:val="00CE308D"/>
    <w:rsid w:val="00CE43E9"/>
    <w:rsid w:val="00CE4479"/>
    <w:rsid w:val="00CE4874"/>
    <w:rsid w:val="00CE6DA3"/>
    <w:rsid w:val="00CE7D14"/>
    <w:rsid w:val="00CF14A9"/>
    <w:rsid w:val="00CF2C15"/>
    <w:rsid w:val="00CF4109"/>
    <w:rsid w:val="00CF761A"/>
    <w:rsid w:val="00D000BF"/>
    <w:rsid w:val="00D0108A"/>
    <w:rsid w:val="00D012E7"/>
    <w:rsid w:val="00D02574"/>
    <w:rsid w:val="00D02C8B"/>
    <w:rsid w:val="00D042C0"/>
    <w:rsid w:val="00D05124"/>
    <w:rsid w:val="00D10E44"/>
    <w:rsid w:val="00D13AD4"/>
    <w:rsid w:val="00D14D66"/>
    <w:rsid w:val="00D14F0C"/>
    <w:rsid w:val="00D2137E"/>
    <w:rsid w:val="00D242EB"/>
    <w:rsid w:val="00D25CCD"/>
    <w:rsid w:val="00D2664B"/>
    <w:rsid w:val="00D278CC"/>
    <w:rsid w:val="00D35517"/>
    <w:rsid w:val="00D3556D"/>
    <w:rsid w:val="00D36726"/>
    <w:rsid w:val="00D368A7"/>
    <w:rsid w:val="00D37AD4"/>
    <w:rsid w:val="00D405FB"/>
    <w:rsid w:val="00D408B7"/>
    <w:rsid w:val="00D43121"/>
    <w:rsid w:val="00D45875"/>
    <w:rsid w:val="00D46F30"/>
    <w:rsid w:val="00D47D5F"/>
    <w:rsid w:val="00D503E9"/>
    <w:rsid w:val="00D50730"/>
    <w:rsid w:val="00D50EDF"/>
    <w:rsid w:val="00D515A9"/>
    <w:rsid w:val="00D531DA"/>
    <w:rsid w:val="00D55524"/>
    <w:rsid w:val="00D5578E"/>
    <w:rsid w:val="00D55EAB"/>
    <w:rsid w:val="00D6338C"/>
    <w:rsid w:val="00D64846"/>
    <w:rsid w:val="00D65320"/>
    <w:rsid w:val="00D71326"/>
    <w:rsid w:val="00D72547"/>
    <w:rsid w:val="00D74496"/>
    <w:rsid w:val="00D7611E"/>
    <w:rsid w:val="00D76B01"/>
    <w:rsid w:val="00D76E82"/>
    <w:rsid w:val="00D7755F"/>
    <w:rsid w:val="00D7797F"/>
    <w:rsid w:val="00D818CA"/>
    <w:rsid w:val="00D81E3C"/>
    <w:rsid w:val="00D81FA0"/>
    <w:rsid w:val="00D82197"/>
    <w:rsid w:val="00D83BD7"/>
    <w:rsid w:val="00D8414B"/>
    <w:rsid w:val="00D864A8"/>
    <w:rsid w:val="00D86B56"/>
    <w:rsid w:val="00D91119"/>
    <w:rsid w:val="00D91A65"/>
    <w:rsid w:val="00D95ACB"/>
    <w:rsid w:val="00D969FE"/>
    <w:rsid w:val="00DA0450"/>
    <w:rsid w:val="00DA0FF5"/>
    <w:rsid w:val="00DA1D0A"/>
    <w:rsid w:val="00DA4343"/>
    <w:rsid w:val="00DA6F7B"/>
    <w:rsid w:val="00DA7ABB"/>
    <w:rsid w:val="00DB0D9E"/>
    <w:rsid w:val="00DB3305"/>
    <w:rsid w:val="00DB5A44"/>
    <w:rsid w:val="00DB7C71"/>
    <w:rsid w:val="00DC0787"/>
    <w:rsid w:val="00DC1564"/>
    <w:rsid w:val="00DC2F70"/>
    <w:rsid w:val="00DC3F8E"/>
    <w:rsid w:val="00DC414E"/>
    <w:rsid w:val="00DC5F91"/>
    <w:rsid w:val="00DC6235"/>
    <w:rsid w:val="00DC748F"/>
    <w:rsid w:val="00DC7A1E"/>
    <w:rsid w:val="00DC7BF2"/>
    <w:rsid w:val="00DD103F"/>
    <w:rsid w:val="00DD109D"/>
    <w:rsid w:val="00DD18FB"/>
    <w:rsid w:val="00DD2DE9"/>
    <w:rsid w:val="00DD3157"/>
    <w:rsid w:val="00DD36CA"/>
    <w:rsid w:val="00DD6BFB"/>
    <w:rsid w:val="00DE1D3D"/>
    <w:rsid w:val="00DE3473"/>
    <w:rsid w:val="00DE40AA"/>
    <w:rsid w:val="00DE4C1E"/>
    <w:rsid w:val="00DE4D2D"/>
    <w:rsid w:val="00DE685B"/>
    <w:rsid w:val="00DF220A"/>
    <w:rsid w:val="00DF4588"/>
    <w:rsid w:val="00DF4D88"/>
    <w:rsid w:val="00DF5C7D"/>
    <w:rsid w:val="00DF7E52"/>
    <w:rsid w:val="00E0047F"/>
    <w:rsid w:val="00E031CD"/>
    <w:rsid w:val="00E06412"/>
    <w:rsid w:val="00E10B28"/>
    <w:rsid w:val="00E12A69"/>
    <w:rsid w:val="00E13675"/>
    <w:rsid w:val="00E140EE"/>
    <w:rsid w:val="00E153E6"/>
    <w:rsid w:val="00E163AA"/>
    <w:rsid w:val="00E22908"/>
    <w:rsid w:val="00E2415E"/>
    <w:rsid w:val="00E243D8"/>
    <w:rsid w:val="00E256A9"/>
    <w:rsid w:val="00E256FC"/>
    <w:rsid w:val="00E257A5"/>
    <w:rsid w:val="00E26EF4"/>
    <w:rsid w:val="00E270F0"/>
    <w:rsid w:val="00E27AEF"/>
    <w:rsid w:val="00E30BC2"/>
    <w:rsid w:val="00E30DA6"/>
    <w:rsid w:val="00E3402C"/>
    <w:rsid w:val="00E36807"/>
    <w:rsid w:val="00E36871"/>
    <w:rsid w:val="00E37800"/>
    <w:rsid w:val="00E40C06"/>
    <w:rsid w:val="00E41E42"/>
    <w:rsid w:val="00E475F1"/>
    <w:rsid w:val="00E47CEF"/>
    <w:rsid w:val="00E54D66"/>
    <w:rsid w:val="00E55D56"/>
    <w:rsid w:val="00E601FD"/>
    <w:rsid w:val="00E61FB0"/>
    <w:rsid w:val="00E63282"/>
    <w:rsid w:val="00E638B8"/>
    <w:rsid w:val="00E63B35"/>
    <w:rsid w:val="00E6482E"/>
    <w:rsid w:val="00E64C80"/>
    <w:rsid w:val="00E66959"/>
    <w:rsid w:val="00E7107E"/>
    <w:rsid w:val="00E72F0F"/>
    <w:rsid w:val="00E75744"/>
    <w:rsid w:val="00E757C6"/>
    <w:rsid w:val="00E7587D"/>
    <w:rsid w:val="00E77E3A"/>
    <w:rsid w:val="00E81D8A"/>
    <w:rsid w:val="00E82494"/>
    <w:rsid w:val="00E8324A"/>
    <w:rsid w:val="00E85281"/>
    <w:rsid w:val="00E868A9"/>
    <w:rsid w:val="00E86C4A"/>
    <w:rsid w:val="00E871EB"/>
    <w:rsid w:val="00E9068D"/>
    <w:rsid w:val="00E90B1F"/>
    <w:rsid w:val="00EA046B"/>
    <w:rsid w:val="00EA2DB0"/>
    <w:rsid w:val="00EA321E"/>
    <w:rsid w:val="00EA363F"/>
    <w:rsid w:val="00EA4B36"/>
    <w:rsid w:val="00EA5C80"/>
    <w:rsid w:val="00EA5E7B"/>
    <w:rsid w:val="00EA7537"/>
    <w:rsid w:val="00EA79E6"/>
    <w:rsid w:val="00EB1950"/>
    <w:rsid w:val="00EB2797"/>
    <w:rsid w:val="00EB4831"/>
    <w:rsid w:val="00EB4ED1"/>
    <w:rsid w:val="00EB6488"/>
    <w:rsid w:val="00EC1081"/>
    <w:rsid w:val="00EC2DF2"/>
    <w:rsid w:val="00EC2FAC"/>
    <w:rsid w:val="00EC4008"/>
    <w:rsid w:val="00EC4031"/>
    <w:rsid w:val="00ED0127"/>
    <w:rsid w:val="00ED1968"/>
    <w:rsid w:val="00ED22A8"/>
    <w:rsid w:val="00ED3A25"/>
    <w:rsid w:val="00ED764F"/>
    <w:rsid w:val="00EE403E"/>
    <w:rsid w:val="00EE4F77"/>
    <w:rsid w:val="00EE708F"/>
    <w:rsid w:val="00EF23B0"/>
    <w:rsid w:val="00EF2767"/>
    <w:rsid w:val="00EF429F"/>
    <w:rsid w:val="00EF4D00"/>
    <w:rsid w:val="00EF5028"/>
    <w:rsid w:val="00EF513F"/>
    <w:rsid w:val="00EF559E"/>
    <w:rsid w:val="00EF776F"/>
    <w:rsid w:val="00F0181A"/>
    <w:rsid w:val="00F01EA0"/>
    <w:rsid w:val="00F03637"/>
    <w:rsid w:val="00F0447D"/>
    <w:rsid w:val="00F04610"/>
    <w:rsid w:val="00F0674A"/>
    <w:rsid w:val="00F06C85"/>
    <w:rsid w:val="00F07255"/>
    <w:rsid w:val="00F07DA4"/>
    <w:rsid w:val="00F17F3D"/>
    <w:rsid w:val="00F2381A"/>
    <w:rsid w:val="00F25291"/>
    <w:rsid w:val="00F2731E"/>
    <w:rsid w:val="00F3317B"/>
    <w:rsid w:val="00F33EF3"/>
    <w:rsid w:val="00F341C1"/>
    <w:rsid w:val="00F35909"/>
    <w:rsid w:val="00F35E99"/>
    <w:rsid w:val="00F376A3"/>
    <w:rsid w:val="00F40CA0"/>
    <w:rsid w:val="00F40EF8"/>
    <w:rsid w:val="00F42A60"/>
    <w:rsid w:val="00F439A1"/>
    <w:rsid w:val="00F441F5"/>
    <w:rsid w:val="00F44C52"/>
    <w:rsid w:val="00F44F49"/>
    <w:rsid w:val="00F47231"/>
    <w:rsid w:val="00F558A0"/>
    <w:rsid w:val="00F55EB6"/>
    <w:rsid w:val="00F578E8"/>
    <w:rsid w:val="00F62BF9"/>
    <w:rsid w:val="00F631A1"/>
    <w:rsid w:val="00F637B0"/>
    <w:rsid w:val="00F65921"/>
    <w:rsid w:val="00F70ED7"/>
    <w:rsid w:val="00F72B45"/>
    <w:rsid w:val="00F73962"/>
    <w:rsid w:val="00F766D9"/>
    <w:rsid w:val="00F7746B"/>
    <w:rsid w:val="00F82237"/>
    <w:rsid w:val="00F83342"/>
    <w:rsid w:val="00F83BD7"/>
    <w:rsid w:val="00F85FF7"/>
    <w:rsid w:val="00F8692B"/>
    <w:rsid w:val="00F94A8A"/>
    <w:rsid w:val="00F95124"/>
    <w:rsid w:val="00F95BBF"/>
    <w:rsid w:val="00F975F6"/>
    <w:rsid w:val="00FA0C00"/>
    <w:rsid w:val="00FA0E85"/>
    <w:rsid w:val="00FA1967"/>
    <w:rsid w:val="00FA3F65"/>
    <w:rsid w:val="00FA65BD"/>
    <w:rsid w:val="00FA66B6"/>
    <w:rsid w:val="00FA72F0"/>
    <w:rsid w:val="00FB058D"/>
    <w:rsid w:val="00FB1A5E"/>
    <w:rsid w:val="00FB483C"/>
    <w:rsid w:val="00FB4980"/>
    <w:rsid w:val="00FB6E6D"/>
    <w:rsid w:val="00FC18A4"/>
    <w:rsid w:val="00FC22CF"/>
    <w:rsid w:val="00FC3F20"/>
    <w:rsid w:val="00FC472E"/>
    <w:rsid w:val="00FC7671"/>
    <w:rsid w:val="00FD0113"/>
    <w:rsid w:val="00FD065F"/>
    <w:rsid w:val="00FD1406"/>
    <w:rsid w:val="00FD4BAD"/>
    <w:rsid w:val="00FD5612"/>
    <w:rsid w:val="00FD6248"/>
    <w:rsid w:val="00FE0AB2"/>
    <w:rsid w:val="00FE1701"/>
    <w:rsid w:val="00FE4162"/>
    <w:rsid w:val="00FE4D87"/>
    <w:rsid w:val="00FF13AB"/>
    <w:rsid w:val="00FF5819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75F6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F975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3C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860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860C7"/>
  </w:style>
  <w:style w:type="paragraph" w:styleId="a8">
    <w:name w:val="footer"/>
    <w:basedOn w:val="a"/>
    <w:link w:val="a9"/>
    <w:uiPriority w:val="99"/>
    <w:semiHidden/>
    <w:unhideWhenUsed/>
    <w:rsid w:val="007860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860C7"/>
  </w:style>
  <w:style w:type="paragraph" w:styleId="aa">
    <w:name w:val="Balloon Text"/>
    <w:basedOn w:val="a"/>
    <w:link w:val="ab"/>
    <w:uiPriority w:val="99"/>
    <w:semiHidden/>
    <w:unhideWhenUsed/>
    <w:rsid w:val="007860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860C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860C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E5C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75F6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F975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3C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860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860C7"/>
  </w:style>
  <w:style w:type="paragraph" w:styleId="a8">
    <w:name w:val="footer"/>
    <w:basedOn w:val="a"/>
    <w:link w:val="a9"/>
    <w:uiPriority w:val="99"/>
    <w:semiHidden/>
    <w:unhideWhenUsed/>
    <w:rsid w:val="007860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860C7"/>
  </w:style>
  <w:style w:type="paragraph" w:styleId="aa">
    <w:name w:val="Balloon Text"/>
    <w:basedOn w:val="a"/>
    <w:link w:val="ab"/>
    <w:uiPriority w:val="99"/>
    <w:semiHidden/>
    <w:unhideWhenUsed/>
    <w:rsid w:val="007860C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860C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860C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E5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8668-BAA0-4CF9-ADDB-28954A6A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49</Pages>
  <Words>11258</Words>
  <Characters>64175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291</cp:revision>
  <cp:lastPrinted>2024-10-17T02:49:00Z</cp:lastPrinted>
  <dcterms:created xsi:type="dcterms:W3CDTF">2023-12-14T07:20:00Z</dcterms:created>
  <dcterms:modified xsi:type="dcterms:W3CDTF">2024-10-31T05:31:00Z</dcterms:modified>
</cp:coreProperties>
</file>